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1EFB" w14:textId="64BA20F4" w:rsidR="00EF1FF2" w:rsidRPr="00452847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452847" w:rsidRPr="00452847">
        <w:rPr>
          <w:b/>
        </w:rPr>
        <w:t xml:space="preserve">JESIENNEGO </w:t>
      </w:r>
      <w:r w:rsidRPr="00452847">
        <w:rPr>
          <w:b/>
        </w:rPr>
        <w:t>MARSZU NORDIC-WALKING:</w:t>
      </w:r>
    </w:p>
    <w:p w14:paraId="06332EE5" w14:textId="7D6B7C8E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>I. Organizator</w:t>
      </w:r>
    </w:p>
    <w:p w14:paraId="0A539A2B" w14:textId="221D4D54" w:rsidR="00EF1FF2" w:rsidRDefault="00EF1FF2">
      <w:r w:rsidRPr="00EF1FF2">
        <w:t>1. Organizator</w:t>
      </w:r>
      <w:r>
        <w:t>em</w:t>
      </w:r>
      <w:r w:rsidRPr="00EF1FF2">
        <w:t xml:space="preserve"> marszu </w:t>
      </w:r>
      <w:r w:rsidR="00143FA7">
        <w:t xml:space="preserve">Jesienny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 w:rsidRPr="00EF1FF2">
        <w:t xml:space="preserve"> </w:t>
      </w:r>
      <w:r>
        <w:t>jest</w:t>
      </w:r>
      <w:r w:rsidR="00143FA7">
        <w:t xml:space="preserve"> </w:t>
      </w:r>
      <w:r>
        <w:t>Sulęciński Ośrodek Sportu i Rekreacji</w:t>
      </w:r>
      <w:r w:rsidR="00FD1F57">
        <w:t>.</w:t>
      </w:r>
    </w:p>
    <w:p w14:paraId="1C00826E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II. Cele i założenia marszu </w:t>
      </w:r>
    </w:p>
    <w:p w14:paraId="5B2416F0" w14:textId="651DFCD5" w:rsidR="00EF1FF2" w:rsidRDefault="00EF1FF2">
      <w:r w:rsidRPr="00EF1FF2">
        <w:t xml:space="preserve">1. Zaszczepienie zdrowego stylu życia poprzez sport. </w:t>
      </w:r>
      <w:r w:rsidR="00FD1F57">
        <w:br/>
      </w:r>
      <w:r w:rsidRPr="00EF1FF2">
        <w:t xml:space="preserve">2. Promocja aktywności fizycznej wśród mieszkańców. </w:t>
      </w:r>
      <w:r w:rsidR="00FD1F57">
        <w:br/>
      </w:r>
      <w:r>
        <w:t>3</w:t>
      </w:r>
      <w:r w:rsidRPr="00EF1FF2">
        <w:t xml:space="preserve">. Sportowe wychowanie młodzieży w duchu przyjaźni i pokoju. </w:t>
      </w:r>
      <w:r w:rsidR="00FD1F57">
        <w:br/>
      </w:r>
      <w:r>
        <w:t>4</w:t>
      </w:r>
      <w:r w:rsidRPr="00EF1FF2">
        <w:t>. Integracja środowisk w różnych grupach wiekowych.</w:t>
      </w:r>
    </w:p>
    <w:p w14:paraId="1D760144" w14:textId="77777777" w:rsidR="00EF1FF2" w:rsidRPr="00EF1FF2" w:rsidRDefault="00EF1FF2">
      <w:pPr>
        <w:rPr>
          <w:b/>
          <w:bCs/>
          <w:color w:val="FF0000"/>
        </w:rPr>
      </w:pPr>
      <w:r w:rsidRPr="00EF1FF2">
        <w:rPr>
          <w:b/>
          <w:bCs/>
          <w:color w:val="FF0000"/>
        </w:rPr>
        <w:t xml:space="preserve">III. Termin i miejsce </w:t>
      </w:r>
    </w:p>
    <w:p w14:paraId="0BE10CF4" w14:textId="21740210" w:rsidR="00EF1FF2" w:rsidRDefault="00EF1FF2">
      <w:r w:rsidRPr="00EF1FF2">
        <w:t xml:space="preserve">1. </w:t>
      </w:r>
      <w:r w:rsidR="00143FA7">
        <w:t xml:space="preserve">Jesienny </w:t>
      </w:r>
      <w:proofErr w:type="spellStart"/>
      <w:r w:rsidRPr="00EF1FF2">
        <w:t>Nordic</w:t>
      </w:r>
      <w:proofErr w:type="spellEnd"/>
      <w:r>
        <w:t xml:space="preserve"> </w:t>
      </w:r>
      <w:proofErr w:type="spellStart"/>
      <w:r w:rsidR="00143FA7">
        <w:t>W</w:t>
      </w:r>
      <w:r w:rsidRPr="00EF1FF2">
        <w:t>alking</w:t>
      </w:r>
      <w:proofErr w:type="spellEnd"/>
      <w:r w:rsidRPr="00EF1FF2">
        <w:t xml:space="preserve"> odbędzie się w dniu </w:t>
      </w:r>
      <w:r>
        <w:t>21</w:t>
      </w:r>
      <w:r w:rsidRPr="00EF1FF2">
        <w:t xml:space="preserve"> </w:t>
      </w:r>
      <w:r>
        <w:t>październik</w:t>
      </w:r>
      <w:r w:rsidR="00143FA7">
        <w:t>a</w:t>
      </w:r>
      <w:r w:rsidRPr="00EF1FF2">
        <w:t xml:space="preserve"> 202</w:t>
      </w:r>
      <w:r w:rsidR="00691B2B">
        <w:t>3</w:t>
      </w:r>
      <w:r w:rsidRPr="00EF1FF2">
        <w:t xml:space="preserve"> r.</w:t>
      </w:r>
      <w:r w:rsidR="00691B2B">
        <w:t xml:space="preserve"> </w:t>
      </w:r>
      <w:r w:rsidR="00143FA7">
        <w:t>o godz. 10.00</w:t>
      </w:r>
      <w:r w:rsidR="00FD1F57">
        <w:t>.</w:t>
      </w:r>
      <w:r w:rsidR="00FD1F57">
        <w:br/>
      </w:r>
      <w:r w:rsidRPr="00EF1FF2">
        <w:t>2. St</w:t>
      </w:r>
      <w:r w:rsidR="00143FA7">
        <w:t>art odbędzie się o godzinie 10:</w:t>
      </w:r>
      <w:r w:rsidR="00691B2B">
        <w:t>15</w:t>
      </w:r>
      <w:r w:rsidRPr="00EF1FF2">
        <w:t xml:space="preserve"> z</w:t>
      </w:r>
      <w:r w:rsidR="00691B2B">
        <w:t>e</w:t>
      </w:r>
      <w:r w:rsidRPr="00EF1FF2">
        <w:t xml:space="preserve"> </w:t>
      </w:r>
      <w:r w:rsidR="00691B2B">
        <w:t>Stadionu Miejskiego ul. Moniuszki 2 Sulęcin</w:t>
      </w:r>
      <w:r w:rsidR="00FD1F57">
        <w:t>.</w:t>
      </w:r>
      <w:r w:rsidR="00FD1F57">
        <w:br/>
      </w:r>
      <w:r w:rsidRPr="00EF1FF2">
        <w:t>3. Meta będzie się znajdowa</w:t>
      </w:r>
      <w:r w:rsidR="00691B2B">
        <w:t>ć</w:t>
      </w:r>
      <w:r w:rsidRPr="00EF1FF2">
        <w:t xml:space="preserve"> </w:t>
      </w:r>
      <w:r w:rsidR="00691B2B">
        <w:t>nad Jeziorem Ostrowskim</w:t>
      </w:r>
      <w:r w:rsidR="00B90D36">
        <w:t>, plaża miejska</w:t>
      </w:r>
      <w:r w:rsidRPr="00EF1FF2">
        <w:t xml:space="preserve">. </w:t>
      </w:r>
      <w:r w:rsidR="00FD1F57">
        <w:br/>
      </w:r>
      <w:r w:rsidRPr="00EF1FF2">
        <w:t>4. Długość trasy</w:t>
      </w:r>
      <w:r w:rsidR="00FD1F57">
        <w:t>:</w:t>
      </w:r>
      <w:r w:rsidR="00FD1F57">
        <w:br/>
      </w:r>
      <w:r w:rsidR="00FD1F57">
        <w:tab/>
        <w:t xml:space="preserve">- TRASA NR 1 - </w:t>
      </w:r>
      <w:r w:rsidR="00A60AD2">
        <w:t>4,8</w:t>
      </w:r>
      <w:r w:rsidR="00B34A7E">
        <w:t xml:space="preserve"> </w:t>
      </w:r>
      <w:r w:rsidR="00FD1F57">
        <w:t xml:space="preserve">km </w:t>
      </w:r>
      <w:r w:rsidR="00A60AD2">
        <w:t>(łatwa – 95% droga utwardzona);</w:t>
      </w:r>
      <w:r w:rsidR="00FD1F57">
        <w:br/>
      </w:r>
      <w:r w:rsidR="00FD1F57">
        <w:tab/>
        <w:t xml:space="preserve">- TRASA NR 2 </w:t>
      </w:r>
      <w:r w:rsidR="00A60AD2">
        <w:t>-</w:t>
      </w:r>
      <w:r w:rsidR="00FD1F57">
        <w:t xml:space="preserve"> </w:t>
      </w:r>
      <w:r w:rsidR="00A60AD2">
        <w:t>5,4</w:t>
      </w:r>
      <w:r w:rsidR="00FD1F57">
        <w:t>km</w:t>
      </w:r>
      <w:r w:rsidR="00937471">
        <w:t xml:space="preserve"> (</w:t>
      </w:r>
      <w:r w:rsidR="00A60AD2">
        <w:t>trudna 90% droga leśna, piaszczysta, czasami błoto).</w:t>
      </w:r>
      <w:r w:rsidR="00FD1F57">
        <w:br/>
      </w:r>
      <w:r w:rsidRPr="00EF1FF2">
        <w:t xml:space="preserve">5. Uczestników obowiązuje limit czasu </w:t>
      </w:r>
      <w:r w:rsidR="00143FA7">
        <w:rPr>
          <w:color w:val="FF0000"/>
        </w:rPr>
        <w:t>120</w:t>
      </w:r>
      <w:r w:rsidRPr="00EF1FF2">
        <w:t xml:space="preserve"> min. Nie zmieszczenie się w limicie czasu obliguje zawodnika do przerwania marszu i zejścia z trasy.</w:t>
      </w:r>
    </w:p>
    <w:p w14:paraId="13653653" w14:textId="77777777" w:rsidR="00691B2B" w:rsidRDefault="00691B2B">
      <w:r w:rsidRPr="00691B2B">
        <w:rPr>
          <w:b/>
          <w:bCs/>
          <w:color w:val="FF0000"/>
        </w:rPr>
        <w:t>IV. Zasady uczestnictwa</w:t>
      </w:r>
      <w:r w:rsidRPr="00691B2B">
        <w:rPr>
          <w:color w:val="FF0000"/>
        </w:rPr>
        <w:t xml:space="preserve"> </w:t>
      </w:r>
    </w:p>
    <w:p w14:paraId="5735299D" w14:textId="22F39C64" w:rsidR="00691B2B" w:rsidRDefault="00691B2B">
      <w:r w:rsidRPr="00691B2B">
        <w:t xml:space="preserve">1. W </w:t>
      </w:r>
      <w:r w:rsidR="00143FA7">
        <w:t xml:space="preserve">jesiennym </w:t>
      </w:r>
      <w:proofErr w:type="spellStart"/>
      <w:r w:rsidR="00143FA7">
        <w:t>Nordic</w:t>
      </w:r>
      <w:proofErr w:type="spellEnd"/>
      <w:r w:rsidR="00143FA7">
        <w:t xml:space="preserve"> </w:t>
      </w:r>
      <w:proofErr w:type="spellStart"/>
      <w:r w:rsidR="00143FA7">
        <w:t>W</w:t>
      </w:r>
      <w:r w:rsidRPr="00691B2B">
        <w:t>alking</w:t>
      </w:r>
      <w:proofErr w:type="spellEnd"/>
      <w:r w:rsidRPr="00691B2B">
        <w:t xml:space="preserve"> prawo startu ma każda osoba która ukończyła 12 lat bez przeciwwskazań zdrowotnych. </w:t>
      </w:r>
      <w:r w:rsidR="00FD1F57">
        <w:br/>
      </w:r>
      <w:r w:rsidRPr="00691B2B">
        <w:t xml:space="preserve">2. Osoby niepełnoletnie zobowiązane są do posiadania pozwolenia na udział od rodziców lub prawnych opiekunów, z ich podpisem i nr PESEL. </w:t>
      </w:r>
      <w:r w:rsidR="00FD1F57">
        <w:br/>
      </w:r>
      <w:r w:rsidRPr="00691B2B">
        <w:t xml:space="preserve">3. Na liście startowej znajdą się tylko te osoby, które dokonały prawidłowej </w:t>
      </w:r>
      <w:r w:rsidR="00FD1F57">
        <w:t>rejestracji i opłaty startowej.</w:t>
      </w:r>
      <w:r w:rsidR="00FD1F57">
        <w:br/>
      </w:r>
      <w:r w:rsidRPr="00691B2B">
        <w:t xml:space="preserve">4. Każdy zawodnik startujący w marszu musi zostać zweryfikowany w Biurze Zawodów. </w:t>
      </w:r>
      <w:r w:rsidR="00FD1F57">
        <w:br/>
      </w:r>
      <w:r w:rsidRPr="00691B2B">
        <w:t xml:space="preserve">5. Biuro Zawodów będzie się mieścić na </w:t>
      </w:r>
      <w:r>
        <w:t>płycie boiska Stadionu Miejskiego</w:t>
      </w:r>
      <w:r w:rsidRPr="00691B2B">
        <w:t xml:space="preserve"> i będzie czynne w dn</w:t>
      </w:r>
      <w:r w:rsidR="00303C30">
        <w:t>iu imprezy w godzinach 9:00-9:45</w:t>
      </w:r>
      <w:r w:rsidRPr="00691B2B">
        <w:t xml:space="preserve">. </w:t>
      </w:r>
      <w:r w:rsidR="00FD1F57">
        <w:br/>
      </w:r>
      <w:r w:rsidRPr="00691B2B">
        <w:t xml:space="preserve">6. Wszyscy uczestnicy marszu nordic-walking są zobowiązani do stosowania się do poleceń osób odpowiedzialnych za bezpieczeństwo, służb porządkowych oraz obsługi z ramienia Organizatora. </w:t>
      </w:r>
      <w:r w:rsidR="00FD1F57">
        <w:br/>
      </w:r>
      <w:r w:rsidRPr="00691B2B">
        <w:t>7. Wszyscy uczestnicy marszu nordic-walking powinni posiadać własne kije do NW.</w:t>
      </w:r>
    </w:p>
    <w:p w14:paraId="5E1F29C9" w14:textId="77777777" w:rsidR="00691B2B" w:rsidRPr="00691B2B" w:rsidRDefault="00691B2B">
      <w:pPr>
        <w:rPr>
          <w:b/>
          <w:bCs/>
          <w:color w:val="FF0000"/>
        </w:rPr>
      </w:pPr>
      <w:r w:rsidRPr="00691B2B">
        <w:rPr>
          <w:b/>
          <w:bCs/>
          <w:color w:val="FF0000"/>
        </w:rPr>
        <w:t xml:space="preserve">V. Zgłoszenia </w:t>
      </w:r>
    </w:p>
    <w:p w14:paraId="4C9B260B" w14:textId="101D65D0" w:rsidR="00691B2B" w:rsidRPr="004148D6" w:rsidRDefault="00691B2B">
      <w:pPr>
        <w:rPr>
          <w:rFonts w:ascii="Arial" w:hAnsi="Arial" w:cs="Arial"/>
          <w:b/>
          <w:bCs/>
          <w:color w:val="FFFFFF"/>
          <w:sz w:val="20"/>
          <w:szCs w:val="20"/>
        </w:rPr>
      </w:pPr>
      <w:r w:rsidRPr="00691B2B">
        <w:t xml:space="preserve">1. Zgłoszenia do </w:t>
      </w:r>
      <w:r w:rsidR="00303C30">
        <w:t>Jesiennego Nordic-W</w:t>
      </w:r>
      <w:r w:rsidRPr="00691B2B">
        <w:t xml:space="preserve">alking są przyjmowane w terminie do dnia </w:t>
      </w:r>
      <w:r w:rsidR="001A70D5">
        <w:t>16.10</w:t>
      </w:r>
      <w:r w:rsidR="00303C30">
        <w:t>.2023 r.</w:t>
      </w:r>
      <w:r w:rsidRPr="00691B2B">
        <w:t xml:space="preserve"> </w:t>
      </w:r>
      <w:r w:rsidR="00303C30">
        <w:t>poprzez</w:t>
      </w:r>
      <w:r w:rsidR="00FD1F57">
        <w:t>:</w:t>
      </w:r>
      <w:r w:rsidR="00FD1F57">
        <w:br/>
      </w:r>
      <w:r w:rsidR="00E80419">
        <w:t xml:space="preserve">- maila: </w:t>
      </w:r>
      <w:hyperlink r:id="rId4" w:history="1">
        <w:r w:rsidR="00642147" w:rsidRPr="00922D1B">
          <w:rPr>
            <w:rStyle w:val="Hipercze"/>
          </w:rPr>
          <w:t>recepcja@sosirsulecin.pl</w:t>
        </w:r>
      </w:hyperlink>
      <w:r w:rsidR="00642147">
        <w:t xml:space="preserve"> </w:t>
      </w:r>
      <w:r w:rsidR="00642147">
        <w:br/>
      </w:r>
      <w:r w:rsidR="00E80419">
        <w:t xml:space="preserve">- </w:t>
      </w:r>
      <w:r w:rsidR="00642147">
        <w:t xml:space="preserve">telefonicznie: </w:t>
      </w:r>
      <w:r w:rsidR="00642147" w:rsidRPr="00642147">
        <w:t>503 371 640</w:t>
      </w:r>
      <w:r w:rsidR="00642147">
        <w:br/>
        <w:t>- osobiście: w recepcji Sulęcińskiego Ośrodka Sportu i Rekreacji</w:t>
      </w:r>
      <w:r w:rsidR="00FD1F57">
        <w:t>.</w:t>
      </w:r>
      <w:r w:rsidR="00FD1F57">
        <w:br/>
      </w:r>
      <w:r w:rsidR="00642147">
        <w:t xml:space="preserve">2. </w:t>
      </w:r>
      <w:r w:rsidR="006725AB" w:rsidRPr="00691B2B">
        <w:t>Opłata</w:t>
      </w:r>
      <w:r w:rsidR="006725AB">
        <w:t xml:space="preserve"> startowa: 1</w:t>
      </w:r>
      <w:r w:rsidR="006725AB" w:rsidRPr="00691B2B">
        <w:t xml:space="preserve">5zł </w:t>
      </w:r>
      <w:r w:rsidR="006725AB">
        <w:br/>
        <w:t xml:space="preserve">3. </w:t>
      </w:r>
      <w:r w:rsidR="00642147">
        <w:t>Opłaty startowej można dokonać</w:t>
      </w:r>
      <w:r w:rsidR="006725AB">
        <w:t>:</w:t>
      </w:r>
      <w:r w:rsidR="006725AB">
        <w:br/>
        <w:t>- na konto</w:t>
      </w:r>
      <w:r w:rsidR="004148D6">
        <w:t xml:space="preserve"> </w:t>
      </w:r>
      <w:proofErr w:type="spellStart"/>
      <w:r w:rsidR="004148D6">
        <w:t>SOSiR</w:t>
      </w:r>
      <w:proofErr w:type="spellEnd"/>
      <w:r w:rsidR="006725AB">
        <w:t xml:space="preserve">: </w:t>
      </w:r>
      <w:r w:rsidR="006725AB" w:rsidRPr="006725AB">
        <w:rPr>
          <w:rFonts w:ascii="Arial" w:hAnsi="Arial" w:cs="Arial"/>
          <w:b/>
          <w:bCs/>
          <w:color w:val="FFFFFF"/>
          <w:sz w:val="20"/>
          <w:szCs w:val="20"/>
          <w:highlight w:val="black"/>
        </w:rPr>
        <w:t>57 1240 6494 1111 0011 0862 7597</w:t>
      </w:r>
      <w:r w:rsidR="006725AB"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4148D6">
        <w:rPr>
          <w:rFonts w:ascii="Arial" w:hAnsi="Arial" w:cs="Arial"/>
          <w:b/>
          <w:bCs/>
          <w:color w:val="FFFFFF"/>
          <w:sz w:val="20"/>
          <w:szCs w:val="20"/>
        </w:rPr>
        <w:br/>
      </w:r>
      <w:r w:rsidR="004148D6" w:rsidRP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  <w:highlight w:val="red"/>
        </w:rPr>
        <w:t>W tytule przelewu prosimy wpisać imię i nazwisko</w:t>
      </w:r>
      <w:r w:rsidR="004148D6">
        <w:rPr>
          <w:rFonts w:ascii="Arial" w:hAnsi="Arial" w:cs="Arial"/>
          <w:b/>
          <w:bCs/>
          <w:color w:val="F2F2F2" w:themeColor="background1" w:themeShade="F2"/>
          <w:sz w:val="20"/>
          <w:szCs w:val="20"/>
        </w:rPr>
        <w:t>.</w:t>
      </w:r>
      <w:r w:rsidR="006725AB">
        <w:br/>
        <w:t>-</w:t>
      </w:r>
      <w:r w:rsidR="00642147">
        <w:t xml:space="preserve"> w recepcji </w:t>
      </w:r>
      <w:r w:rsidR="00642147">
        <w:t>Sulęcińskiego Ośrodka Sportu i Rekreacji</w:t>
      </w:r>
      <w:r w:rsidR="00642147">
        <w:t xml:space="preserve"> </w:t>
      </w:r>
      <w:r w:rsidR="006725AB">
        <w:t>w godz. 07.30-15.30;</w:t>
      </w:r>
      <w:r w:rsidR="006725AB">
        <w:br/>
        <w:t xml:space="preserve">- </w:t>
      </w:r>
      <w:r w:rsidR="00642147">
        <w:t>oraz w Biurze Zawodów w dniu imprezy</w:t>
      </w:r>
      <w:r w:rsidR="00642147" w:rsidRPr="00691B2B">
        <w:t xml:space="preserve"> w godz. 9:00 – 9:45. </w:t>
      </w:r>
      <w:r w:rsidR="00FD1F57">
        <w:br/>
      </w:r>
      <w:r w:rsidR="006725AB">
        <w:t>4</w:t>
      </w:r>
      <w:r w:rsidR="00642147">
        <w:t xml:space="preserve">. </w:t>
      </w:r>
      <w:r w:rsidRPr="00691B2B">
        <w:t>Na liście startowej znajdą się tylko te osoby, które dokonały prawidłowej</w:t>
      </w:r>
      <w:r w:rsidR="00642147">
        <w:t xml:space="preserve"> rejestracji i opłaty startowej</w:t>
      </w:r>
      <w:r w:rsidR="004540A7">
        <w:t>.</w:t>
      </w:r>
      <w:r w:rsidR="00FD1F57">
        <w:br/>
      </w:r>
      <w:r w:rsidR="006725AB">
        <w:t>5</w:t>
      </w:r>
      <w:r w:rsidRPr="00691B2B">
        <w:t>. W przypadku rezy</w:t>
      </w:r>
      <w:r w:rsidR="004C3069">
        <w:t>gnacji z uczestnictwa</w:t>
      </w:r>
      <w:bookmarkStart w:id="0" w:name="_GoBack"/>
      <w:bookmarkEnd w:id="0"/>
      <w:r w:rsidRPr="00691B2B">
        <w:t xml:space="preserve"> opłata startowa nie podlega zwrotowi. </w:t>
      </w:r>
      <w:r w:rsidR="00FD1F57">
        <w:br/>
      </w:r>
      <w:r w:rsidR="006725AB">
        <w:t>6</w:t>
      </w:r>
      <w:r w:rsidRPr="00691B2B">
        <w:t xml:space="preserve">. Limit uczestników: </w:t>
      </w:r>
      <w:r w:rsidR="00642147">
        <w:t>2</w:t>
      </w:r>
      <w:r w:rsidR="00FD1F57">
        <w:t>0</w:t>
      </w:r>
      <w:r w:rsidR="004540A7">
        <w:t>0 osób.</w:t>
      </w:r>
      <w:r w:rsidR="00FD1F57">
        <w:br/>
      </w:r>
      <w:r w:rsidR="006725AB">
        <w:t>7</w:t>
      </w:r>
      <w:r w:rsidRPr="00691B2B">
        <w:t xml:space="preserve">. W ramach </w:t>
      </w:r>
      <w:r w:rsidR="00642147">
        <w:t xml:space="preserve">jesiennego </w:t>
      </w:r>
      <w:r w:rsidRPr="00691B2B">
        <w:t>marszu nordic-walking każdy uczestnik otrzymuje</w:t>
      </w:r>
      <w:r>
        <w:t xml:space="preserve"> pakiet startowy</w:t>
      </w:r>
      <w:r w:rsidRPr="00691B2B">
        <w:t>: -</w:t>
      </w:r>
      <w:r>
        <w:t xml:space="preserve"> numer startowy, p</w:t>
      </w:r>
      <w:r w:rsidR="00642147">
        <w:t>ęto kiełbasy z grilla, pieczywo</w:t>
      </w:r>
      <w:r w:rsidR="00FD1F57">
        <w:t xml:space="preserve">, </w:t>
      </w:r>
      <w:r w:rsidR="008D350D">
        <w:t>bon zniżkowy Martes Sport 10%</w:t>
      </w:r>
      <w:r w:rsidR="00642147">
        <w:t xml:space="preserve"> oraz</w:t>
      </w:r>
      <w:r>
        <w:t xml:space="preserve"> integracj</w:t>
      </w:r>
      <w:r w:rsidR="00642147">
        <w:t>ę</w:t>
      </w:r>
      <w:r>
        <w:t xml:space="preserve"> przy ognisku.</w:t>
      </w:r>
    </w:p>
    <w:p w14:paraId="618ABAA8" w14:textId="2227A815" w:rsidR="00691B2B" w:rsidRDefault="00691B2B">
      <w:r w:rsidRPr="00691B2B">
        <w:rPr>
          <w:b/>
          <w:bCs/>
          <w:color w:val="FF0000"/>
        </w:rPr>
        <w:lastRenderedPageBreak/>
        <w:t>VI. Polityka prywatności</w:t>
      </w:r>
      <w:r w:rsidRPr="00691B2B">
        <w:rPr>
          <w:color w:val="FF0000"/>
        </w:rPr>
        <w:t xml:space="preserve"> </w:t>
      </w:r>
    </w:p>
    <w:p w14:paraId="6DC3F18A" w14:textId="2CDEE6DE" w:rsidR="000149B9" w:rsidRDefault="00691B2B">
      <w:r w:rsidRPr="00691B2B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>
        <w:br/>
      </w:r>
      <w:r w:rsidRPr="00691B2B">
        <w:t xml:space="preserve">2. Organizator informuje, że nie sprzedaje i nie udostępnia osobom i podmiotom trzecim danych osobowych podawanych podczas procesu rejestracji. </w:t>
      </w:r>
      <w:r w:rsidR="008D350D">
        <w:br/>
      </w:r>
      <w:r w:rsidRPr="00691B2B">
        <w:t xml:space="preserve">3. Organizator zastrzega sobie prawo do wysyłania Uczestnikom marszu informacji handlowych i marketingowych od partnerów i sponsorów. </w:t>
      </w:r>
      <w:r w:rsidR="008D350D">
        <w:br/>
      </w:r>
      <w:r w:rsidRPr="00691B2B">
        <w:t>4. Organizator zastrzega sobie prawo do wysyłania zarejestrowanym Uczestnikom w dowolnym czasie wiadomości e-mail dotyczących marszu</w:t>
      </w:r>
      <w:r w:rsidR="000149B9">
        <w:t xml:space="preserve">. </w:t>
      </w:r>
      <w:r w:rsidRPr="00691B2B">
        <w:t xml:space="preserve">Dane osobowe </w:t>
      </w:r>
      <w:r w:rsidR="000149B9">
        <w:t>u</w:t>
      </w:r>
      <w:r w:rsidRPr="00691B2B">
        <w:t xml:space="preserve">czestnika będą wykorzystywane w celu informowania </w:t>
      </w:r>
      <w:r w:rsidR="000149B9">
        <w:t>u</w:t>
      </w:r>
      <w:r w:rsidRPr="00691B2B">
        <w:t xml:space="preserve">czestnika o przyszłych imprezach Organizatora, a także do wewnętrznych potrzeb administracyjnych i analitycznych. </w:t>
      </w:r>
      <w:r w:rsidR="008D350D">
        <w:br/>
      </w:r>
      <w:r w:rsidRPr="00691B2B">
        <w:t xml:space="preserve">5. Uczestnik wypełniając Formularz Rejestracyjny wyraża zgodę na wykorzystanie podanych danych na potrzeby przesyłania informacji o marszu oraz do nieodpłatnego wykorzystania zdjęć i innych materiałów przedstawiających uczestników marszu. </w:t>
      </w:r>
      <w:r w:rsidR="008D350D">
        <w:br/>
      </w:r>
      <w:r w:rsidRPr="00691B2B">
        <w:t>7. Na wszelkie pytania i wątpliwości dotyczące Polityki Prywatności oraz zasad korzystania ze strony internetowej www.</w:t>
      </w:r>
      <w:r w:rsidR="00440D41">
        <w:t>sosirsulecin</w:t>
      </w:r>
      <w:r w:rsidRPr="00691B2B">
        <w:t xml:space="preserve">.pl odpowiada Organizator. Dane kontaktowe udostępnione są w dziale kontakt. </w:t>
      </w:r>
    </w:p>
    <w:p w14:paraId="30E7DB50" w14:textId="77777777" w:rsidR="000149B9" w:rsidRDefault="00691B2B">
      <w:r w:rsidRPr="000149B9">
        <w:rPr>
          <w:b/>
          <w:bCs/>
          <w:color w:val="FF0000"/>
        </w:rPr>
        <w:t xml:space="preserve">VIII. Postanowienia końcowe </w:t>
      </w:r>
    </w:p>
    <w:p w14:paraId="4844609A" w14:textId="1691A706" w:rsidR="00691B2B" w:rsidRDefault="00691B2B">
      <w:r w:rsidRPr="00691B2B">
        <w:t xml:space="preserve">1. Wszystkich uczestników </w:t>
      </w:r>
      <w:r w:rsidR="00452847">
        <w:t xml:space="preserve">jesiennego </w:t>
      </w:r>
      <w:r w:rsidRPr="00691B2B">
        <w:t xml:space="preserve">marszu nordic-walking obowiązuje niniejszy regulamin. </w:t>
      </w:r>
      <w:r w:rsidR="008D350D">
        <w:br/>
      </w:r>
      <w:r w:rsidRPr="00691B2B">
        <w:t>2. Organizator zastrzega sobie prawo do przeprowadzenia z każdym z uczestników wywiadu, robienia mu zdjęć i filmowania na potrzeby reklamowe, promocyjne, wykorzystania w Internec</w:t>
      </w:r>
      <w:r w:rsidR="00452847">
        <w:t>ie</w:t>
      </w:r>
      <w:r w:rsidRPr="00691B2B">
        <w:t xml:space="preserve">. </w:t>
      </w:r>
      <w:r w:rsidR="008D350D">
        <w:br/>
      </w:r>
      <w:r w:rsidRPr="00691B2B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>
        <w:t>marszu</w:t>
      </w:r>
      <w:r w:rsidRPr="00691B2B">
        <w:t xml:space="preserve">. Mogą one być wykorzystane przez Organizatora poprzez umieszczanie na materiałach reklamowych w katalogach oraz mediach, na stronach internetowych, w gazetach i na wystawach, jak również na potrzeby promocyjno - reklamowe związane z działalnością prowadzoną przez Organizatora. </w:t>
      </w:r>
      <w:r w:rsidR="008D350D">
        <w:br/>
      </w:r>
      <w:r w:rsidRPr="00691B2B">
        <w:t xml:space="preserve">4. Na miejsce marszu nordic-walking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niedopuszczenia go do udziału w marszu lub wykluczenia go w jego trakcie. </w:t>
      </w:r>
      <w:r w:rsidR="008D350D">
        <w:br/>
      </w:r>
      <w:r w:rsidRPr="00691B2B">
        <w:t xml:space="preserve">5. Organizator zapewnia opiekę medyczną na trasie i mecie marszu nordic-walking. </w:t>
      </w:r>
      <w:r w:rsidR="008D350D">
        <w:br/>
      </w:r>
      <w:r w:rsidRPr="00691B2B">
        <w:t xml:space="preserve">6. Organizator nie odpowiada za rzeczy zgubione w trakcie imprezy. </w:t>
      </w:r>
      <w:r w:rsidR="008D350D">
        <w:br/>
      </w:r>
      <w:r w:rsidRPr="00691B2B">
        <w:t xml:space="preserve">7. Marsz nordic-walking odbędzie się bez względu na pogodę. </w:t>
      </w:r>
      <w:r w:rsidR="008D350D">
        <w:br/>
      </w:r>
      <w:r w:rsidRPr="00691B2B">
        <w:t>8. W sprawach nieobjętych regulaminem rozstrzyga Organizator.</w:t>
      </w:r>
    </w:p>
    <w:sectPr w:rsidR="00691B2B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56"/>
    <w:rsid w:val="000149B9"/>
    <w:rsid w:val="00140EDB"/>
    <w:rsid w:val="00143FA7"/>
    <w:rsid w:val="001A70D5"/>
    <w:rsid w:val="00303C30"/>
    <w:rsid w:val="004148D6"/>
    <w:rsid w:val="00440D41"/>
    <w:rsid w:val="00452847"/>
    <w:rsid w:val="004540A7"/>
    <w:rsid w:val="004C3069"/>
    <w:rsid w:val="00642147"/>
    <w:rsid w:val="006725AB"/>
    <w:rsid w:val="00691B2B"/>
    <w:rsid w:val="008A6B56"/>
    <w:rsid w:val="008D350D"/>
    <w:rsid w:val="00900676"/>
    <w:rsid w:val="00937471"/>
    <w:rsid w:val="00A60AD2"/>
    <w:rsid w:val="00B34A7E"/>
    <w:rsid w:val="00B90D36"/>
    <w:rsid w:val="00D64356"/>
    <w:rsid w:val="00D75F40"/>
    <w:rsid w:val="00E80419"/>
    <w:rsid w:val="00E91981"/>
    <w:rsid w:val="00EF1FF2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ja@sosir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Konto Microsoft</cp:lastModifiedBy>
  <cp:revision>24</cp:revision>
  <cp:lastPrinted>2023-09-29T11:18:00Z</cp:lastPrinted>
  <dcterms:created xsi:type="dcterms:W3CDTF">2023-09-27T10:10:00Z</dcterms:created>
  <dcterms:modified xsi:type="dcterms:W3CDTF">2023-09-29T11:47:00Z</dcterms:modified>
</cp:coreProperties>
</file>