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04" w:rsidRPr="00A43E04" w:rsidRDefault="00A43E04" w:rsidP="00A43E04">
      <w:pPr>
        <w:rPr>
          <w:b/>
        </w:rPr>
      </w:pPr>
      <w:r w:rsidRPr="00A43E04">
        <w:rPr>
          <w:b/>
        </w:rPr>
        <w:t>Poznań</w:t>
      </w:r>
    </w:p>
    <w:p w:rsidR="00A43E04" w:rsidRDefault="00A43E04" w:rsidP="00A43E04">
      <w:r w:rsidRPr="00A43E04">
        <w:rPr>
          <w:b/>
        </w:rPr>
        <w:t>12.10.2024 r.</w:t>
      </w:r>
      <w:r>
        <w:t>      Międzynarodowe Targi Poznańskie, ul. Głogowska 14, 60-734 Poznań </w:t>
      </w:r>
    </w:p>
    <w:p w:rsidR="00A43E04" w:rsidRDefault="00A43E04" w:rsidP="00A43E04">
      <w:r>
        <w:t xml:space="preserve"> 10:00 -17:00       Punkt  informacyjno- doradczy (doradcy emerytalni) podczas Targów </w:t>
      </w:r>
      <w:proofErr w:type="spellStart"/>
      <w:r>
        <w:t>Viva</w:t>
      </w:r>
      <w:proofErr w:type="spellEnd"/>
      <w:r>
        <w:t xml:space="preserve"> Seniorzy</w:t>
      </w:r>
    </w:p>
    <w:p w:rsidR="00A43E04" w:rsidRDefault="00A43E04" w:rsidP="00A43E04"/>
    <w:p w:rsidR="00A43E04" w:rsidRDefault="00A43E04" w:rsidP="00A43E04">
      <w:r w:rsidRPr="00A43E04">
        <w:rPr>
          <w:b/>
        </w:rPr>
        <w:t>16.10.2024 r.</w:t>
      </w:r>
      <w:r>
        <w:t xml:space="preserve">      II Oddział ZUS w Poznaniu, ul. Starołęcka 31, 60-361 Poznań      </w:t>
      </w:r>
    </w:p>
    <w:p w:rsidR="00A43E04" w:rsidRDefault="00A43E04" w:rsidP="00A43E04">
      <w:r>
        <w:t>10:00-12:00        Dyżur telefoniczny: 61 8745 518</w:t>
      </w:r>
    </w:p>
    <w:p w:rsidR="00A43E04" w:rsidRDefault="00A43E04" w:rsidP="00A43E04"/>
    <w:p w:rsidR="00A43E04" w:rsidRDefault="00A43E04" w:rsidP="00A43E04">
      <w:r w:rsidRPr="00A43E04">
        <w:rPr>
          <w:b/>
        </w:rPr>
        <w:t>30.10.2024 r.</w:t>
      </w:r>
      <w:r>
        <w:t>      II Oddział w Poznaniu, ul. Starołęcka 31, 60-361 Poznań              </w:t>
      </w:r>
    </w:p>
    <w:p w:rsidR="00A43E04" w:rsidRDefault="00A43E04" w:rsidP="00A43E04">
      <w:r>
        <w:t xml:space="preserve"> 10:00-14:00        Dni Seniora w ZUS: punkty informacyjne, stoiska eksperckie, indywidualne konsultacje dla naszych klientów. NFZ, Policja , PFRON, Fundacja Santander</w:t>
      </w:r>
    </w:p>
    <w:p w:rsidR="00A43E04" w:rsidRPr="00A43E04" w:rsidRDefault="00A43E04" w:rsidP="00A43E04">
      <w:pPr>
        <w:rPr>
          <w:b/>
        </w:rPr>
      </w:pPr>
    </w:p>
    <w:p w:rsidR="00A43E04" w:rsidRDefault="00A43E04" w:rsidP="00A43E04">
      <w:r w:rsidRPr="00A43E04">
        <w:rPr>
          <w:b/>
        </w:rPr>
        <w:t>7.11.2024 r.</w:t>
      </w:r>
      <w:r>
        <w:t xml:space="preserve">        VI Forum Seniora  - Centrum Kongresowo-Dydaktyczne Uniwersytetu Medycznego w Poznaniu, ul. Przybyszewskiego 7                  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Turek</w:t>
      </w:r>
    </w:p>
    <w:p w:rsidR="00A43E04" w:rsidRDefault="00A43E04" w:rsidP="00A43E04">
      <w:r w:rsidRPr="00A43E04">
        <w:rPr>
          <w:b/>
        </w:rPr>
        <w:t>10.10.2024 r.</w:t>
      </w:r>
      <w:r>
        <w:t xml:space="preserve">      Inspektorat ZUS w Turku, ul. Armii Krajowej 18, 62-700 Turek   </w:t>
      </w:r>
    </w:p>
    <w:p w:rsidR="00A43E04" w:rsidRDefault="00A43E04" w:rsidP="00A43E04">
      <w:r w:rsidRPr="00A43E04">
        <w:t>10:00 -12:00</w:t>
      </w:r>
      <w:r>
        <w:t>       Dyżur funkcjonariusza policji. Tematyka - bezpieczny senior</w:t>
      </w:r>
    </w:p>
    <w:p w:rsidR="00A43E04" w:rsidRDefault="00A43E04" w:rsidP="00A43E04"/>
    <w:p w:rsidR="00A43E04" w:rsidRDefault="00A43E04" w:rsidP="00A43E04">
      <w:r w:rsidRPr="00A43E04">
        <w:rPr>
          <w:b/>
        </w:rPr>
        <w:t>17.10.2024 r.</w:t>
      </w:r>
      <w:r>
        <w:t xml:space="preserve">      Dom Pomocy Społecznej Skęczniew, Skęczniew 58, 62-730 Dobra          </w:t>
      </w:r>
    </w:p>
    <w:p w:rsidR="00A43E04" w:rsidRDefault="00A43E04" w:rsidP="00A43E04">
      <w:r>
        <w:t>10:00 - 12:00      Dyżur pracownika ZUS (świadczenia i dodatki dla seniorów - poradnictwo), poradnictwo PUE</w:t>
      </w:r>
    </w:p>
    <w:p w:rsidR="00A43E04" w:rsidRDefault="00A43E04" w:rsidP="00A43E04"/>
    <w:p w:rsidR="00A43E04" w:rsidRDefault="00A43E04" w:rsidP="00A43E04">
      <w:r>
        <w:rPr>
          <w:b/>
          <w:bCs/>
        </w:rPr>
        <w:t>Środa Wielkopolska</w:t>
      </w:r>
    </w:p>
    <w:p w:rsidR="00A43E04" w:rsidRDefault="00A43E04" w:rsidP="00A43E04">
      <w:r w:rsidRPr="00A43E04">
        <w:rPr>
          <w:b/>
        </w:rPr>
        <w:t>9.09.2024 r.</w:t>
      </w:r>
      <w:r>
        <w:t xml:space="preserve">        Ośrodek dla repatriantów RODAK w Środzie Wielkopolskiej, ul. Brodowska       </w:t>
      </w:r>
    </w:p>
    <w:p w:rsidR="00A43E04" w:rsidRDefault="00A43E04" w:rsidP="00A43E04">
      <w:r>
        <w:t>14:00 -15:30       Dyżur pracownika ZUS (świadczenia emerytalno-rentowe, świadczenie wspierające), program Aktywny rodzic, promocja PUE</w:t>
      </w:r>
    </w:p>
    <w:p w:rsidR="00A43E04" w:rsidRDefault="00A43E04" w:rsidP="00A43E04"/>
    <w:p w:rsidR="00A43E04" w:rsidRDefault="00A43E04" w:rsidP="00A43E04">
      <w:r w:rsidRPr="00A43E04">
        <w:rPr>
          <w:b/>
        </w:rPr>
        <w:t>10.09.2024 r.</w:t>
      </w:r>
      <w:r>
        <w:t xml:space="preserve">      Ośrodek Pomocy Społecznej w Środzie Wielkopolskiej, ul. Sportowa 9                </w:t>
      </w:r>
    </w:p>
    <w:p w:rsidR="00A43E04" w:rsidRDefault="00A43E04" w:rsidP="00A43E04">
      <w:r>
        <w:t>10:00 - 11:00      Dyżur pracownika ZUS (świadczenie wspierające, świadczenia emerytalno-rentowe)</w:t>
      </w:r>
    </w:p>
    <w:p w:rsidR="00A43E04" w:rsidRDefault="00A43E04" w:rsidP="00A43E04">
      <w:pPr>
        <w:rPr>
          <w:b/>
          <w:bCs/>
        </w:rPr>
      </w:pPr>
      <w:r>
        <w:rPr>
          <w:b/>
          <w:bCs/>
        </w:rPr>
        <w:lastRenderedPageBreak/>
        <w:t>Śrem</w:t>
      </w:r>
    </w:p>
    <w:p w:rsidR="00A43E04" w:rsidRDefault="00A43E04" w:rsidP="00A43E04">
      <w:r w:rsidRPr="00A43E04">
        <w:rPr>
          <w:b/>
        </w:rPr>
        <w:t>15.10.2024 r.</w:t>
      </w:r>
      <w:r>
        <w:t xml:space="preserve">      Klub </w:t>
      </w:r>
      <w:proofErr w:type="spellStart"/>
      <w:r>
        <w:t>Relax</w:t>
      </w:r>
      <w:proofErr w:type="spellEnd"/>
      <w:r>
        <w:t xml:space="preserve">, ul. Chłapowskiego 3, 63-100 Śrem   </w:t>
      </w:r>
    </w:p>
    <w:p w:rsidR="00A43E04" w:rsidRDefault="00A43E04" w:rsidP="00A43E04">
      <w:r>
        <w:t>10:00 -12:00       Spotkanie z członkami Klubu Seniora</w:t>
      </w:r>
    </w:p>
    <w:p w:rsidR="00A43E04" w:rsidRDefault="00A43E04" w:rsidP="00A43E04"/>
    <w:p w:rsidR="00A43E04" w:rsidRDefault="00A43E04" w:rsidP="00A43E04">
      <w:r w:rsidRPr="00A43E04">
        <w:rPr>
          <w:b/>
        </w:rPr>
        <w:t>22.10.2024 r.</w:t>
      </w:r>
      <w:r>
        <w:t xml:space="preserve">      Inspektorat ZUS w Śremie, ul. Szeroka 2, 63-100 Śrem  </w:t>
      </w:r>
    </w:p>
    <w:p w:rsidR="00A43E04" w:rsidRDefault="00A43E04" w:rsidP="00A43E04">
      <w:r>
        <w:t>9:00 -11:00          Dyżur przedstawiciela policji w Inspektoracie</w:t>
      </w:r>
    </w:p>
    <w:p w:rsidR="00A43E04" w:rsidRDefault="00A43E04" w:rsidP="00A43E04"/>
    <w:p w:rsidR="00A43E04" w:rsidRDefault="00A43E04" w:rsidP="00A43E04">
      <w:r w:rsidRPr="00A43E04">
        <w:rPr>
          <w:b/>
        </w:rPr>
        <w:t>25.10.2024 r.</w:t>
      </w:r>
      <w:r>
        <w:t xml:space="preserve">      Inspektorat ZUS w Śremie, ul. Szeroka 2, 63-100 Śrem  </w:t>
      </w:r>
    </w:p>
    <w:p w:rsidR="00A43E04" w:rsidRDefault="00A43E04" w:rsidP="00A43E04">
      <w:r>
        <w:t>9:00 -11:01          Dyżur przedstawiciela policji w Inspektoracie</w:t>
      </w:r>
    </w:p>
    <w:p w:rsidR="00A43E04" w:rsidRDefault="00A43E04" w:rsidP="00A43E04"/>
    <w:p w:rsidR="00A43E04" w:rsidRDefault="00A43E04" w:rsidP="00A43E04">
      <w:r w:rsidRPr="00A43E04">
        <w:rPr>
          <w:b/>
        </w:rPr>
        <w:t>28.10.2024 r.</w:t>
      </w:r>
      <w:r>
        <w:t xml:space="preserve">      DPS Psarskie, 63-100 Psarskie, ul. Owocowa 8   </w:t>
      </w:r>
    </w:p>
    <w:p w:rsidR="00A43E04" w:rsidRDefault="00A43E04" w:rsidP="00A43E04">
      <w:r>
        <w:t>10:00 - 12:00      Spotkanie z pensjonariuszami DPS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Konin</w:t>
      </w:r>
    </w:p>
    <w:p w:rsidR="00A43E04" w:rsidRDefault="00A43E04" w:rsidP="00A43E04">
      <w:r w:rsidRPr="00A43E04">
        <w:rPr>
          <w:b/>
        </w:rPr>
        <w:t>24.10.2024 r.</w:t>
      </w:r>
      <w:r>
        <w:t xml:space="preserve">      Dom Seniora, 62-500 Konin, ul. Ametystowa 6                  </w:t>
      </w:r>
    </w:p>
    <w:p w:rsidR="00A43E04" w:rsidRDefault="00A43E04" w:rsidP="00A43E04">
      <w:r>
        <w:t>Dyżur eksperta ZUS. Zakres: waloryzacja, przeliczanie emerytury, wcześniejsze emerytury, bezgotówkowa forma pobierania świadczeń z ZUS, świadczenie wspierające. Punkt zakładania konta na PUE</w:t>
      </w:r>
    </w:p>
    <w:p w:rsidR="00A43E04" w:rsidRDefault="00A43E04" w:rsidP="00A43E04"/>
    <w:p w:rsidR="00A43E04" w:rsidRDefault="00A43E04" w:rsidP="00A43E04">
      <w:r w:rsidRPr="00A43E04">
        <w:rPr>
          <w:b/>
        </w:rPr>
        <w:t>8.10.2024 r.</w:t>
      </w:r>
      <w:r>
        <w:t>      Dzienny Dom Pomocy Społecznej dla osób starszych, 62-510 Konin, ul. Południowa 2  </w:t>
      </w:r>
    </w:p>
    <w:p w:rsidR="00A43E04" w:rsidRDefault="00A43E04" w:rsidP="00A43E04">
      <w:r>
        <w:t>11:00 - 13:00      Dyżur eksperta ZUS. Zakres: waloryzacja, przeliczanie emerytury, wcześniejsze emerytury, bezgotówkowa forma pobierania świadczeń z ZUS, świadczenie wspierające. Punkt zakładania konta na PUE</w:t>
      </w:r>
    </w:p>
    <w:p w:rsidR="00A43E04" w:rsidRDefault="00A43E04" w:rsidP="00A43E04"/>
    <w:p w:rsidR="00A43E04" w:rsidRDefault="00A43E04" w:rsidP="00A43E04">
      <w:r w:rsidRPr="00A43E04">
        <w:rPr>
          <w:b/>
        </w:rPr>
        <w:t>9.10.2024 r.</w:t>
      </w:r>
      <w:r>
        <w:t xml:space="preserve">        Osiedlowy Dom Kultury, 62-510 Konin, ul. Noskowskiego 1a      </w:t>
      </w:r>
    </w:p>
    <w:p w:rsidR="00A43E04" w:rsidRDefault="00A43E04" w:rsidP="00A43E04">
      <w:r>
        <w:t>13:00 - 15:00      Dyżur eksperta ZUS. Zakres: waloryzacja, przeliczanie emerytury, wcześniejsze emerytury, bezgotówkowa forma pobierania świadczeń z ZUS, świadczenie wspierające. Punkt zakładania konta na PUE</w:t>
      </w:r>
    </w:p>
    <w:p w:rsidR="00A43E04" w:rsidRDefault="00A43E04" w:rsidP="00A43E04"/>
    <w:p w:rsidR="00A43E04" w:rsidRDefault="00A43E04" w:rsidP="00A43E04">
      <w:r w:rsidRPr="00A43E04">
        <w:rPr>
          <w:b/>
        </w:rPr>
        <w:t>11.10.2024 r.</w:t>
      </w:r>
      <w:r>
        <w:t xml:space="preserve">      Dzienny Dom  Pomocy Senior +, 62-590 Golina, Plac Kazimierza Wielkiego 8       </w:t>
      </w:r>
    </w:p>
    <w:p w:rsidR="00A43E04" w:rsidRDefault="00A43E04" w:rsidP="00A43E04">
      <w:r>
        <w:lastRenderedPageBreak/>
        <w:t>10:00 - 12:00      Dyżur eksperta ZUS. Zakres: waloryzacja, przeliczanie emerytury, wcześniejsze emerytury, bezgotówkowa forma pobierania świadczeń z ZUS, świadczenie wspierające. Punkt zakładania konta na PUE</w:t>
      </w:r>
    </w:p>
    <w:p w:rsidR="00A43E04" w:rsidRDefault="00A43E04" w:rsidP="00A43E04"/>
    <w:p w:rsidR="00A43E04" w:rsidRDefault="00A43E04" w:rsidP="00A43E04">
      <w:r w:rsidRPr="00A43E04">
        <w:rPr>
          <w:b/>
        </w:rPr>
        <w:t>16.10.2024 r.</w:t>
      </w:r>
      <w:r>
        <w:t xml:space="preserve">      Środowiskowy Dom Samopomocy w Koninie, ul. 11 listopada 19             </w:t>
      </w:r>
    </w:p>
    <w:p w:rsidR="00A43E04" w:rsidRDefault="00A43E04" w:rsidP="00A43E04">
      <w:r>
        <w:t>10:00 - 12:00      Dyżur eksperta ZUS. Zakres: waloryzacja, przeliczanie emerytury, wcześniejsze emerytury, bezgotówkowa forma pobierania świadczeń z ZUS, świadczenie wspierające. Punkt zakładania konta na PUE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Koło</w:t>
      </w:r>
    </w:p>
    <w:p w:rsidR="00A43E04" w:rsidRDefault="00A43E04" w:rsidP="00A43E04">
      <w:r w:rsidRPr="00A43E04">
        <w:rPr>
          <w:b/>
        </w:rPr>
        <w:t>8.10.2024 r.</w:t>
      </w:r>
      <w:r>
        <w:t xml:space="preserve">        Polski Związek Niewidomych ul. Kolejowa 48, 62-600 Koło          </w:t>
      </w:r>
    </w:p>
    <w:p w:rsidR="00A43E04" w:rsidRDefault="00A43E04" w:rsidP="00A43E04">
      <w:r>
        <w:t>10:00 - 12:00      Forma uczestnictwa: punkt informacyjno-konsultacyjny, stanowisko PUE ZUS, prelekcja bez prezentacji (wsparcie osób z niepełnosprawnościami, świadczenie wspierające, przygotowanie i wysłanie wniosku SWN, dokumenty zgłoszeniowe USW, program Aktywny Rodzic, możliwość założenia profilu PUE ZUS/e-ZUS.</w:t>
      </w:r>
    </w:p>
    <w:p w:rsidR="00A43E04" w:rsidRDefault="00A43E04" w:rsidP="00A43E04">
      <w:r>
        <w:t>Spotkanie z przedstawicielem policji - bezpieczeństwo seniora, zagrożenia w cyberprzestrzeni</w:t>
      </w:r>
    </w:p>
    <w:p w:rsidR="00A43E04" w:rsidRDefault="00A43E04" w:rsidP="00A43E04"/>
    <w:p w:rsidR="00A43E04" w:rsidRDefault="00A43E04" w:rsidP="00A43E04">
      <w:r w:rsidRPr="00A43E04">
        <w:rPr>
          <w:b/>
        </w:rPr>
        <w:t>23.10.2024 r.</w:t>
      </w:r>
      <w:r>
        <w:t>      Inspektorat ZUS w Kole, ul. Prusa 11     </w:t>
      </w:r>
    </w:p>
    <w:p w:rsidR="00A43E04" w:rsidRDefault="00A43E04" w:rsidP="00A43E04">
      <w:r>
        <w:t>9:00 - 11:00         Forma uczestnictwa: punkt informacyjno-konsultacyjny, stanowisko PUE ZUS, prelekcja bez prezentacji (wsparcie osób z niepełnosprawnościami, świadczenie wspierające, przygotowanie i wysłanie wniosku SWN, dokumenty zgłoszeniowe USW, program Aktywny Rodzic, możliwość założenia profilu PUE ZUS/e-ZUS.</w:t>
      </w:r>
    </w:p>
    <w:p w:rsidR="00A43E04" w:rsidRDefault="00A43E04" w:rsidP="00A43E04">
      <w:r>
        <w:t>Spotkanie z przedstawicielem policji - bezpieczeństwo seniora, zagrożenia w cyberprzestrzeni"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Września</w:t>
      </w:r>
    </w:p>
    <w:p w:rsidR="00A43E04" w:rsidRDefault="00A43E04" w:rsidP="00A43E04">
      <w:r w:rsidRPr="00A43E04">
        <w:rPr>
          <w:b/>
        </w:rPr>
        <w:t>17.10.2024 r.</w:t>
      </w:r>
      <w:r>
        <w:t xml:space="preserve">      Inspektorat ZUS we Wrześni, ul. Wrocławska 42              </w:t>
      </w:r>
    </w:p>
    <w:p w:rsidR="00A43E04" w:rsidRDefault="00A43E04" w:rsidP="00A43E04">
      <w:r>
        <w:t>10:00 - 12:00      Dyżur telefoniczny tel.: 61 437 43 21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Gniezno</w:t>
      </w:r>
    </w:p>
    <w:p w:rsidR="00A43E04" w:rsidRDefault="00A43E04" w:rsidP="00A43E04">
      <w:bookmarkStart w:id="0" w:name="_GoBack"/>
      <w:bookmarkEnd w:id="0"/>
      <w:r w:rsidRPr="00A43E04">
        <w:rPr>
          <w:b/>
        </w:rPr>
        <w:t>16.10.2024 r.</w:t>
      </w:r>
      <w:r>
        <w:t xml:space="preserve">      Inspektorat ZUS w Gnieźnie, ul. Sienkiewicza 4                </w:t>
      </w:r>
    </w:p>
    <w:p w:rsidR="00A43E04" w:rsidRDefault="00A43E04" w:rsidP="00A43E04">
      <w:r>
        <w:t>10:00 - 14:00      Punkt informacyjny z udziałem NFZ, wydawanie kart EKUZ</w:t>
      </w:r>
    </w:p>
    <w:p w:rsidR="00A43E04" w:rsidRDefault="00A43E04" w:rsidP="00A43E04"/>
    <w:p w:rsidR="00A43E04" w:rsidRDefault="00A43E04" w:rsidP="00A43E04">
      <w:r w:rsidRPr="00A43E04">
        <w:rPr>
          <w:b/>
        </w:rPr>
        <w:t xml:space="preserve">7.11.2024 r. </w:t>
      </w:r>
      <w:r>
        <w:t xml:space="preserve">       OSP Zdziechowa, 62-200 Zdziechowa    </w:t>
      </w:r>
    </w:p>
    <w:p w:rsidR="00A43E04" w:rsidRDefault="00A43E04" w:rsidP="00A43E04">
      <w:r>
        <w:t>12:00 - 14:00      Punkt konsultacyjny dla seniorów podczas Dnia Seniora w sołectwie Zdziechowa</w:t>
      </w:r>
    </w:p>
    <w:p w:rsidR="00A43E04" w:rsidRDefault="00A43E04" w:rsidP="00A43E04"/>
    <w:p w:rsidR="00A43E04" w:rsidRDefault="00A43E04" w:rsidP="00A43E04">
      <w:pPr>
        <w:rPr>
          <w:b/>
          <w:bCs/>
        </w:rPr>
      </w:pPr>
      <w:r>
        <w:rPr>
          <w:b/>
          <w:bCs/>
        </w:rPr>
        <w:t>Oborniki</w:t>
      </w:r>
    </w:p>
    <w:p w:rsidR="00A43E04" w:rsidRDefault="00A43E04" w:rsidP="00A43E04">
      <w:r w:rsidRPr="00A43E04">
        <w:rPr>
          <w:b/>
        </w:rPr>
        <w:t>17.10.2024 r.</w:t>
      </w:r>
      <w:r>
        <w:t xml:space="preserve">      Dzienny Dom Senior+ , ul. Jagiellońska 1, 64-600 Oborniki            </w:t>
      </w:r>
    </w:p>
    <w:p w:rsidR="00A43E04" w:rsidRDefault="00A43E04" w:rsidP="00A43E04">
      <w:r>
        <w:t>10:00 - 12:00      Punkt informacyjny dla seniorów: 500+ dla seniora i inne dodatki</w:t>
      </w:r>
    </w:p>
    <w:p w:rsidR="00A43E04" w:rsidRDefault="00A43E04" w:rsidP="00A43E04"/>
    <w:p w:rsidR="00A43E04" w:rsidRDefault="00A43E04" w:rsidP="00A43E04">
      <w:r w:rsidRPr="00A43E04">
        <w:rPr>
          <w:b/>
        </w:rPr>
        <w:t>24.10.2024 r.</w:t>
      </w:r>
      <w:r>
        <w:t xml:space="preserve">      Klub Seniora Miły Dzień, ul. Szpitalna 3, 64-600 Oborniki              </w:t>
      </w:r>
    </w:p>
    <w:p w:rsidR="00A43E04" w:rsidRDefault="00A43E04" w:rsidP="00A43E04">
      <w:r>
        <w:t>10:00 - 12:00      Punkt informacyjny dla seniorów: 500+ dla seniora i inne dodatki</w:t>
      </w:r>
    </w:p>
    <w:p w:rsidR="00A43E04" w:rsidRDefault="00A43E04" w:rsidP="00A43E04"/>
    <w:p w:rsidR="00A43E04" w:rsidRDefault="00A43E04" w:rsidP="00A43E04">
      <w:r w:rsidRPr="00A43E04">
        <w:rPr>
          <w:b/>
        </w:rPr>
        <w:t>19.10.2024 r.</w:t>
      </w:r>
      <w:r>
        <w:t xml:space="preserve">      Centrum Kultury i Rekreacji ul. Piłsudskiego 3a, Koziegłowy      </w:t>
      </w:r>
    </w:p>
    <w:p w:rsidR="00A43E04" w:rsidRDefault="00A43E04" w:rsidP="00A43E04">
      <w:r>
        <w:t>15:00 - 20:00        Punkt informacyjno-konsultacyjny podczas Dni Seniora organizowanych przez Gminny Ośrodek Kultury Sokół w Czerwonaku</w:t>
      </w:r>
    </w:p>
    <w:p w:rsidR="00F22BFC" w:rsidRDefault="00F22BFC"/>
    <w:sectPr w:rsidR="00F2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04"/>
    <w:rsid w:val="00012647"/>
    <w:rsid w:val="00A43E04"/>
    <w:rsid w:val="00D023B6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dcterms:created xsi:type="dcterms:W3CDTF">2024-10-04T12:36:00Z</dcterms:created>
  <dcterms:modified xsi:type="dcterms:W3CDTF">2024-10-07T11:50:00Z</dcterms:modified>
</cp:coreProperties>
</file>