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07B7" w14:textId="04E8231E" w:rsidR="000526E2" w:rsidRDefault="000526E2" w:rsidP="00D0176B">
      <w:pPr>
        <w:spacing w:after="0" w:line="360" w:lineRule="auto"/>
        <w:jc w:val="center"/>
      </w:pPr>
      <w:r>
        <w:t xml:space="preserve">UMOWA Nr </w:t>
      </w:r>
      <w:r w:rsidR="006C6575">
        <w:t xml:space="preserve">RI. </w:t>
      </w:r>
      <w:r w:rsidR="0014694D">
        <w:t>……</w:t>
      </w:r>
      <w:r w:rsidR="00010702">
        <w:t xml:space="preserve"> </w:t>
      </w:r>
      <w:r w:rsidR="006C6575">
        <w:t>/202</w:t>
      </w:r>
      <w:r w:rsidR="00470968">
        <w:t>4</w:t>
      </w:r>
    </w:p>
    <w:p w14:paraId="3F7EADF4" w14:textId="77777777" w:rsidR="006C6575" w:rsidRDefault="006C6575" w:rsidP="00D0176B">
      <w:pPr>
        <w:spacing w:after="0" w:line="360" w:lineRule="auto"/>
      </w:pPr>
      <w:r>
        <w:t xml:space="preserve">zawarta w dniu </w:t>
      </w:r>
      <w:r w:rsidR="000B3FD1">
        <w:t>………………………………..</w:t>
      </w:r>
      <w:r>
        <w:t xml:space="preserve"> r. w Brzezinach pomiędzy:</w:t>
      </w:r>
    </w:p>
    <w:p w14:paraId="79E44580" w14:textId="77777777" w:rsidR="00D0176B" w:rsidRDefault="006C6575" w:rsidP="00D0176B">
      <w:pPr>
        <w:spacing w:after="0" w:line="360" w:lineRule="auto"/>
      </w:pPr>
      <w:r>
        <w:t>Miastem Brzeziny z siedzibą w Brzezinach, ul. Sienkiewicz</w:t>
      </w:r>
      <w:r w:rsidR="00D0176B">
        <w:t>a 16 ,</w:t>
      </w:r>
    </w:p>
    <w:p w14:paraId="454B33DD" w14:textId="77777777" w:rsidR="006C6575" w:rsidRDefault="00D0176B" w:rsidP="00D0176B">
      <w:pPr>
        <w:spacing w:after="0" w:line="360" w:lineRule="auto"/>
      </w:pPr>
      <w:r>
        <w:t xml:space="preserve"> NIP 833-00-05-565, REGON </w:t>
      </w:r>
      <w:r w:rsidR="006C6575">
        <w:t xml:space="preserve">750148615, </w:t>
      </w:r>
    </w:p>
    <w:p w14:paraId="71118291" w14:textId="77777777" w:rsidR="006C6575" w:rsidRDefault="006C6575" w:rsidP="00D0176B">
      <w:pPr>
        <w:spacing w:after="0" w:line="360" w:lineRule="auto"/>
      </w:pPr>
      <w:r>
        <w:t xml:space="preserve">zwanym dalej „Zamawiającym”, </w:t>
      </w:r>
    </w:p>
    <w:p w14:paraId="47CAFA59" w14:textId="1FF0F8AA" w:rsidR="006C6575" w:rsidRDefault="006C6575" w:rsidP="00D0176B">
      <w:pPr>
        <w:spacing w:after="0" w:line="360" w:lineRule="auto"/>
      </w:pPr>
      <w:r>
        <w:t xml:space="preserve">reprezentowanym przez: </w:t>
      </w:r>
      <w:r w:rsidR="00950602">
        <w:t>Dariusza Guzka</w:t>
      </w:r>
      <w:r>
        <w:t xml:space="preserve"> – </w:t>
      </w:r>
      <w:r w:rsidR="0014694D">
        <w:t>Burmistrz</w:t>
      </w:r>
      <w:r w:rsidR="00950602">
        <w:t>a</w:t>
      </w:r>
      <w:r w:rsidR="0014694D">
        <w:t xml:space="preserve"> Miasta Brzeziny</w:t>
      </w:r>
    </w:p>
    <w:p w14:paraId="50F303F8" w14:textId="5A62F248" w:rsidR="00760400" w:rsidRDefault="00760400" w:rsidP="00D0176B">
      <w:pPr>
        <w:spacing w:after="0" w:line="360" w:lineRule="auto"/>
      </w:pPr>
      <w:r>
        <w:t xml:space="preserve">przy kontrasygnacie </w:t>
      </w:r>
      <w:r w:rsidR="00950602">
        <w:t>Joanny Mikuty</w:t>
      </w:r>
      <w:r w:rsidR="0014694D">
        <w:t xml:space="preserve">- </w:t>
      </w:r>
      <w:r>
        <w:t>Skarbnika Miasta</w:t>
      </w:r>
    </w:p>
    <w:p w14:paraId="15EC208E" w14:textId="5EEF705F" w:rsidR="000526E2" w:rsidRPr="000165CE" w:rsidRDefault="006C6575" w:rsidP="00D0176B">
      <w:pPr>
        <w:spacing w:after="0" w:line="360" w:lineRule="auto"/>
      </w:pPr>
      <w:r w:rsidRPr="000165CE">
        <w:t xml:space="preserve">a </w:t>
      </w:r>
      <w:r w:rsidR="00950602">
        <w:t>……………………………………………………………………………….</w:t>
      </w:r>
      <w:r w:rsidR="0014694D">
        <w:t xml:space="preserve">, </w:t>
      </w:r>
    </w:p>
    <w:p w14:paraId="1EA9AACD" w14:textId="29C057A4" w:rsidR="006C6575" w:rsidRDefault="000526E2" w:rsidP="00D0176B">
      <w:pPr>
        <w:spacing w:after="0" w:line="360" w:lineRule="auto"/>
      </w:pPr>
      <w:r>
        <w:t>NIP</w:t>
      </w:r>
      <w:r w:rsidR="005D6B2A">
        <w:t xml:space="preserve"> </w:t>
      </w:r>
      <w:r w:rsidR="00950602">
        <w:t>…………………………………….</w:t>
      </w:r>
      <w:r>
        <w:t xml:space="preserve"> , REGON </w:t>
      </w:r>
      <w:r w:rsidR="00950602">
        <w:t>……………………..</w:t>
      </w:r>
      <w:r w:rsidR="000165CE">
        <w:t xml:space="preserve"> </w:t>
      </w:r>
      <w:r>
        <w:t xml:space="preserve"> </w:t>
      </w:r>
      <w:r w:rsidR="006211FB">
        <w:t xml:space="preserve">Nr BDO </w:t>
      </w:r>
      <w:r w:rsidR="00950602">
        <w:t>……………….</w:t>
      </w:r>
      <w:r w:rsidR="005D6B2A">
        <w:t xml:space="preserve">  KRS </w:t>
      </w:r>
      <w:r w:rsidR="00950602">
        <w:t>……………….</w:t>
      </w:r>
    </w:p>
    <w:p w14:paraId="6E0A2B53" w14:textId="233CB23B" w:rsidR="000526E2" w:rsidRDefault="000526E2" w:rsidP="00D0176B">
      <w:pPr>
        <w:spacing w:after="0" w:line="360" w:lineRule="auto"/>
      </w:pPr>
      <w:r>
        <w:t>reprezentowanym przez</w:t>
      </w:r>
      <w:r w:rsidR="006C6575">
        <w:t xml:space="preserve"> </w:t>
      </w:r>
      <w:r w:rsidR="00950602">
        <w:t>……………………………………………………………………………………………………..</w:t>
      </w:r>
    </w:p>
    <w:p w14:paraId="172CF97A" w14:textId="77777777" w:rsidR="000526E2" w:rsidRDefault="000526E2" w:rsidP="00D0176B">
      <w:pPr>
        <w:spacing w:after="0" w:line="360" w:lineRule="auto"/>
      </w:pPr>
      <w:r>
        <w:t>zwanym w dalszej części umowy „Wykonawcą"</w:t>
      </w:r>
    </w:p>
    <w:p w14:paraId="336B8D92" w14:textId="77777777" w:rsidR="006C6575" w:rsidRDefault="006C6575" w:rsidP="00D0176B">
      <w:pPr>
        <w:spacing w:after="0" w:line="360" w:lineRule="auto"/>
        <w:jc w:val="center"/>
      </w:pPr>
      <w:r w:rsidRPr="006C6575">
        <w:t>§ 1</w:t>
      </w:r>
    </w:p>
    <w:p w14:paraId="4022E21F" w14:textId="6D70D63A" w:rsidR="000526E2" w:rsidRDefault="000526E2" w:rsidP="00D0176B">
      <w:pPr>
        <w:spacing w:after="0" w:line="360" w:lineRule="auto"/>
        <w:jc w:val="both"/>
      </w:pPr>
      <w:r>
        <w:t xml:space="preserve">1. Zamawiający zleca, a Wykonawca zobowiązuje się do wykonania </w:t>
      </w:r>
      <w:r w:rsidR="006211FB">
        <w:t>przedmiotu umowy</w:t>
      </w:r>
      <w:r w:rsidR="00D0176B">
        <w:t xml:space="preserve"> </w:t>
      </w:r>
      <w:r w:rsidR="006C6575" w:rsidRPr="006C6575">
        <w:t>pn.:   „Usuwanie wyrobów zawierających azbest na tere</w:t>
      </w:r>
      <w:r w:rsidR="006C6575">
        <w:t>nie Miasta Brzeziny w 202</w:t>
      </w:r>
      <w:r w:rsidR="00950602">
        <w:t>4</w:t>
      </w:r>
      <w:r w:rsidR="006C6575">
        <w:t xml:space="preserve"> r.” </w:t>
      </w:r>
      <w:r>
        <w:t>w zakresie:</w:t>
      </w:r>
    </w:p>
    <w:p w14:paraId="15498F10" w14:textId="6F557D85" w:rsidR="00D158AA" w:rsidRDefault="006C6575" w:rsidP="00D0176B">
      <w:pPr>
        <w:spacing w:after="0" w:line="360" w:lineRule="auto"/>
        <w:jc w:val="both"/>
      </w:pPr>
      <w:r w:rsidRPr="00D0176B">
        <w:rPr>
          <w:u w:val="single"/>
        </w:rPr>
        <w:t>Zadanie  nr  1</w:t>
      </w:r>
      <w:r>
        <w:t xml:space="preserve">   </w:t>
      </w:r>
      <w:r w:rsidR="00950602" w:rsidRPr="00950602">
        <w:t xml:space="preserve">demontaż   pokryć   dachowych  z 3 nieruchomości z terenu Miasta Brzeziny    (w szacowanej   ilości 735 m2   co    stanowi   11,760 Mg)    zawierających    azbest    (płyty    azbestowo-cementowe)  z budynków  mieszkalnych,  gospodarczych,  inwentarskich itp., transport wyrobów   zawierających   azbest      z miejsca   demontażu   do   miejsca  unieszkodliwienia  i  unieszkodliwienie wyrobów  zawierających  azbest.  </w:t>
      </w:r>
    </w:p>
    <w:p w14:paraId="43C225CF" w14:textId="77777777" w:rsidR="00950602" w:rsidRPr="00950602" w:rsidRDefault="006C6575" w:rsidP="00950602">
      <w:r w:rsidRPr="00D0176B">
        <w:rPr>
          <w:u w:val="single"/>
        </w:rPr>
        <w:t>Zadanie nr 2</w:t>
      </w:r>
      <w:r>
        <w:t xml:space="preserve"> -  </w:t>
      </w:r>
      <w:r w:rsidR="00950602" w:rsidRPr="00950602">
        <w:t xml:space="preserve">odebranie  z 7 nieruchomości z terenu Miasta Brzeziny    (w szacowanej  ilości 1126 m2   co    stanowi   18,016 Mg)    zawierających    azbest    (płyty    azbestowo-cementowe)  z budynków  mieszkalnych,  gospodarczych,  inwentarskich itp., transport wyrobów   zawierających   azbest      ze   stosów/pryzm      do   miejsca  unieszkodliwienia  i  unieszkodliwienie wyrobów  zawierających  azbest.  </w:t>
      </w:r>
    </w:p>
    <w:p w14:paraId="42021D72" w14:textId="0A314AA6" w:rsidR="000526E2" w:rsidRDefault="000526E2" w:rsidP="00D0176B">
      <w:pPr>
        <w:spacing w:after="0" w:line="360" w:lineRule="auto"/>
        <w:jc w:val="both"/>
      </w:pPr>
      <w:r>
        <w:t>2. Ponadto Wykonawca:</w:t>
      </w:r>
    </w:p>
    <w:p w14:paraId="663086F0" w14:textId="244BFE9A" w:rsidR="004D4C07" w:rsidRDefault="004D4C07" w:rsidP="00D0176B">
      <w:pPr>
        <w:spacing w:after="0" w:line="360" w:lineRule="auto"/>
        <w:jc w:val="both"/>
      </w:pPr>
      <w:r>
        <w:t xml:space="preserve">1)  </w:t>
      </w:r>
      <w:r w:rsidR="006211FB">
        <w:t>z</w:t>
      </w:r>
      <w:r>
        <w:t xml:space="preserve">obowiązany  jest   do  przedłożenia  w  terminie  </w:t>
      </w:r>
      <w:r w:rsidR="00950602">
        <w:t>3</w:t>
      </w:r>
      <w:r>
        <w:t xml:space="preserve">  dni  od  daty  podpisania  umowy,  harmonogramu   ustalającego      terminy   wykonania  usługi,   na   terenie  nieruchomości podanych   przez   Zamawiającego   (wzór  harmonogramu  stanowi  załącznik   nr  1  do umowy), </w:t>
      </w:r>
    </w:p>
    <w:p w14:paraId="6EB58DEF" w14:textId="77777777" w:rsidR="004D4C07" w:rsidRDefault="004D4C07" w:rsidP="00D0176B">
      <w:pPr>
        <w:spacing w:after="0" w:line="360" w:lineRule="auto"/>
        <w:jc w:val="both"/>
      </w:pPr>
      <w:r>
        <w:t xml:space="preserve">2)  zobowiązany   jest   do   dokonania   zgłoszenia   prac   </w:t>
      </w:r>
      <w:r w:rsidR="00EE16EC">
        <w:t xml:space="preserve">objętych niniejszą umową </w:t>
      </w:r>
      <w:r>
        <w:t xml:space="preserve">właściwemu     organowi     nadzoru     budowlanego,  państwowemu  inspektorowi  sanitarnemu  oraz  właściwemu     okręgowemu     inspektorowi pracy w terminie  co najmniej 7 dni przed rozpoczęciem  prac,  </w:t>
      </w:r>
    </w:p>
    <w:p w14:paraId="4613077B" w14:textId="6A4631C3" w:rsidR="004D4C07" w:rsidRDefault="004D4C07" w:rsidP="00D0176B">
      <w:pPr>
        <w:spacing w:after="0" w:line="360" w:lineRule="auto"/>
        <w:jc w:val="both"/>
      </w:pPr>
      <w:r>
        <w:t xml:space="preserve">3)  zobowiązany    jest    do    ustalenia    daty    i    godziny    demontażu    oraz    odebrania    ze stosów/pryzm  wyrobów  zawierających  azbest  z właścicielem  nieruchomości,  u którego ma  być wykonana usługa;  termin  demontażu  i  odebrania  wyrobów  zawierających   azbest   powinien    być dogodny    dla    właściciela     nieruchomości,    jednak    nie    później    niż    do dnia </w:t>
      </w:r>
      <w:r w:rsidR="00D158AA">
        <w:t>15.</w:t>
      </w:r>
      <w:r w:rsidR="00950602">
        <w:t>12</w:t>
      </w:r>
      <w:r w:rsidR="00D158AA">
        <w:t>.20</w:t>
      </w:r>
      <w:r w:rsidR="000B3FD1">
        <w:t>2</w:t>
      </w:r>
      <w:r w:rsidR="00950602">
        <w:t>4</w:t>
      </w:r>
      <w:r>
        <w:t xml:space="preserve"> roku,  </w:t>
      </w:r>
    </w:p>
    <w:p w14:paraId="6312C4AF" w14:textId="77777777" w:rsidR="004D4C07" w:rsidRDefault="004D4C07" w:rsidP="00D0176B">
      <w:pPr>
        <w:spacing w:after="0" w:line="360" w:lineRule="auto"/>
        <w:jc w:val="both"/>
      </w:pPr>
      <w:r>
        <w:lastRenderedPageBreak/>
        <w:t xml:space="preserve">4)  zobowiązany  jest  do  ważenia  odpadu  azbestowego   w  momencie  odbioru  z  posesji.  Zważenie   wyrobów   i  ich  waga  powinna  być  potwierdzona  podpisem  przedstawiciela  Wykonawcy wykonującego  tę czynność  oraz właściciela  nieruchomości,  </w:t>
      </w:r>
    </w:p>
    <w:p w14:paraId="621066F5" w14:textId="77777777" w:rsidR="004D4C07" w:rsidRDefault="004D4C07" w:rsidP="00D0176B">
      <w:pPr>
        <w:spacing w:after="0" w:line="360" w:lineRule="auto"/>
        <w:jc w:val="both"/>
      </w:pPr>
      <w:r>
        <w:t xml:space="preserve">5)  zobowiązany    jest    do    sporządzenia    protokołu    odbioru    wraz   z    oświadczeniem    podpisanych    przez    Wykonawcę    oraz    właściciela    nieruchomości     potwierdzających     zakończenie     prac     dotyczących     demontażu/     odbioru     azbestu     z     nieruchomości     (wzór protokołu   oraz oświadczenia   stanowi załącznik  nr 2 do umowy),  </w:t>
      </w:r>
    </w:p>
    <w:p w14:paraId="2A4AA8BC" w14:textId="77777777" w:rsidR="004D4C07" w:rsidRDefault="004D4C07" w:rsidP="00D0176B">
      <w:pPr>
        <w:spacing w:after="0" w:line="360" w:lineRule="auto"/>
        <w:jc w:val="both"/>
      </w:pPr>
      <w:r>
        <w:t>6)  zobowiązany    jest    do    udokumentowania    kartą    przekazania   odp</w:t>
      </w:r>
      <w:r w:rsidR="00EE16EC">
        <w:t>adu   l</w:t>
      </w:r>
      <w:r>
        <w:t xml:space="preserve">ub   innym   dokumentem       potwierdzającym       przekazanie       odpadów       zawierających       azbest       do unieszkodliwienia  (zawierające  w  szczególności  datę  oraz  masę  odebranych  odpadów)  wystawionym   dla właściciela    odpadu   azbestowego    przez    firmę    odbierającą    azbest    zakończenia  prac na każdej  nieruchomości,  z której  był odbierany  azbest.  </w:t>
      </w:r>
    </w:p>
    <w:p w14:paraId="0D380513" w14:textId="77777777" w:rsidR="004D4C07" w:rsidRDefault="000526E2" w:rsidP="00D0176B">
      <w:pPr>
        <w:spacing w:after="0" w:line="360" w:lineRule="auto"/>
        <w:jc w:val="both"/>
      </w:pPr>
      <w:r>
        <w:t xml:space="preserve">3. </w:t>
      </w:r>
      <w:r w:rsidR="004D4C07">
        <w:t xml:space="preserve">Przy rozliczeniu wykonania zadania    Wykonawca przekaże  Zamawiającemu:  </w:t>
      </w:r>
    </w:p>
    <w:p w14:paraId="39275609" w14:textId="77777777" w:rsidR="004D4C07" w:rsidRDefault="004D4C07" w:rsidP="00D0176B">
      <w:pPr>
        <w:spacing w:after="0" w:line="360" w:lineRule="auto"/>
        <w:jc w:val="both"/>
      </w:pPr>
      <w:r>
        <w:t xml:space="preserve">1)    protokoły  odbioru  azbestu  z  każdej  nieruchomości  wraz z  oświadczeniem,  o  których  mowa w </w:t>
      </w:r>
      <w:r w:rsidR="00B5687E">
        <w:rPr>
          <w:rFonts w:cstheme="minorHAnsi"/>
        </w:rPr>
        <w:t>§</w:t>
      </w:r>
      <w:r w:rsidR="00B5687E">
        <w:t xml:space="preserve"> 1 </w:t>
      </w:r>
      <w:r>
        <w:t xml:space="preserve">pkt </w:t>
      </w:r>
      <w:r w:rsidR="00B5687E">
        <w:t>2</w:t>
      </w:r>
      <w:r>
        <w:t xml:space="preserve"> </w:t>
      </w:r>
      <w:proofErr w:type="spellStart"/>
      <w:r>
        <w:t>ppkt</w:t>
      </w:r>
      <w:proofErr w:type="spellEnd"/>
      <w:r>
        <w:t xml:space="preserve">  </w:t>
      </w:r>
      <w:r w:rsidR="00D0176B">
        <w:t>5</w:t>
      </w:r>
      <w:r>
        <w:t xml:space="preserve"> </w:t>
      </w:r>
      <w:r w:rsidR="00EE16EC">
        <w:t>niniejszej umowy</w:t>
      </w:r>
      <w:r>
        <w:t xml:space="preserve">, </w:t>
      </w:r>
    </w:p>
    <w:p w14:paraId="351C7096" w14:textId="77777777" w:rsidR="004D4C07" w:rsidRDefault="004D4C07" w:rsidP="00D0176B">
      <w:pPr>
        <w:spacing w:after="0" w:line="360" w:lineRule="auto"/>
        <w:jc w:val="both"/>
      </w:pPr>
      <w:r>
        <w:t>2)    oświadczenie   o  prawidłowym   wykonaniu  prac  oraz  o oczyszczeniu  terenu  z  pyłu  azbestowego,  z  zachowaniem  właściwych  przepisów  technicznych i  sanitarnych  (zgodnie  z  §  8  ust.  3   rozporządzenia  Ministra  Gospodarki, Pracy i  Polityki  społecznej  w  sprawie  sposobów   i  warunków   bezpiecznego   użytkowania   i usuwa</w:t>
      </w:r>
      <w:r w:rsidR="00D0176B">
        <w:t xml:space="preserve">nia  wyrobów   zawierających    </w:t>
      </w:r>
      <w:r>
        <w:t xml:space="preserve">azbest  (Dz.U.2004.71.649  ze zm.), (wzór  oświadczenia   stanowi  załącznik   nr  3 do umowy); </w:t>
      </w:r>
    </w:p>
    <w:p w14:paraId="1F17F1C0" w14:textId="77777777" w:rsidR="004D4C07" w:rsidRDefault="004D4C07" w:rsidP="00D0176B">
      <w:pPr>
        <w:spacing w:after="0" w:line="360" w:lineRule="auto"/>
        <w:jc w:val="both"/>
      </w:pPr>
      <w:r>
        <w:t xml:space="preserve">3)    protokół   potwierdzający   wykonanie  każdego   z  zadań   zawierający   ilość   odpadów   azbestowych   przeznaczonych   do   unieszkodliwienia  w   Mg   (wzór   protokołu     stanowi     załącznik  nr </w:t>
      </w:r>
      <w:r w:rsidR="00B5687E">
        <w:t>2</w:t>
      </w:r>
      <w:r>
        <w:t xml:space="preserve"> do umowy);  </w:t>
      </w:r>
    </w:p>
    <w:p w14:paraId="74A2229F" w14:textId="77777777" w:rsidR="004D4C07" w:rsidRDefault="004D4C07" w:rsidP="00D0176B">
      <w:pPr>
        <w:spacing w:after="0" w:line="360" w:lineRule="auto"/>
        <w:jc w:val="both"/>
      </w:pPr>
      <w:r>
        <w:t xml:space="preserve">4)    karty  przekazania  odpadów  (w  2  egz.)  sporządzone   pomiędzy   Wykonawcą    a    składowiskiem    odpadów    azbestowych,    potwierdzające    m.in.    ilość    odebranych  przez  składowisko  wyrobów  zawierających  azbest  wraz z ich zestawieniem. Zgodnie  z ustawą  o  odpadach wytwórcą  odpadu  niebezpiecznego  jest  wykonawca usługi, chyba  że  umowa  stanowi  inaczej.   Obowiązkiem  wytwórcy  jest  prowadzenie  ewidencji  odpadów, przy zastosowaniu  obowiązujących  przepisów.  </w:t>
      </w:r>
    </w:p>
    <w:p w14:paraId="0B171FBB" w14:textId="77777777" w:rsidR="000526E2" w:rsidRDefault="000526E2" w:rsidP="00D0176B">
      <w:pPr>
        <w:spacing w:after="0" w:line="360" w:lineRule="auto"/>
        <w:jc w:val="center"/>
      </w:pPr>
      <w:r>
        <w:t>§2</w:t>
      </w:r>
    </w:p>
    <w:p w14:paraId="1129070D" w14:textId="77777777" w:rsidR="000526E2" w:rsidRDefault="000526E2" w:rsidP="00D0176B">
      <w:pPr>
        <w:spacing w:after="0" w:line="360" w:lineRule="auto"/>
        <w:jc w:val="both"/>
      </w:pPr>
      <w:r>
        <w:t xml:space="preserve">1. Przedmiot </w:t>
      </w:r>
      <w:r w:rsidR="006211FB">
        <w:t>umowy</w:t>
      </w:r>
      <w:r>
        <w:t xml:space="preserve"> należy wykonywać zgodnie z obowiązującymi przepisami:</w:t>
      </w:r>
    </w:p>
    <w:p w14:paraId="6E004773" w14:textId="0BD4D755" w:rsidR="000526E2" w:rsidRDefault="000526E2" w:rsidP="00D0176B">
      <w:pPr>
        <w:spacing w:after="0" w:line="360" w:lineRule="auto"/>
        <w:jc w:val="both"/>
      </w:pPr>
      <w:r>
        <w:t>1) ustawą z dnia 14 grudnia 2012 roku o odpadach,</w:t>
      </w:r>
    </w:p>
    <w:p w14:paraId="1BC1FCCB" w14:textId="4454B3FD" w:rsidR="000526E2" w:rsidRDefault="000526E2" w:rsidP="00D0176B">
      <w:pPr>
        <w:spacing w:after="0" w:line="360" w:lineRule="auto"/>
        <w:jc w:val="both"/>
      </w:pPr>
      <w:r>
        <w:t>2) ustawą z dnia 27 kwietnia 2001 roku Prawo och</w:t>
      </w:r>
      <w:r w:rsidR="004D4C07">
        <w:t>rony środowiska</w:t>
      </w:r>
      <w:r w:rsidR="00950602">
        <w:t>,</w:t>
      </w:r>
    </w:p>
    <w:p w14:paraId="7C0BAE84" w14:textId="37EE197D" w:rsidR="000526E2" w:rsidRDefault="000526E2" w:rsidP="00D0176B">
      <w:pPr>
        <w:spacing w:after="0" w:line="360" w:lineRule="auto"/>
        <w:jc w:val="both"/>
      </w:pPr>
      <w:r>
        <w:t>3) ustawą z dnia 19 czerwca 1997 roku o zakazie s</w:t>
      </w:r>
      <w:r w:rsidR="004D4C07">
        <w:t xml:space="preserve">tosowania wyrobów zawierających </w:t>
      </w:r>
      <w:r>
        <w:t>azbest</w:t>
      </w:r>
      <w:r w:rsidR="00950602">
        <w:t>,</w:t>
      </w:r>
    </w:p>
    <w:p w14:paraId="6732F5B0" w14:textId="2E9226FA" w:rsidR="000526E2" w:rsidRDefault="000526E2" w:rsidP="00D0176B">
      <w:pPr>
        <w:spacing w:after="0" w:line="360" w:lineRule="auto"/>
        <w:jc w:val="both"/>
      </w:pPr>
      <w:r>
        <w:t>4) ustawą z dnia 19 sierpnia 2011 roku o pr</w:t>
      </w:r>
      <w:r w:rsidR="004D4C07">
        <w:t>zewozie towarów niebezpiecznych</w:t>
      </w:r>
      <w:r w:rsidR="00950602">
        <w:t>,</w:t>
      </w:r>
    </w:p>
    <w:p w14:paraId="290844F8" w14:textId="77777777" w:rsidR="000526E2" w:rsidRDefault="004D4C07" w:rsidP="00D0176B">
      <w:pPr>
        <w:spacing w:after="0" w:line="360" w:lineRule="auto"/>
        <w:jc w:val="both"/>
      </w:pPr>
      <w:r>
        <w:lastRenderedPageBreak/>
        <w:t>oraz</w:t>
      </w:r>
      <w:r w:rsidR="000526E2">
        <w:t xml:space="preserve"> z aktami wykonawczymi do ww. ustaw </w:t>
      </w:r>
      <w:r>
        <w:t xml:space="preserve">, </w:t>
      </w:r>
      <w:r w:rsidR="000526E2">
        <w:t>a także na ustalonych niniejszą umową warunkach oraz zapytaniem ofertowym.</w:t>
      </w:r>
    </w:p>
    <w:p w14:paraId="3D4AA461" w14:textId="77777777" w:rsidR="000526E2" w:rsidRDefault="000526E2" w:rsidP="00D0176B">
      <w:pPr>
        <w:spacing w:after="0" w:line="360" w:lineRule="auto"/>
        <w:jc w:val="center"/>
      </w:pPr>
      <w:r>
        <w:t>§3</w:t>
      </w:r>
    </w:p>
    <w:p w14:paraId="7390DF3F" w14:textId="77777777" w:rsidR="006211FB" w:rsidRDefault="006211FB" w:rsidP="00D0176B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</w:pPr>
      <w:r w:rsidRPr="006211FB">
        <w:t>Za wykonanie przedmiotu umowy Zamawiający zobowiązuje się zapłacić Wykonawcy wynagrodzenie ustalone na podstawie ceny jednostkowej</w:t>
      </w:r>
      <w:r>
        <w:t>:</w:t>
      </w:r>
      <w:r w:rsidRPr="006211FB">
        <w:t xml:space="preserve"> </w:t>
      </w:r>
    </w:p>
    <w:p w14:paraId="17D17511" w14:textId="77777777" w:rsidR="004D4C07" w:rsidRDefault="000526E2" w:rsidP="006211FB">
      <w:pPr>
        <w:spacing w:after="0" w:line="360" w:lineRule="auto"/>
        <w:jc w:val="both"/>
      </w:pPr>
      <w:r>
        <w:t xml:space="preserve">a) Za </w:t>
      </w:r>
      <w:r w:rsidR="004D4C07">
        <w:t>zadanie nr 1:</w:t>
      </w:r>
    </w:p>
    <w:p w14:paraId="5984C658" w14:textId="60B26900" w:rsidR="000526E2" w:rsidRDefault="000526E2" w:rsidP="00D0176B">
      <w:pPr>
        <w:spacing w:after="0" w:line="360" w:lineRule="auto"/>
        <w:jc w:val="both"/>
      </w:pPr>
      <w:r>
        <w:t>Kwota jednostkowa</w:t>
      </w:r>
      <w:r w:rsidR="004D4C07">
        <w:t xml:space="preserve"> netto </w:t>
      </w:r>
      <w:r w:rsidR="00950602">
        <w:t>…………………</w:t>
      </w:r>
      <w:r w:rsidR="004D4C07">
        <w:t xml:space="preserve"> </w:t>
      </w:r>
      <w:r>
        <w:t>zł/</w:t>
      </w:r>
      <w:r w:rsidR="00D158AA">
        <w:t>1</w:t>
      </w:r>
      <w:r>
        <w:t>Mg</w:t>
      </w:r>
      <w:r w:rsidR="00D158AA">
        <w:t xml:space="preserve"> tj. </w:t>
      </w:r>
      <w:r>
        <w:t xml:space="preserve"> </w:t>
      </w:r>
      <w:r w:rsidR="00950602">
        <w:t>……………….</w:t>
      </w:r>
      <w:r w:rsidR="007C2F26">
        <w:t xml:space="preserve"> zł</w:t>
      </w:r>
      <w:r>
        <w:t xml:space="preserve"> x </w:t>
      </w:r>
      <w:r w:rsidR="00950602" w:rsidRPr="00950602">
        <w:t>11,760</w:t>
      </w:r>
      <w:r w:rsidR="00950602">
        <w:t xml:space="preserve"> </w:t>
      </w:r>
      <w:r>
        <w:t xml:space="preserve">Mg </w:t>
      </w:r>
      <w:r w:rsidR="007C2F26">
        <w:t xml:space="preserve">= </w:t>
      </w:r>
      <w:r w:rsidR="00950602">
        <w:t>……………….</w:t>
      </w:r>
      <w:r w:rsidR="007C2F26">
        <w:t xml:space="preserve"> zł</w:t>
      </w:r>
    </w:p>
    <w:p w14:paraId="55BA0E83" w14:textId="4C5CC3A9" w:rsidR="00D158AA" w:rsidRDefault="00D158AA" w:rsidP="00D0176B">
      <w:pPr>
        <w:spacing w:after="0" w:line="360" w:lineRule="auto"/>
        <w:jc w:val="both"/>
      </w:pPr>
      <w:r>
        <w:t xml:space="preserve">(słownie </w:t>
      </w:r>
      <w:r w:rsidR="00950602">
        <w:t>………………………………………………………………………………..</w:t>
      </w:r>
      <w:r>
        <w:t>/</w:t>
      </w:r>
      <w:r w:rsidR="00950602" w:rsidRPr="00950602">
        <w:t xml:space="preserve">11,760 </w:t>
      </w:r>
      <w:r>
        <w:t>Mg)</w:t>
      </w:r>
    </w:p>
    <w:p w14:paraId="5DCB8AAF" w14:textId="1BAD1D71" w:rsidR="00D158AA" w:rsidRPr="0037628F" w:rsidRDefault="004D4C07" w:rsidP="00D158AA">
      <w:pPr>
        <w:spacing w:after="0" w:line="360" w:lineRule="auto"/>
        <w:jc w:val="both"/>
        <w:rPr>
          <w:b/>
        </w:rPr>
      </w:pPr>
      <w:r w:rsidRPr="0037628F">
        <w:rPr>
          <w:b/>
        </w:rPr>
        <w:t xml:space="preserve">Kwota jednostkowa brutto </w:t>
      </w:r>
      <w:r w:rsidR="00950602">
        <w:rPr>
          <w:b/>
        </w:rPr>
        <w:t>……………………</w:t>
      </w:r>
      <w:r w:rsidR="007C2F26" w:rsidRPr="0037628F">
        <w:rPr>
          <w:b/>
        </w:rPr>
        <w:t xml:space="preserve"> </w:t>
      </w:r>
      <w:r w:rsidR="00D158AA" w:rsidRPr="0037628F">
        <w:rPr>
          <w:b/>
        </w:rPr>
        <w:t>zł</w:t>
      </w:r>
      <w:r w:rsidRPr="0037628F">
        <w:rPr>
          <w:b/>
        </w:rPr>
        <w:t>/</w:t>
      </w:r>
      <w:r w:rsidR="00D158AA" w:rsidRPr="0037628F">
        <w:rPr>
          <w:b/>
        </w:rPr>
        <w:t xml:space="preserve">1Mg tj. </w:t>
      </w:r>
      <w:r w:rsidR="00950602">
        <w:rPr>
          <w:b/>
        </w:rPr>
        <w:t>…………………</w:t>
      </w:r>
      <w:r w:rsidR="007C2F26" w:rsidRPr="0037628F">
        <w:rPr>
          <w:b/>
        </w:rPr>
        <w:t xml:space="preserve"> zł</w:t>
      </w:r>
      <w:r w:rsidR="00D158AA" w:rsidRPr="0037628F">
        <w:rPr>
          <w:b/>
        </w:rPr>
        <w:t xml:space="preserve"> x </w:t>
      </w:r>
      <w:r w:rsidR="00950602" w:rsidRPr="00950602">
        <w:rPr>
          <w:b/>
        </w:rPr>
        <w:t xml:space="preserve">11,760 </w:t>
      </w:r>
      <w:r w:rsidR="00966828" w:rsidRPr="00966828">
        <w:rPr>
          <w:b/>
        </w:rPr>
        <w:t xml:space="preserve">Mg </w:t>
      </w:r>
      <w:r w:rsidR="007C2F26" w:rsidRPr="0037628F">
        <w:rPr>
          <w:b/>
        </w:rPr>
        <w:t xml:space="preserve">= </w:t>
      </w:r>
      <w:r w:rsidR="00950602">
        <w:rPr>
          <w:b/>
        </w:rPr>
        <w:t>……………</w:t>
      </w:r>
      <w:r w:rsidR="00321732">
        <w:rPr>
          <w:b/>
        </w:rPr>
        <w:t xml:space="preserve"> zł</w:t>
      </w:r>
    </w:p>
    <w:p w14:paraId="64944645" w14:textId="71A1D755" w:rsidR="004D4C07" w:rsidRDefault="00D158AA" w:rsidP="00D158AA">
      <w:pPr>
        <w:spacing w:after="0" w:line="360" w:lineRule="auto"/>
        <w:jc w:val="both"/>
      </w:pPr>
      <w:r>
        <w:t xml:space="preserve">(słownie za zadanie nr 1: </w:t>
      </w:r>
      <w:r w:rsidR="00950602">
        <w:t>…………………………………………………………….</w:t>
      </w:r>
      <w:r>
        <w:t>/</w:t>
      </w:r>
      <w:r w:rsidR="00950602" w:rsidRPr="00950602">
        <w:t xml:space="preserve">11,760 </w:t>
      </w:r>
      <w:r w:rsidR="00966828" w:rsidRPr="00966828">
        <w:t xml:space="preserve">Mg </w:t>
      </w:r>
      <w:r>
        <w:t>)</w:t>
      </w:r>
    </w:p>
    <w:p w14:paraId="2758B815" w14:textId="77777777" w:rsidR="004D4C07" w:rsidRDefault="000526E2" w:rsidP="00D0176B">
      <w:pPr>
        <w:spacing w:after="0" w:line="360" w:lineRule="auto"/>
        <w:jc w:val="both"/>
      </w:pPr>
      <w:r>
        <w:t xml:space="preserve">b) </w:t>
      </w:r>
      <w:r w:rsidR="004D4C07">
        <w:t>Za zadanie nr 2:</w:t>
      </w:r>
    </w:p>
    <w:p w14:paraId="119AD081" w14:textId="0C4EC429" w:rsidR="00D158AA" w:rsidRDefault="00D158AA" w:rsidP="00D158AA">
      <w:pPr>
        <w:spacing w:after="0" w:line="360" w:lineRule="auto"/>
        <w:jc w:val="both"/>
      </w:pPr>
      <w:r>
        <w:t xml:space="preserve">Kwota jednostkowa netto </w:t>
      </w:r>
      <w:r w:rsidR="00950602">
        <w:t>………..</w:t>
      </w:r>
      <w:r>
        <w:t xml:space="preserve"> zł/1Mg tj.  </w:t>
      </w:r>
      <w:r w:rsidR="00E86FB1">
        <w:t>……………</w:t>
      </w:r>
      <w:r w:rsidR="007C2F26">
        <w:t xml:space="preserve"> zł</w:t>
      </w:r>
      <w:r>
        <w:t xml:space="preserve"> x </w:t>
      </w:r>
      <w:bookmarkStart w:id="0" w:name="_Hlk144728923"/>
      <w:r w:rsidR="00E86FB1" w:rsidRPr="00E86FB1">
        <w:t xml:space="preserve">18,016 </w:t>
      </w:r>
      <w:r>
        <w:t xml:space="preserve">Mg </w:t>
      </w:r>
      <w:bookmarkEnd w:id="0"/>
      <w:r w:rsidR="007C2F26">
        <w:t xml:space="preserve">= </w:t>
      </w:r>
      <w:r w:rsidR="00E86FB1">
        <w:t>……………</w:t>
      </w:r>
      <w:r w:rsidR="007C2F26">
        <w:t xml:space="preserve"> zł</w:t>
      </w:r>
    </w:p>
    <w:p w14:paraId="7B3D944A" w14:textId="06944E39" w:rsidR="00D158AA" w:rsidRDefault="00D158AA" w:rsidP="00D158AA">
      <w:pPr>
        <w:spacing w:after="0" w:line="360" w:lineRule="auto"/>
        <w:jc w:val="both"/>
      </w:pPr>
      <w:r>
        <w:t xml:space="preserve">(słownie </w:t>
      </w:r>
      <w:r w:rsidR="00321732">
        <w:t>cztery tysiące dwadzieścia sześć</w:t>
      </w:r>
      <w:r w:rsidR="007C2F26">
        <w:t xml:space="preserve"> złotych </w:t>
      </w:r>
      <w:r w:rsidR="00E86FB1">
        <w:t>………………</w:t>
      </w:r>
      <w:r>
        <w:t>/</w:t>
      </w:r>
      <w:r w:rsidR="00E86FB1" w:rsidRPr="00E86FB1">
        <w:t xml:space="preserve">18,016 </w:t>
      </w:r>
      <w:r w:rsidR="00966828" w:rsidRPr="00966828">
        <w:t>Mg</w:t>
      </w:r>
      <w:r>
        <w:t>)</w:t>
      </w:r>
    </w:p>
    <w:p w14:paraId="046EDA44" w14:textId="6F12F7D9" w:rsidR="00D158AA" w:rsidRPr="0037628F" w:rsidRDefault="00D158AA" w:rsidP="00D158AA">
      <w:pPr>
        <w:spacing w:after="0" w:line="360" w:lineRule="auto"/>
        <w:jc w:val="both"/>
        <w:rPr>
          <w:b/>
        </w:rPr>
      </w:pPr>
      <w:r w:rsidRPr="0037628F">
        <w:rPr>
          <w:b/>
        </w:rPr>
        <w:t xml:space="preserve">Kwota jednostkowa brutto </w:t>
      </w:r>
      <w:r w:rsidR="00E86FB1">
        <w:rPr>
          <w:b/>
        </w:rPr>
        <w:t>………………</w:t>
      </w:r>
      <w:r w:rsidRPr="0037628F">
        <w:rPr>
          <w:b/>
        </w:rPr>
        <w:t xml:space="preserve">/1Mg tj.  </w:t>
      </w:r>
      <w:r w:rsidR="00E86FB1">
        <w:rPr>
          <w:b/>
        </w:rPr>
        <w:t>…………………..</w:t>
      </w:r>
      <w:r w:rsidR="007C2F26" w:rsidRPr="0037628F">
        <w:rPr>
          <w:b/>
        </w:rPr>
        <w:t xml:space="preserve"> zł</w:t>
      </w:r>
      <w:r w:rsidRPr="0037628F">
        <w:rPr>
          <w:b/>
        </w:rPr>
        <w:t xml:space="preserve"> x </w:t>
      </w:r>
      <w:r w:rsidR="00E86FB1" w:rsidRPr="00E86FB1">
        <w:rPr>
          <w:b/>
        </w:rPr>
        <w:t xml:space="preserve">18,016 </w:t>
      </w:r>
      <w:r w:rsidR="00966828" w:rsidRPr="00966828">
        <w:rPr>
          <w:b/>
        </w:rPr>
        <w:t xml:space="preserve">Mg </w:t>
      </w:r>
      <w:r w:rsidR="007C2F26" w:rsidRPr="0037628F">
        <w:rPr>
          <w:b/>
        </w:rPr>
        <w:t xml:space="preserve">= </w:t>
      </w:r>
      <w:r w:rsidR="00E86FB1">
        <w:rPr>
          <w:b/>
        </w:rPr>
        <w:t>……………..</w:t>
      </w:r>
      <w:r w:rsidR="007C2F26" w:rsidRPr="0037628F">
        <w:rPr>
          <w:b/>
        </w:rPr>
        <w:t xml:space="preserve"> zł</w:t>
      </w:r>
    </w:p>
    <w:p w14:paraId="2BB80E17" w14:textId="516525AC" w:rsidR="00D158AA" w:rsidRDefault="00D158AA" w:rsidP="00D158AA">
      <w:pPr>
        <w:spacing w:after="0" w:line="360" w:lineRule="auto"/>
        <w:jc w:val="both"/>
      </w:pPr>
      <w:r>
        <w:t xml:space="preserve">(słownie </w:t>
      </w:r>
      <w:r w:rsidRPr="00D158AA">
        <w:t xml:space="preserve">za zadanie nr </w:t>
      </w:r>
      <w:r>
        <w:t>2</w:t>
      </w:r>
      <w:r w:rsidR="007C2F26">
        <w:t xml:space="preserve"> </w:t>
      </w:r>
      <w:r w:rsidR="00E86FB1">
        <w:t>………………………………………………………………………………….</w:t>
      </w:r>
      <w:r>
        <w:t>/</w:t>
      </w:r>
      <w:r w:rsidR="00E86FB1" w:rsidRPr="00E86FB1">
        <w:t xml:space="preserve">18,016 </w:t>
      </w:r>
      <w:r w:rsidR="00966828" w:rsidRPr="00966828">
        <w:t>Mg</w:t>
      </w:r>
      <w:r>
        <w:t xml:space="preserve">) </w:t>
      </w:r>
    </w:p>
    <w:p w14:paraId="4F014259" w14:textId="77777777" w:rsidR="006211FB" w:rsidRPr="0037628F" w:rsidRDefault="006211FB" w:rsidP="00D158AA">
      <w:pPr>
        <w:spacing w:after="0" w:line="360" w:lineRule="auto"/>
        <w:jc w:val="both"/>
        <w:rPr>
          <w:u w:val="single"/>
        </w:rPr>
      </w:pPr>
      <w:r w:rsidRPr="0037628F">
        <w:rPr>
          <w:u w:val="single"/>
        </w:rPr>
        <w:t xml:space="preserve">Maksymalna wysokość wynagrodzenia za cały przedmiot umowy nie może przekroczyć kwoty: </w:t>
      </w:r>
    </w:p>
    <w:p w14:paraId="7E5B40CC" w14:textId="6D6DDD38" w:rsidR="004D4C07" w:rsidRDefault="004D4C07" w:rsidP="006211FB">
      <w:pPr>
        <w:spacing w:after="0" w:line="360" w:lineRule="auto"/>
        <w:jc w:val="both"/>
      </w:pPr>
      <w:r>
        <w:t>Kwota netto</w:t>
      </w:r>
      <w:r w:rsidR="001B7693">
        <w:t>:</w:t>
      </w:r>
      <w:r>
        <w:t xml:space="preserve"> </w:t>
      </w:r>
      <w:r w:rsidR="00E86FB1">
        <w:t>…………………….</w:t>
      </w:r>
      <w:r w:rsidR="001B7693">
        <w:t xml:space="preserve"> z</w:t>
      </w:r>
      <w:r>
        <w:t xml:space="preserve">ł (słownie: </w:t>
      </w:r>
      <w:r w:rsidR="00E86FB1">
        <w:t>………………………………….……..</w:t>
      </w:r>
      <w:r>
        <w:t xml:space="preserve">) </w:t>
      </w:r>
    </w:p>
    <w:p w14:paraId="0DD1C49A" w14:textId="5EFE87A7" w:rsidR="004D4C07" w:rsidRPr="0037628F" w:rsidRDefault="004D4C07" w:rsidP="00D0176B">
      <w:pPr>
        <w:spacing w:after="0" w:line="360" w:lineRule="auto"/>
        <w:jc w:val="both"/>
        <w:rPr>
          <w:b/>
        </w:rPr>
      </w:pPr>
      <w:r w:rsidRPr="0037628F">
        <w:rPr>
          <w:b/>
        </w:rPr>
        <w:t>Kwota brutto</w:t>
      </w:r>
      <w:r w:rsidR="00D158AA" w:rsidRPr="0037628F">
        <w:rPr>
          <w:b/>
        </w:rPr>
        <w:t>:</w:t>
      </w:r>
      <w:r w:rsidRPr="0037628F">
        <w:rPr>
          <w:b/>
        </w:rPr>
        <w:t xml:space="preserve"> </w:t>
      </w:r>
      <w:r w:rsidR="00E86FB1">
        <w:rPr>
          <w:b/>
        </w:rPr>
        <w:t>…………………</w:t>
      </w:r>
      <w:r w:rsidR="00321732">
        <w:rPr>
          <w:b/>
        </w:rPr>
        <w:t xml:space="preserve"> </w:t>
      </w:r>
      <w:r w:rsidR="001B7693" w:rsidRPr="0037628F">
        <w:rPr>
          <w:b/>
        </w:rPr>
        <w:t>z</w:t>
      </w:r>
      <w:r w:rsidRPr="0037628F">
        <w:rPr>
          <w:b/>
        </w:rPr>
        <w:t xml:space="preserve">ł (słownie: </w:t>
      </w:r>
      <w:r w:rsidR="00E86FB1">
        <w:rPr>
          <w:b/>
        </w:rPr>
        <w:t>………………………………………..</w:t>
      </w:r>
      <w:r w:rsidR="001B7693" w:rsidRPr="0037628F">
        <w:rPr>
          <w:b/>
        </w:rPr>
        <w:t xml:space="preserve"> </w:t>
      </w:r>
      <w:r w:rsidRPr="0037628F">
        <w:rPr>
          <w:b/>
        </w:rPr>
        <w:t>)</w:t>
      </w:r>
    </w:p>
    <w:p w14:paraId="43701067" w14:textId="60A8F428" w:rsidR="000526E2" w:rsidRPr="0037628F" w:rsidRDefault="00366820" w:rsidP="00D0176B">
      <w:pPr>
        <w:spacing w:after="0" w:line="360" w:lineRule="auto"/>
        <w:jc w:val="both"/>
        <w:rPr>
          <w:u w:val="single"/>
        </w:rPr>
      </w:pPr>
      <w:r w:rsidRPr="0037628F">
        <w:rPr>
          <w:u w:val="single"/>
        </w:rPr>
        <w:t xml:space="preserve">Cena zawiera </w:t>
      </w:r>
      <w:r w:rsidR="000526E2" w:rsidRPr="0037628F">
        <w:rPr>
          <w:u w:val="single"/>
        </w:rPr>
        <w:t>podatek VAT w wysokości</w:t>
      </w:r>
      <w:r w:rsidRPr="0037628F">
        <w:rPr>
          <w:u w:val="single"/>
        </w:rPr>
        <w:t xml:space="preserve"> </w:t>
      </w:r>
      <w:r w:rsidR="00E86FB1">
        <w:rPr>
          <w:u w:val="single"/>
        </w:rPr>
        <w:t>…………………….</w:t>
      </w:r>
      <w:r w:rsidR="000526E2" w:rsidRPr="0037628F">
        <w:rPr>
          <w:u w:val="single"/>
        </w:rPr>
        <w:t xml:space="preserve"> zł.</w:t>
      </w:r>
    </w:p>
    <w:p w14:paraId="3D320BB2" w14:textId="6D6410ED" w:rsidR="00D158AA" w:rsidRDefault="000526E2" w:rsidP="00D0176B">
      <w:pPr>
        <w:spacing w:after="0" w:line="360" w:lineRule="auto"/>
        <w:jc w:val="both"/>
      </w:pPr>
      <w:r>
        <w:t>3. Wypłata wynagrodzenia nastąpi po potwierdzeniu wykonania usługi przez Zamawiającego</w:t>
      </w:r>
      <w:r w:rsidR="00366820">
        <w:t xml:space="preserve"> (Protokół odbioru</w:t>
      </w:r>
      <w:r w:rsidR="00EE16EC">
        <w:t xml:space="preserve">- </w:t>
      </w:r>
      <w:r w:rsidR="00EE16EC" w:rsidRPr="00EE16EC">
        <w:t>wzór protokołu   oraz oświadczenia   s</w:t>
      </w:r>
      <w:r w:rsidR="00EE16EC">
        <w:t>tanowi załącznik  nr 2 do umowy</w:t>
      </w:r>
      <w:r w:rsidR="00366820">
        <w:t xml:space="preserve">) </w:t>
      </w:r>
      <w:r>
        <w:t xml:space="preserve">w terminie </w:t>
      </w:r>
      <w:r w:rsidR="00E86FB1">
        <w:t>7</w:t>
      </w:r>
      <w:r>
        <w:t xml:space="preserve"> dni od daty złożenia w Urzędzie </w:t>
      </w:r>
      <w:r w:rsidR="00366820">
        <w:t xml:space="preserve">Miasta Brzeziny prawidłowo </w:t>
      </w:r>
      <w:r>
        <w:t xml:space="preserve">wystawionej faktury VAT </w:t>
      </w:r>
      <w:r w:rsidR="00366820">
        <w:t xml:space="preserve">wraz z kompletem </w:t>
      </w:r>
      <w:r>
        <w:t>dokumentów określonych w § 1 pkt 3 niniejszej umowy.</w:t>
      </w:r>
    </w:p>
    <w:p w14:paraId="43F7820E" w14:textId="77777777" w:rsidR="000526E2" w:rsidRDefault="00C27FDC" w:rsidP="00D0176B">
      <w:pPr>
        <w:spacing w:after="0" w:line="360" w:lineRule="auto"/>
        <w:jc w:val="both"/>
      </w:pPr>
      <w:r w:rsidRPr="00C27FDC">
        <w:t>Nr rachunku do zapłaty:</w:t>
      </w:r>
      <w:r>
        <w:t xml:space="preserve"> </w:t>
      </w:r>
      <w:r w:rsidR="00966828">
        <w:t>………………………………………………………………………………………</w:t>
      </w:r>
    </w:p>
    <w:p w14:paraId="09453D7D" w14:textId="77777777" w:rsidR="000526E2" w:rsidRDefault="000526E2" w:rsidP="00D0176B">
      <w:pPr>
        <w:spacing w:after="0" w:line="360" w:lineRule="auto"/>
        <w:jc w:val="both"/>
      </w:pPr>
      <w:r>
        <w:t>4. Dane do faktury:</w:t>
      </w:r>
    </w:p>
    <w:p w14:paraId="40549530" w14:textId="77777777" w:rsidR="00366820" w:rsidRDefault="00366820" w:rsidP="00D0176B">
      <w:pPr>
        <w:spacing w:after="0" w:line="360" w:lineRule="auto"/>
        <w:jc w:val="both"/>
      </w:pPr>
      <w:r w:rsidRPr="00366820">
        <w:t>Miasto Brzeziny 95-060 Brzeziny, ul. Sienkiewicza 16 NIP 833-00-05-565.</w:t>
      </w:r>
    </w:p>
    <w:p w14:paraId="07EC35CC" w14:textId="77777777" w:rsidR="000526E2" w:rsidRDefault="000526E2" w:rsidP="00D0176B">
      <w:pPr>
        <w:spacing w:after="0" w:line="360" w:lineRule="auto"/>
        <w:jc w:val="both"/>
      </w:pPr>
      <w:r>
        <w:t>5. Wykonawcy należy się wynagrodzenie tylko za faktyczne wykonanie usługi.</w:t>
      </w:r>
    </w:p>
    <w:p w14:paraId="0BD8810B" w14:textId="77777777" w:rsidR="000526E2" w:rsidRDefault="000526E2" w:rsidP="00D0176B">
      <w:pPr>
        <w:spacing w:after="0" w:line="360" w:lineRule="auto"/>
        <w:jc w:val="center"/>
      </w:pPr>
      <w:r>
        <w:t>§4</w:t>
      </w:r>
    </w:p>
    <w:p w14:paraId="0BDB43BD" w14:textId="6115D223" w:rsidR="000526E2" w:rsidRDefault="000526E2" w:rsidP="00D0176B">
      <w:pPr>
        <w:spacing w:after="0" w:line="360" w:lineRule="auto"/>
        <w:jc w:val="both"/>
      </w:pPr>
      <w:r>
        <w:t xml:space="preserve">1. Prace objęte niniejszą umową realizowane </w:t>
      </w:r>
      <w:r w:rsidR="00366820">
        <w:t xml:space="preserve">będą według wykazu ilościowego, </w:t>
      </w:r>
      <w:r>
        <w:t xml:space="preserve">sporządzonego na podstawie wniosków mieszkańców </w:t>
      </w:r>
      <w:r w:rsidR="00366820">
        <w:t xml:space="preserve">miasta Brzeziny, </w:t>
      </w:r>
      <w:r>
        <w:t xml:space="preserve">zamierzających usunąć wyroby zawierające azbest ze swoich posesji. </w:t>
      </w:r>
      <w:r w:rsidR="00366820">
        <w:t xml:space="preserve">Zamawiający </w:t>
      </w:r>
      <w:r>
        <w:t xml:space="preserve">zobowiązany jest do przekazania Wykonawcy ww. </w:t>
      </w:r>
      <w:r w:rsidR="00366820">
        <w:t xml:space="preserve">wykazu w terminie </w:t>
      </w:r>
      <w:r w:rsidR="00E86FB1">
        <w:t>3</w:t>
      </w:r>
      <w:r w:rsidR="00366820">
        <w:t xml:space="preserve"> dni od dnia </w:t>
      </w:r>
      <w:r>
        <w:t>podpisania niniejszej umowy. Wykaz ilościowy, o którym mowa może ule</w:t>
      </w:r>
      <w:r w:rsidR="00366820">
        <w:t xml:space="preserve">c zmianie, o czym </w:t>
      </w:r>
      <w:r>
        <w:t>Zamawiający powiadomi Wykonawcę. Przy zwiększeniu b</w:t>
      </w:r>
      <w:r w:rsidR="00366820">
        <w:t xml:space="preserve">ądź zmniejszeniu ilości wyrobów </w:t>
      </w:r>
      <w:r>
        <w:t>azbestowych strony zastrzegają zachowanie stałych warunków umowy i ceny jednostkowej.</w:t>
      </w:r>
    </w:p>
    <w:p w14:paraId="75C25ABC" w14:textId="77777777" w:rsidR="000526E2" w:rsidRDefault="00366820" w:rsidP="00D0176B">
      <w:pPr>
        <w:spacing w:after="0" w:line="360" w:lineRule="auto"/>
        <w:jc w:val="both"/>
      </w:pPr>
      <w:r>
        <w:lastRenderedPageBreak/>
        <w:t>2</w:t>
      </w:r>
      <w:r w:rsidR="000526E2">
        <w:t>. Wykonawca obowiązany jest do demontażu i odbioru w</w:t>
      </w:r>
      <w:r>
        <w:t xml:space="preserve">szystkich wyrobów zawierających </w:t>
      </w:r>
      <w:r w:rsidR="000526E2">
        <w:t xml:space="preserve">azbest </w:t>
      </w:r>
      <w:r w:rsidR="00D158AA">
        <w:t xml:space="preserve">wskazanych przez Zamawiającego </w:t>
      </w:r>
      <w:r w:rsidR="000526E2">
        <w:t xml:space="preserve">pod rygorem </w:t>
      </w:r>
      <w:r w:rsidR="001E73DF">
        <w:t xml:space="preserve">zastosowania </w:t>
      </w:r>
      <w:r w:rsidR="000526E2">
        <w:t>kar</w:t>
      </w:r>
      <w:r w:rsidR="001E73DF">
        <w:t xml:space="preserve"> umownych</w:t>
      </w:r>
      <w:r w:rsidR="000526E2">
        <w:t>.</w:t>
      </w:r>
    </w:p>
    <w:p w14:paraId="3C1FDD87" w14:textId="77777777" w:rsidR="000526E2" w:rsidRDefault="00366820" w:rsidP="00D0176B">
      <w:pPr>
        <w:spacing w:after="0" w:line="360" w:lineRule="auto"/>
        <w:jc w:val="both"/>
      </w:pPr>
      <w:r>
        <w:t>3</w:t>
      </w:r>
      <w:r w:rsidR="000526E2">
        <w:t xml:space="preserve">. Miejscem wykonania </w:t>
      </w:r>
      <w:r w:rsidR="006211FB">
        <w:t>przedmiotu umowy</w:t>
      </w:r>
      <w:r w:rsidR="000526E2">
        <w:t xml:space="preserve"> jest teren </w:t>
      </w:r>
      <w:r>
        <w:t>miasta Brzeziny</w:t>
      </w:r>
      <w:r w:rsidR="000526E2">
        <w:t>.</w:t>
      </w:r>
    </w:p>
    <w:p w14:paraId="2D824801" w14:textId="77777777" w:rsidR="000526E2" w:rsidRDefault="000526E2" w:rsidP="00D0176B">
      <w:pPr>
        <w:spacing w:after="0" w:line="360" w:lineRule="auto"/>
        <w:jc w:val="both"/>
      </w:pPr>
      <w:r>
        <w:t>5. Wykonawca jest zobowiązany do przestrzegania terminu demontażu lub odbioru płyt</w:t>
      </w:r>
      <w:r w:rsidR="00366820">
        <w:t xml:space="preserve"> </w:t>
      </w:r>
      <w:r>
        <w:t>azbestowych zgodnie z harmonogramem. Odstąpienie od ustalonego terminu może wynikać</w:t>
      </w:r>
      <w:r w:rsidR="00366820">
        <w:t xml:space="preserve"> </w:t>
      </w:r>
      <w:r>
        <w:t>tylko z przyczyn niezależnych od Wykonawcy.</w:t>
      </w:r>
    </w:p>
    <w:p w14:paraId="7A111E89" w14:textId="77777777" w:rsidR="000526E2" w:rsidRDefault="000526E2" w:rsidP="00D0176B">
      <w:pPr>
        <w:spacing w:after="0" w:line="360" w:lineRule="auto"/>
        <w:jc w:val="both"/>
      </w:pPr>
      <w:r>
        <w:t>6. Wykonawca zobowiązany jest na bieżąco pisemnie informować Zamawi</w:t>
      </w:r>
      <w:r w:rsidR="00366820">
        <w:t xml:space="preserve">ającego </w:t>
      </w:r>
      <w:r>
        <w:t>o wszelkich zagrożeniach, trudnościach lub przeszk</w:t>
      </w:r>
      <w:r w:rsidR="00366820">
        <w:t xml:space="preserve">odach związanych z wykonywaniem </w:t>
      </w:r>
      <w:r>
        <w:t>przedmiotu umowy w terminie do 3 dni od dnia ich wystąpienia.</w:t>
      </w:r>
    </w:p>
    <w:p w14:paraId="7DCD553E" w14:textId="77777777" w:rsidR="000526E2" w:rsidRDefault="000526E2" w:rsidP="00D0176B">
      <w:pPr>
        <w:spacing w:after="0" w:line="360" w:lineRule="auto"/>
        <w:jc w:val="both"/>
      </w:pPr>
      <w:r>
        <w:t xml:space="preserve">7. Wykonawca zobowiązuje się do naprawy na własny koszt </w:t>
      </w:r>
      <w:r w:rsidR="00366820">
        <w:t xml:space="preserve">wszelkich szkód powstałych </w:t>
      </w:r>
      <w:r>
        <w:t>w związku z realizacja umowy.</w:t>
      </w:r>
    </w:p>
    <w:p w14:paraId="494C25E2" w14:textId="77777777" w:rsidR="000526E2" w:rsidRDefault="000526E2" w:rsidP="00D0176B">
      <w:pPr>
        <w:spacing w:after="0" w:line="360" w:lineRule="auto"/>
        <w:jc w:val="both"/>
      </w:pPr>
      <w:r>
        <w:t>8. Do obowiązków Wykonawcy należy zapewnienie w</w:t>
      </w:r>
      <w:r w:rsidR="00366820">
        <w:t xml:space="preserve">szystkich odpowiednich urządzeń </w:t>
      </w:r>
      <w:r>
        <w:t>i sprzętu niezbędnych do wykonania usługi.</w:t>
      </w:r>
    </w:p>
    <w:p w14:paraId="09561A68" w14:textId="77777777" w:rsidR="00366820" w:rsidRDefault="000526E2" w:rsidP="00D0176B">
      <w:pPr>
        <w:spacing w:after="0" w:line="360" w:lineRule="auto"/>
        <w:jc w:val="both"/>
      </w:pPr>
      <w:r>
        <w:t>9. Osobą do kontaktu</w:t>
      </w:r>
      <w:r w:rsidR="00366820">
        <w:t>:</w:t>
      </w:r>
    </w:p>
    <w:p w14:paraId="473FD050" w14:textId="77777777" w:rsidR="000526E2" w:rsidRDefault="00366820" w:rsidP="00D0176B">
      <w:pPr>
        <w:spacing w:after="0" w:line="360" w:lineRule="auto"/>
        <w:jc w:val="both"/>
      </w:pPr>
      <w:r>
        <w:t xml:space="preserve">1) </w:t>
      </w:r>
      <w:r w:rsidR="000526E2">
        <w:t xml:space="preserve"> ze strony Zamawiającego jest </w:t>
      </w:r>
      <w:r>
        <w:t>Agnieszka Guzek</w:t>
      </w:r>
      <w:r w:rsidR="000526E2">
        <w:t xml:space="preserve">, tel. </w:t>
      </w:r>
      <w:r>
        <w:t>46 8742667</w:t>
      </w:r>
      <w:r w:rsidR="000526E2">
        <w:t>,</w:t>
      </w:r>
    </w:p>
    <w:p w14:paraId="7627604E" w14:textId="77777777" w:rsidR="00366820" w:rsidRPr="00366820" w:rsidRDefault="000526E2" w:rsidP="00D0176B">
      <w:pPr>
        <w:spacing w:after="0" w:line="360" w:lineRule="auto"/>
        <w:jc w:val="both"/>
        <w:rPr>
          <w:lang w:val="en-US"/>
        </w:rPr>
      </w:pPr>
      <w:r w:rsidRPr="00366820">
        <w:rPr>
          <w:lang w:val="en-US"/>
        </w:rPr>
        <w:t xml:space="preserve">e-mail: </w:t>
      </w:r>
      <w:hyperlink r:id="rId5" w:history="1">
        <w:r w:rsidR="00366820" w:rsidRPr="00366820">
          <w:rPr>
            <w:rStyle w:val="Hipercze"/>
            <w:lang w:val="en-US"/>
          </w:rPr>
          <w:t>agnieszka.guzek@brzeziny.pl</w:t>
        </w:r>
      </w:hyperlink>
      <w:r w:rsidR="00366820" w:rsidRPr="00366820">
        <w:rPr>
          <w:lang w:val="en-US"/>
        </w:rPr>
        <w:t>,</w:t>
      </w:r>
    </w:p>
    <w:p w14:paraId="1A5DEAC8" w14:textId="7C068880" w:rsidR="00321732" w:rsidRPr="005C6511" w:rsidRDefault="00366820" w:rsidP="00D0176B">
      <w:pPr>
        <w:spacing w:after="0" w:line="360" w:lineRule="auto"/>
        <w:jc w:val="both"/>
        <w:rPr>
          <w:lang w:val="en-US"/>
        </w:rPr>
      </w:pPr>
      <w:r>
        <w:t xml:space="preserve">2) </w:t>
      </w:r>
      <w:r w:rsidR="000526E2">
        <w:t xml:space="preserve"> ze strony Wykonawcy: </w:t>
      </w:r>
      <w:r w:rsidR="00966828">
        <w:t>………………………………</w:t>
      </w:r>
      <w:r w:rsidR="00F25FD2">
        <w:t xml:space="preserve"> </w:t>
      </w:r>
      <w:r w:rsidR="000526E2">
        <w:t>tel</w:t>
      </w:r>
      <w:r w:rsidR="00F25FD2">
        <w:t xml:space="preserve">. </w:t>
      </w:r>
      <w:r w:rsidR="000526E2">
        <w:t xml:space="preserve"> </w:t>
      </w:r>
      <w:r w:rsidR="00966828">
        <w:rPr>
          <w:lang w:val="en-US"/>
        </w:rPr>
        <w:t>……………………</w:t>
      </w:r>
      <w:r w:rsidR="005C6511" w:rsidRPr="005C6511">
        <w:rPr>
          <w:lang w:val="en-US"/>
        </w:rPr>
        <w:t xml:space="preserve">, </w:t>
      </w:r>
      <w:r w:rsidR="00F25FD2" w:rsidRPr="005C6511">
        <w:rPr>
          <w:lang w:val="en-US"/>
        </w:rPr>
        <w:t xml:space="preserve"> </w:t>
      </w:r>
      <w:r w:rsidR="000526E2" w:rsidRPr="005C6511">
        <w:rPr>
          <w:lang w:val="en-US"/>
        </w:rPr>
        <w:t>e-mail</w:t>
      </w:r>
      <w:r w:rsidR="005C6511" w:rsidRPr="005C6511">
        <w:rPr>
          <w:lang w:val="en-US"/>
        </w:rPr>
        <w:t xml:space="preserve">: </w:t>
      </w:r>
      <w:r w:rsidR="00E86FB1">
        <w:t>……………….</w:t>
      </w:r>
    </w:p>
    <w:p w14:paraId="12E17D05" w14:textId="77777777" w:rsidR="000526E2" w:rsidRDefault="000526E2" w:rsidP="00D0176B">
      <w:pPr>
        <w:spacing w:after="0" w:line="360" w:lineRule="auto"/>
        <w:jc w:val="center"/>
      </w:pPr>
      <w:r>
        <w:t>§5</w:t>
      </w:r>
    </w:p>
    <w:p w14:paraId="6F85E402" w14:textId="62026E79" w:rsidR="000526E2" w:rsidRDefault="000526E2" w:rsidP="00D0176B">
      <w:pPr>
        <w:spacing w:after="0" w:line="360" w:lineRule="auto"/>
        <w:jc w:val="both"/>
      </w:pPr>
      <w:r>
        <w:t>Termin wykonania całego przedmiotu umowy ustala się następująco: rozpoczęcie od dnia</w:t>
      </w:r>
      <w:r w:rsidR="00D0176B">
        <w:t xml:space="preserve"> </w:t>
      </w:r>
      <w:r>
        <w:t xml:space="preserve">zawarcia umowy, zakończenie do dnia </w:t>
      </w:r>
      <w:r w:rsidR="00D158AA">
        <w:t>15.</w:t>
      </w:r>
      <w:r w:rsidR="00E86FB1">
        <w:t>12</w:t>
      </w:r>
      <w:r w:rsidR="00D158AA">
        <w:t>.202</w:t>
      </w:r>
      <w:r w:rsidR="00E86FB1">
        <w:t>4</w:t>
      </w:r>
      <w:r w:rsidR="00D158AA">
        <w:t xml:space="preserve"> r. </w:t>
      </w:r>
    </w:p>
    <w:p w14:paraId="7E890D98" w14:textId="77777777" w:rsidR="000526E2" w:rsidRDefault="000526E2" w:rsidP="00D0176B">
      <w:pPr>
        <w:spacing w:after="0" w:line="360" w:lineRule="auto"/>
        <w:jc w:val="center"/>
      </w:pPr>
      <w:r>
        <w:t>§6</w:t>
      </w:r>
    </w:p>
    <w:p w14:paraId="6ADB7D92" w14:textId="77777777" w:rsidR="000526E2" w:rsidRDefault="000526E2" w:rsidP="00C27FDC">
      <w:pPr>
        <w:spacing w:after="0" w:line="360" w:lineRule="auto"/>
        <w:jc w:val="both"/>
      </w:pPr>
      <w:r>
        <w:t>1. Wykonawca zapłaci kary umowne:</w:t>
      </w:r>
    </w:p>
    <w:p w14:paraId="016D45E6" w14:textId="32E003F3" w:rsidR="000526E2" w:rsidRDefault="000526E2" w:rsidP="00C27FDC">
      <w:pPr>
        <w:spacing w:after="0" w:line="360" w:lineRule="auto"/>
        <w:jc w:val="both"/>
      </w:pPr>
      <w:r>
        <w:t xml:space="preserve">1) za zwłokę w wykonaniu </w:t>
      </w:r>
      <w:r w:rsidR="006211FB">
        <w:t>przedmiotu umowy</w:t>
      </w:r>
      <w:r>
        <w:t xml:space="preserve"> w wyso</w:t>
      </w:r>
      <w:r w:rsidR="00366820">
        <w:t xml:space="preserve">kości 1% łącznego wynagrodzenia </w:t>
      </w:r>
      <w:r>
        <w:t>umownego brutto wskazanego w § 3 pkt 2 niniejsz</w:t>
      </w:r>
      <w:r w:rsidR="00366820">
        <w:t>ej umowy za każdy dzień zwłoki, licząc</w:t>
      </w:r>
      <w:r>
        <w:t xml:space="preserve"> od umownego końcowego terminu jej wykonania (tj. </w:t>
      </w:r>
      <w:r w:rsidR="00D158AA" w:rsidRPr="00D158AA">
        <w:t>15.</w:t>
      </w:r>
      <w:r w:rsidR="00E86FB1">
        <w:t>12</w:t>
      </w:r>
      <w:r w:rsidR="00D158AA" w:rsidRPr="00D158AA">
        <w:t>.20</w:t>
      </w:r>
      <w:r w:rsidR="00E86FB1">
        <w:t>24</w:t>
      </w:r>
      <w:r w:rsidR="00D158AA" w:rsidRPr="00D158AA">
        <w:t xml:space="preserve"> r.</w:t>
      </w:r>
      <w:r>
        <w:t>),</w:t>
      </w:r>
    </w:p>
    <w:p w14:paraId="581F45C5" w14:textId="77777777" w:rsidR="000526E2" w:rsidRDefault="000526E2" w:rsidP="00C27FDC">
      <w:pPr>
        <w:spacing w:after="0" w:line="360" w:lineRule="auto"/>
        <w:jc w:val="both"/>
      </w:pPr>
      <w:r>
        <w:t xml:space="preserve">2) za niewykonywanie obowiązku wskazanego w § 1 pkt 2 </w:t>
      </w:r>
      <w:proofErr w:type="spellStart"/>
      <w:r>
        <w:t>ppkt</w:t>
      </w:r>
      <w:proofErr w:type="spellEnd"/>
      <w:r>
        <w:t xml:space="preserve"> 6 nini</w:t>
      </w:r>
      <w:r w:rsidR="00366820">
        <w:t xml:space="preserve">ejszej umowy </w:t>
      </w:r>
      <w:r>
        <w:t>w wysokości 1% łącznego wynagrodzenia umowneg</w:t>
      </w:r>
      <w:r w:rsidR="00366820">
        <w:t xml:space="preserve">o brutto wskazanego w § 3 pkt 2 </w:t>
      </w:r>
      <w:r>
        <w:t>niniejszej umowy za każdy ujawniony przypadek,</w:t>
      </w:r>
    </w:p>
    <w:p w14:paraId="42C47FC4" w14:textId="77777777" w:rsidR="000526E2" w:rsidRDefault="000526E2" w:rsidP="00C27FDC">
      <w:pPr>
        <w:spacing w:after="0" w:line="360" w:lineRule="auto"/>
        <w:jc w:val="both"/>
      </w:pPr>
      <w:r>
        <w:t>3) za nieterminowe, niezgodne z harmonogram</w:t>
      </w:r>
      <w:r w:rsidR="00366820">
        <w:t xml:space="preserve">em wykonanie usługi w wysokości </w:t>
      </w:r>
      <w:r>
        <w:t>1% łącznego wynagrodzenia umownego brutto ws</w:t>
      </w:r>
      <w:r w:rsidR="00366820">
        <w:t xml:space="preserve">kazanego w § 3 pkt 2 niniejszej </w:t>
      </w:r>
      <w:r>
        <w:t xml:space="preserve">umowy za </w:t>
      </w:r>
      <w:r w:rsidR="00366820">
        <w:t>każdy</w:t>
      </w:r>
      <w:r>
        <w:t xml:space="preserve"> dzień zwłoki, </w:t>
      </w:r>
      <w:r w:rsidR="00366820">
        <w:t>licząc</w:t>
      </w:r>
      <w:r>
        <w:t xml:space="preserve"> od umown</w:t>
      </w:r>
      <w:r w:rsidR="00366820">
        <w:t xml:space="preserve">ego określonego w harmonogramie </w:t>
      </w:r>
      <w:r>
        <w:t>terminu jej wykonania,</w:t>
      </w:r>
    </w:p>
    <w:p w14:paraId="07666869" w14:textId="082D66B9" w:rsidR="000526E2" w:rsidRDefault="00366820" w:rsidP="00C27FDC">
      <w:pPr>
        <w:spacing w:after="0" w:line="360" w:lineRule="auto"/>
        <w:jc w:val="both"/>
      </w:pPr>
      <w:r>
        <w:t>4</w:t>
      </w:r>
      <w:r w:rsidR="000526E2">
        <w:t>) za nieterminowe złożenie kompletnych dokument</w:t>
      </w:r>
      <w:r>
        <w:t xml:space="preserve">ów rozliczeniowych wymienionych </w:t>
      </w:r>
      <w:r w:rsidR="000526E2">
        <w:t>w § 1 pkt 3 w wysokości 1% łącznego wynagrodz</w:t>
      </w:r>
      <w:r>
        <w:t xml:space="preserve">enia umownego brutto wskazanego </w:t>
      </w:r>
      <w:r w:rsidR="000526E2">
        <w:t>w § 3 pkt 2 niniejszej umowy za każdy d</w:t>
      </w:r>
      <w:r>
        <w:t xml:space="preserve">zień zwłoki, licząc od umownego </w:t>
      </w:r>
      <w:r w:rsidR="000526E2">
        <w:t xml:space="preserve">końcowego terminu jej wykonania (tj. </w:t>
      </w:r>
      <w:r w:rsidR="00D158AA" w:rsidRPr="00D158AA">
        <w:t>15.</w:t>
      </w:r>
      <w:r w:rsidR="00E86FB1">
        <w:t>12</w:t>
      </w:r>
      <w:r w:rsidR="00D158AA" w:rsidRPr="00D158AA">
        <w:t>.20</w:t>
      </w:r>
      <w:r w:rsidR="00E86FB1">
        <w:t>24</w:t>
      </w:r>
      <w:r w:rsidR="00D158AA" w:rsidRPr="00D158AA">
        <w:t xml:space="preserve"> r.</w:t>
      </w:r>
      <w:r w:rsidR="000526E2">
        <w:t>),</w:t>
      </w:r>
    </w:p>
    <w:p w14:paraId="7EC02E53" w14:textId="77777777" w:rsidR="000526E2" w:rsidRDefault="000526E2" w:rsidP="00C27FDC">
      <w:pPr>
        <w:spacing w:after="0" w:line="360" w:lineRule="auto"/>
        <w:jc w:val="both"/>
      </w:pPr>
      <w:r>
        <w:lastRenderedPageBreak/>
        <w:t>6) za odstąpienie od umowy z przyczyn niezależnyc</w:t>
      </w:r>
      <w:r w:rsidR="00366820">
        <w:t xml:space="preserve">h od Zamawiającego, w wysokości </w:t>
      </w:r>
      <w:r>
        <w:t>25% łącznego wynagrodzenia umownego brutto ws</w:t>
      </w:r>
      <w:r w:rsidR="00366820">
        <w:t xml:space="preserve">kazanego w § 3 pkt 2 niniejszej </w:t>
      </w:r>
      <w:r>
        <w:t>umowy,</w:t>
      </w:r>
    </w:p>
    <w:p w14:paraId="2DBE3079" w14:textId="77777777" w:rsidR="000526E2" w:rsidRDefault="000526E2" w:rsidP="00C27FDC">
      <w:pPr>
        <w:spacing w:after="0" w:line="360" w:lineRule="auto"/>
        <w:jc w:val="both"/>
      </w:pPr>
      <w:r>
        <w:t>7) za niewykonanie demontażu lub odbioru ze stos</w:t>
      </w:r>
      <w:r w:rsidR="00366820">
        <w:t xml:space="preserve">u/pryzmy azbestu, o którym mowa </w:t>
      </w:r>
      <w:r>
        <w:t xml:space="preserve">w § 4 pkt 2, z każdej nieruchomości objętej </w:t>
      </w:r>
      <w:r w:rsidR="00366820">
        <w:t xml:space="preserve">niniejszą umową w wysokości 10% </w:t>
      </w:r>
      <w:r>
        <w:t>łącznego wynagrodzenia brutto za każdy ujawniony przypadek.</w:t>
      </w:r>
    </w:p>
    <w:p w14:paraId="7456516B" w14:textId="77777777" w:rsidR="000526E2" w:rsidRDefault="000526E2" w:rsidP="00C27FDC">
      <w:pPr>
        <w:spacing w:after="0" w:line="360" w:lineRule="auto"/>
        <w:jc w:val="both"/>
      </w:pPr>
      <w:r>
        <w:t>2. Zamawiający zastrzega sobie prawo dochodzenia odsz</w:t>
      </w:r>
      <w:r w:rsidR="00366820">
        <w:t xml:space="preserve">kodowania przewyższającego kary </w:t>
      </w:r>
      <w:r>
        <w:t>umowne na zasadach ogólnych.</w:t>
      </w:r>
    </w:p>
    <w:p w14:paraId="2E7E704E" w14:textId="77777777" w:rsidR="000526E2" w:rsidRDefault="000526E2" w:rsidP="00C27FDC">
      <w:pPr>
        <w:spacing w:after="0" w:line="360" w:lineRule="auto"/>
        <w:jc w:val="both"/>
      </w:pPr>
      <w:r>
        <w:t>3. Zamawiający zastrzega sobie możliwość potr</w:t>
      </w:r>
      <w:r w:rsidR="00366820">
        <w:t xml:space="preserve">acenia kar umownych z należnego </w:t>
      </w:r>
      <w:r>
        <w:t>Wykonawcy wynagrodzenia</w:t>
      </w:r>
      <w:r w:rsidR="001E73DF">
        <w:t>, na co Wykonawca wyraża zgodę</w:t>
      </w:r>
      <w:r>
        <w:t>.</w:t>
      </w:r>
    </w:p>
    <w:p w14:paraId="43A732AF" w14:textId="77777777" w:rsidR="000526E2" w:rsidRDefault="000526E2" w:rsidP="00D0176B">
      <w:pPr>
        <w:spacing w:after="0" w:line="360" w:lineRule="auto"/>
        <w:jc w:val="center"/>
      </w:pPr>
      <w:r>
        <w:t>§7</w:t>
      </w:r>
    </w:p>
    <w:p w14:paraId="00502EF5" w14:textId="77777777" w:rsidR="000526E2" w:rsidRDefault="000526E2" w:rsidP="00D0176B">
      <w:pPr>
        <w:spacing w:after="0" w:line="360" w:lineRule="auto"/>
        <w:jc w:val="both"/>
      </w:pPr>
      <w:r>
        <w:t>1. W razie wystąpienia istotnej zmiany okoliczności, c</w:t>
      </w:r>
      <w:r w:rsidR="00366820">
        <w:t xml:space="preserve">zego nie można było przewidzieć </w:t>
      </w:r>
      <w:r>
        <w:t>w c</w:t>
      </w:r>
      <w:r w:rsidR="00366820">
        <w:t xml:space="preserve">hwili zawarcia niniejszej umowy, </w:t>
      </w:r>
      <w:r>
        <w:t xml:space="preserve"> Zamawiający może odstąpić od umowy w termini</w:t>
      </w:r>
      <w:r w:rsidR="00366820">
        <w:t xml:space="preserve">e </w:t>
      </w:r>
      <w:r>
        <w:t>30 dni do dnia powzięcia wiadomości o tych okolicznośc</w:t>
      </w:r>
      <w:r w:rsidR="00366820">
        <w:t xml:space="preserve">iach. W tym przypadku Wykonawca </w:t>
      </w:r>
      <w:r>
        <w:t>może żądać wyłącznie wynagrodzenia należnego z tytułu wykonania części umowy.</w:t>
      </w:r>
    </w:p>
    <w:p w14:paraId="1F261624" w14:textId="77777777" w:rsidR="000526E2" w:rsidRDefault="000526E2" w:rsidP="00D0176B">
      <w:pPr>
        <w:spacing w:after="0" w:line="360" w:lineRule="auto"/>
        <w:jc w:val="both"/>
      </w:pPr>
      <w:r>
        <w:t>2. Zamawiający może odstąpić od umowy w przypadku, gdy:</w:t>
      </w:r>
    </w:p>
    <w:p w14:paraId="132C3235" w14:textId="77777777" w:rsidR="000526E2" w:rsidRDefault="000526E2" w:rsidP="00D0176B">
      <w:pPr>
        <w:spacing w:after="0" w:line="360" w:lineRule="auto"/>
        <w:jc w:val="both"/>
      </w:pPr>
      <w:r>
        <w:t>1) Wykonawca nie rozpoczął prac bez uzasadnionych pr</w:t>
      </w:r>
      <w:r w:rsidR="00366820">
        <w:t xml:space="preserve">zyczyn, albo nie kontynuuje ich </w:t>
      </w:r>
      <w:r>
        <w:t>pomimo wezwania Zamawiającego złożonego na piśm</w:t>
      </w:r>
      <w:r w:rsidR="00366820">
        <w:t xml:space="preserve">ie, przez okres dłuższy niż dwa </w:t>
      </w:r>
      <w:r>
        <w:t>tygodnie, w terminie miesiąca od powzięcia informacji o powyższej okoliczności,</w:t>
      </w:r>
    </w:p>
    <w:p w14:paraId="218ED5ED" w14:textId="77777777" w:rsidR="001E73DF" w:rsidRDefault="000526E2" w:rsidP="00D0176B">
      <w:pPr>
        <w:spacing w:after="0" w:line="360" w:lineRule="auto"/>
        <w:jc w:val="both"/>
      </w:pPr>
      <w:r>
        <w:t xml:space="preserve">2) Wykonawca rażąco narusza warunki umowy, a w </w:t>
      </w:r>
      <w:r w:rsidR="00366820">
        <w:t xml:space="preserve">szczególności wykonuje usługę </w:t>
      </w:r>
      <w:r>
        <w:t xml:space="preserve">z naruszeniem przepisów o bezpieczeństwie przy </w:t>
      </w:r>
      <w:r w:rsidR="00366820">
        <w:t xml:space="preserve">pracach związanych z usuwaniem </w:t>
      </w:r>
      <w:r>
        <w:t>azbestu, w terminie miesiąca od daty powzięcia informacji o powyższej okoliczności.</w:t>
      </w:r>
    </w:p>
    <w:p w14:paraId="7FB1A130" w14:textId="77777777" w:rsidR="000526E2" w:rsidRDefault="000526E2" w:rsidP="00D0176B">
      <w:pPr>
        <w:spacing w:after="0" w:line="360" w:lineRule="auto"/>
        <w:jc w:val="both"/>
      </w:pPr>
      <w:r>
        <w:t>3. Zamawiający ma prawo do przerwania robót w przypadku zaistnien</w:t>
      </w:r>
      <w:r w:rsidR="00366820">
        <w:t xml:space="preserve">ia zdarzeń </w:t>
      </w:r>
      <w:r>
        <w:t>niezależnych od Zamawiającego, które uniemożliwiają pr</w:t>
      </w:r>
      <w:r w:rsidR="00366820">
        <w:t xml:space="preserve">owadzenie prac. Roboty wykonane </w:t>
      </w:r>
      <w:r>
        <w:t>do momentu przerwy zostaną rozliczone zgodnie z postanowieniami niniejszej umowy.</w:t>
      </w:r>
    </w:p>
    <w:p w14:paraId="5C81A233" w14:textId="77777777" w:rsidR="000526E2" w:rsidRDefault="000526E2" w:rsidP="00D0176B">
      <w:pPr>
        <w:spacing w:after="0" w:line="360" w:lineRule="auto"/>
        <w:jc w:val="both"/>
      </w:pPr>
      <w:r>
        <w:t>4. Przerwa w robotach, jak też ich wznowienie uzgodnio</w:t>
      </w:r>
      <w:r w:rsidR="00366820">
        <w:t xml:space="preserve">ne zostaną w aneksach do umowy, </w:t>
      </w:r>
      <w:r>
        <w:t>w których również określone będą nowe terminy realizacji p</w:t>
      </w:r>
      <w:r w:rsidR="00366820">
        <w:t xml:space="preserve">ozostałego do wykonania zakresu </w:t>
      </w:r>
      <w:r>
        <w:t>robót.</w:t>
      </w:r>
    </w:p>
    <w:p w14:paraId="743870CA" w14:textId="77777777" w:rsidR="000526E2" w:rsidRDefault="000526E2" w:rsidP="00D0176B">
      <w:pPr>
        <w:spacing w:after="0" w:line="360" w:lineRule="auto"/>
        <w:jc w:val="both"/>
      </w:pPr>
      <w:r>
        <w:t>5. W każdym przypadku niezbędny, dodatkowy czas przeznaczony na wykonanie</w:t>
      </w:r>
      <w:r w:rsidR="00366820">
        <w:t xml:space="preserve"> </w:t>
      </w:r>
      <w:r w:rsidR="006211FB">
        <w:t>przedmiotu umowy</w:t>
      </w:r>
      <w:r>
        <w:t xml:space="preserve"> będzie ustalany na bieżąco przez Zamawiającego.</w:t>
      </w:r>
    </w:p>
    <w:p w14:paraId="344BF5A9" w14:textId="77777777" w:rsidR="000526E2" w:rsidRDefault="000526E2" w:rsidP="00D0176B">
      <w:pPr>
        <w:spacing w:after="0" w:line="360" w:lineRule="auto"/>
        <w:jc w:val="both"/>
      </w:pPr>
      <w:r>
        <w:t>6. Zmiana postanowień zawartej umowy może nastąp</w:t>
      </w:r>
      <w:r w:rsidR="00366820">
        <w:t xml:space="preserve">ić wyłącznie za zgodą obu stron </w:t>
      </w:r>
      <w:r>
        <w:t>wyrażoną w formie pisemnego aneksu pod rygorem nieważności.</w:t>
      </w:r>
    </w:p>
    <w:p w14:paraId="611C2D08" w14:textId="77777777" w:rsidR="000526E2" w:rsidRDefault="000526E2" w:rsidP="00D0176B">
      <w:pPr>
        <w:spacing w:after="0" w:line="360" w:lineRule="auto"/>
        <w:jc w:val="center"/>
      </w:pPr>
      <w:r>
        <w:t>§8</w:t>
      </w:r>
    </w:p>
    <w:p w14:paraId="10F8878B" w14:textId="77777777" w:rsidR="000526E2" w:rsidRDefault="000526E2" w:rsidP="00D0176B">
      <w:pPr>
        <w:spacing w:after="0" w:line="360" w:lineRule="auto"/>
        <w:jc w:val="both"/>
      </w:pPr>
      <w:r>
        <w:t>1. W sprawach nieuregulowanych niniejszą umową obowiąz</w:t>
      </w:r>
      <w:r w:rsidR="00366820">
        <w:t xml:space="preserve">ują w szczególności przepisy </w:t>
      </w:r>
      <w:r>
        <w:t xml:space="preserve">kodeksu </w:t>
      </w:r>
      <w:r w:rsidR="00366820">
        <w:t>cywilnego</w:t>
      </w:r>
      <w:r>
        <w:t>, ustawy prawo ochrony środowiska, ustawy o odpadach.</w:t>
      </w:r>
    </w:p>
    <w:p w14:paraId="297487BC" w14:textId="77777777" w:rsidR="000526E2" w:rsidRDefault="000526E2" w:rsidP="00D0176B">
      <w:pPr>
        <w:spacing w:after="0" w:line="360" w:lineRule="auto"/>
        <w:jc w:val="both"/>
      </w:pPr>
      <w:r>
        <w:t>2. Wszelkie spory wynikłe na tle niniejszej umowy będ</w:t>
      </w:r>
      <w:r w:rsidR="00366820">
        <w:t xml:space="preserve">ą poddawane pod rozstrzygnięcie </w:t>
      </w:r>
      <w:r>
        <w:t>Sądowi właściwemu dla Zamawiającego</w:t>
      </w:r>
    </w:p>
    <w:p w14:paraId="7687FF86" w14:textId="77777777" w:rsidR="000526E2" w:rsidRDefault="000526E2" w:rsidP="00D0176B">
      <w:pPr>
        <w:spacing w:after="0" w:line="360" w:lineRule="auto"/>
        <w:jc w:val="both"/>
      </w:pPr>
      <w:r>
        <w:lastRenderedPageBreak/>
        <w:t>3. Wykonawca ponosi pełną odpowiedzialność za ewentual</w:t>
      </w:r>
      <w:r w:rsidR="00366820">
        <w:t xml:space="preserve">ne szkody w mieniu i wobec osób </w:t>
      </w:r>
      <w:r>
        <w:t>trzecich powstałych w związku z wykonywaniem zakresu niniejszej umowy.</w:t>
      </w:r>
    </w:p>
    <w:p w14:paraId="5A62BBC7" w14:textId="77777777" w:rsidR="000526E2" w:rsidRDefault="000526E2" w:rsidP="00D0176B">
      <w:pPr>
        <w:spacing w:after="0" w:line="360" w:lineRule="auto"/>
        <w:jc w:val="both"/>
      </w:pPr>
      <w:r>
        <w:t>4. Wykonawca zobowiązuje się do naprawi</w:t>
      </w:r>
      <w:r w:rsidR="00366820">
        <w:t xml:space="preserve">enia wszelkich szkód związanych </w:t>
      </w:r>
      <w:r>
        <w:t>z wykonywaniem przedmiotu umowy właścicielowi nieruchomości oraz osobom trzecim.</w:t>
      </w:r>
    </w:p>
    <w:p w14:paraId="18CAA420" w14:textId="77777777" w:rsidR="000526E2" w:rsidRDefault="000526E2" w:rsidP="00D0176B">
      <w:pPr>
        <w:spacing w:after="0" w:line="360" w:lineRule="auto"/>
        <w:jc w:val="both"/>
      </w:pPr>
      <w:r>
        <w:t>5. Wykonawca jest zobowiązany zabezpieczyć i oznako</w:t>
      </w:r>
      <w:r w:rsidR="00366820">
        <w:t xml:space="preserve">wać prowadzone roboty oraz </w:t>
      </w:r>
      <w:r w:rsidR="00D0176B">
        <w:t>dbać o</w:t>
      </w:r>
      <w:r>
        <w:t xml:space="preserve"> stan techniczny i prawidłowość oznakowania przez cały czas realizacji zadania.</w:t>
      </w:r>
    </w:p>
    <w:p w14:paraId="31072981" w14:textId="77777777" w:rsidR="000526E2" w:rsidRDefault="000526E2" w:rsidP="00D0176B">
      <w:pPr>
        <w:spacing w:after="0" w:line="360" w:lineRule="auto"/>
        <w:jc w:val="center"/>
      </w:pPr>
      <w:r>
        <w:t>§ 9.</w:t>
      </w:r>
    </w:p>
    <w:p w14:paraId="7AD01772" w14:textId="77777777" w:rsidR="00D0176B" w:rsidRDefault="00D0176B" w:rsidP="00D0176B">
      <w:pPr>
        <w:spacing w:after="0" w:line="360" w:lineRule="auto"/>
        <w:jc w:val="both"/>
      </w:pPr>
      <w:r>
        <w:t xml:space="preserve">1. Strony zgodnie oświadczają, iż zobowiązują się do zapewnienia należytej i zgodnej z przepisami prawa  ochrony danych osobowych w związku z wykonywaniem umowy, w tym do stosowania się do wymogów wynikających z rozporządzenia Parlamentu Europejskiego i Rady ( UE) 2016/679 z dnia 27 kwietnia 2016 r. w sprawie ochrony osób fizycznych w związku z przetwarzaniem danych osobowych i w sprawie swobodnego przepływu takich danych oraz uchylenia dyrektywy 95/46/WE. </w:t>
      </w:r>
    </w:p>
    <w:p w14:paraId="1C206B99" w14:textId="77777777" w:rsidR="00D0176B" w:rsidRDefault="00D0176B" w:rsidP="00D0176B">
      <w:pPr>
        <w:spacing w:after="0" w:line="360" w:lineRule="auto"/>
        <w:jc w:val="both"/>
      </w:pPr>
      <w:r>
        <w:t>2. Strony zgodnie oświadczają, że dane osobowe zawarte, w szczególności w treści umowy lub załącznikach do umowy, zostały dostarczone przez Strony. W przypadku, gdy dotyczą one pracowników, współpracowników, reprezentantów, przedstawicieli Strony,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22CC97BD" w14:textId="77777777" w:rsidR="00D0176B" w:rsidRDefault="00D0176B" w:rsidP="00D0176B">
      <w:pPr>
        <w:spacing w:after="0" w:line="360" w:lineRule="auto"/>
        <w:jc w:val="both"/>
      </w:pPr>
      <w:r>
        <w:t>3. W przypadku naruszenia zobowiązania wskazanego powyżej, Strona która dokonała naruszenia zobowiązana będzie do naprawienia szkody jaką druga Strona poniosła z tego tytułu na zasadach ogólnych.</w:t>
      </w:r>
    </w:p>
    <w:p w14:paraId="1DE5E842" w14:textId="77777777" w:rsidR="00D0176B" w:rsidRDefault="00D0176B" w:rsidP="00D0176B">
      <w:pPr>
        <w:spacing w:after="0" w:line="360" w:lineRule="auto"/>
        <w:jc w:val="center"/>
      </w:pPr>
      <w:r w:rsidRPr="00D0176B">
        <w:t>§10.</w:t>
      </w:r>
    </w:p>
    <w:p w14:paraId="180BE11A" w14:textId="77777777" w:rsidR="00D0176B" w:rsidRDefault="00D0176B" w:rsidP="00D0176B">
      <w:pPr>
        <w:spacing w:after="0" w:line="360" w:lineRule="auto"/>
        <w:jc w:val="both"/>
      </w:pPr>
      <w:r>
        <w:t>Umowę sporządzono w trzech jednobrzmiących egzemplarzach, z  tego dwa egz. otrzyma Zamawiający, a jeden egz. Wykonawca.</w:t>
      </w:r>
    </w:p>
    <w:p w14:paraId="1AC773F8" w14:textId="77777777" w:rsidR="00D0176B" w:rsidRDefault="00D0176B" w:rsidP="00D0176B"/>
    <w:p w14:paraId="70B8BC8B" w14:textId="77777777" w:rsidR="000526E2" w:rsidRDefault="000526E2" w:rsidP="000526E2">
      <w:r>
        <w:t>ZAMAWIAJĄCY</w:t>
      </w:r>
      <w:r w:rsidR="00366820">
        <w:t xml:space="preserve">                                                                                                                 </w:t>
      </w:r>
      <w:r w:rsidRPr="000526E2">
        <w:t>WYKONAWCA</w:t>
      </w:r>
    </w:p>
    <w:p w14:paraId="7A261D53" w14:textId="77777777" w:rsidR="000526E2" w:rsidRDefault="000526E2" w:rsidP="000526E2"/>
    <w:p w14:paraId="233FEAAC" w14:textId="77777777" w:rsidR="000526E2" w:rsidRDefault="000526E2" w:rsidP="000526E2"/>
    <w:p w14:paraId="661A8327" w14:textId="77777777" w:rsidR="000526E2" w:rsidRDefault="000526E2" w:rsidP="000526E2"/>
    <w:p w14:paraId="222651A0" w14:textId="77777777" w:rsidR="000526E2" w:rsidRDefault="000526E2" w:rsidP="000526E2"/>
    <w:p w14:paraId="024A4354" w14:textId="77777777" w:rsidR="00E86FB1" w:rsidRDefault="00E86FB1" w:rsidP="00C27FDC">
      <w:pPr>
        <w:jc w:val="right"/>
      </w:pPr>
    </w:p>
    <w:p w14:paraId="51349F7D" w14:textId="77777777" w:rsidR="00E86FB1" w:rsidRDefault="00E86FB1" w:rsidP="00C27FDC">
      <w:pPr>
        <w:jc w:val="right"/>
      </w:pPr>
    </w:p>
    <w:p w14:paraId="65863CB5" w14:textId="77777777" w:rsidR="00E86FB1" w:rsidRDefault="00E86FB1" w:rsidP="00C27FDC">
      <w:pPr>
        <w:jc w:val="right"/>
      </w:pPr>
    </w:p>
    <w:p w14:paraId="33163487" w14:textId="6AD76D3A" w:rsidR="000526E2" w:rsidRDefault="000526E2" w:rsidP="00C27FDC">
      <w:pPr>
        <w:jc w:val="right"/>
      </w:pPr>
      <w:r>
        <w:t>Załącznik nr 1 do umowy</w:t>
      </w:r>
    </w:p>
    <w:p w14:paraId="75E9EADE" w14:textId="1D7F9F27" w:rsidR="000526E2" w:rsidRDefault="000526E2" w:rsidP="000526E2">
      <w:r>
        <w:lastRenderedPageBreak/>
        <w:t xml:space="preserve">HARMONOGRAM PRAC: </w:t>
      </w:r>
      <w:r w:rsidR="00C27FDC" w:rsidRPr="00C27FDC">
        <w:t>pn.:   „Usuwanie wyrobów zawierających azbest na terenie Miasta Brzeziny w 20</w:t>
      </w:r>
      <w:r w:rsidR="00E86FB1">
        <w:t>24</w:t>
      </w:r>
      <w:r w:rsidR="00C27FDC" w:rsidRPr="00C27FDC">
        <w:t xml:space="preserve"> r.” </w:t>
      </w:r>
      <w:r w:rsidR="00C27FDC">
        <w:t xml:space="preserve">– ZGODNIE </w:t>
      </w:r>
      <w:r>
        <w:t>z UMOWĄ</w:t>
      </w:r>
      <w:r w:rsidR="00C27FDC">
        <w:t xml:space="preserve"> NR </w:t>
      </w:r>
      <w:r w:rsidR="005C6511">
        <w:t xml:space="preserve">RI. </w:t>
      </w:r>
      <w:r w:rsidR="00966828">
        <w:t>……</w:t>
      </w:r>
      <w:r w:rsidR="00010702">
        <w:t>/</w:t>
      </w:r>
      <w:r w:rsidR="00C27FDC">
        <w:t>20</w:t>
      </w:r>
      <w:r w:rsidR="00E86FB1">
        <w:t>24</w:t>
      </w:r>
      <w:r w:rsidR="00C27FDC">
        <w:t xml:space="preserve"> </w:t>
      </w:r>
      <w:r>
        <w:t xml:space="preserve"> ZAWARTĄ DNIA</w:t>
      </w:r>
      <w:r w:rsidR="00C27FDC">
        <w:t xml:space="preserve"> </w:t>
      </w:r>
      <w:r w:rsidR="00966828">
        <w:t>…………………………..</w:t>
      </w:r>
      <w:r w:rsidR="00010702">
        <w:t xml:space="preserve"> </w:t>
      </w:r>
      <w:r w:rsidR="005C6511">
        <w:t xml:space="preserve">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2862"/>
        <w:gridCol w:w="3399"/>
        <w:gridCol w:w="2266"/>
      </w:tblGrid>
      <w:tr w:rsidR="00C27FDC" w14:paraId="50E2483B" w14:textId="77777777" w:rsidTr="00966828">
        <w:trPr>
          <w:trHeight w:val="1066"/>
        </w:trPr>
        <w:tc>
          <w:tcPr>
            <w:tcW w:w="535" w:type="dxa"/>
          </w:tcPr>
          <w:p w14:paraId="29E43FF6" w14:textId="77777777" w:rsidR="00C27FDC" w:rsidRDefault="00C27FDC" w:rsidP="000526E2">
            <w:r>
              <w:t>Lp.</w:t>
            </w:r>
          </w:p>
        </w:tc>
        <w:tc>
          <w:tcPr>
            <w:tcW w:w="2862" w:type="dxa"/>
          </w:tcPr>
          <w:p w14:paraId="347676D7" w14:textId="77777777" w:rsidR="00C27FDC" w:rsidRDefault="00C27FDC" w:rsidP="000526E2">
            <w:r>
              <w:t>Adres nieruchomości</w:t>
            </w:r>
          </w:p>
        </w:tc>
        <w:tc>
          <w:tcPr>
            <w:tcW w:w="3399" w:type="dxa"/>
          </w:tcPr>
          <w:p w14:paraId="3FB9F1F8" w14:textId="77777777" w:rsidR="00C27FDC" w:rsidRDefault="00C27FDC" w:rsidP="000526E2">
            <w:r>
              <w:t>Rodzaj prac</w:t>
            </w:r>
          </w:p>
          <w:p w14:paraId="5B848518" w14:textId="77777777" w:rsidR="005C6511" w:rsidRDefault="005C6511" w:rsidP="005C6511">
            <w:r>
              <w:t xml:space="preserve">TU- transport i utylizacja </w:t>
            </w:r>
          </w:p>
          <w:p w14:paraId="05F2C6EF" w14:textId="77777777" w:rsidR="005C6511" w:rsidRDefault="005C6511" w:rsidP="005C6511">
            <w:r>
              <w:t>DTU- demontaż, transport i utylizacja</w:t>
            </w:r>
          </w:p>
        </w:tc>
        <w:tc>
          <w:tcPr>
            <w:tcW w:w="2266" w:type="dxa"/>
          </w:tcPr>
          <w:p w14:paraId="4DC670CD" w14:textId="77777777" w:rsidR="00C27FDC" w:rsidRDefault="00C27FDC" w:rsidP="000526E2">
            <w:r>
              <w:t xml:space="preserve">Termin </w:t>
            </w:r>
          </w:p>
        </w:tc>
      </w:tr>
      <w:tr w:rsidR="00966828" w14:paraId="21779E8C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DE85" w14:textId="77777777" w:rsidR="00966828" w:rsidRDefault="00966828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5B0C" w14:textId="0FBEFE6C" w:rsidR="00966828" w:rsidRPr="00F534B9" w:rsidRDefault="00825242" w:rsidP="00966828">
            <w:r w:rsidRPr="00825242">
              <w:t>Brzeziny, ul. Kosmonautów</w:t>
            </w:r>
          </w:p>
        </w:tc>
        <w:tc>
          <w:tcPr>
            <w:tcW w:w="3399" w:type="dxa"/>
          </w:tcPr>
          <w:p w14:paraId="1AE3C72F" w14:textId="25124007" w:rsidR="00966828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2F5D183D" w14:textId="77777777" w:rsidR="00966828" w:rsidRDefault="00966828" w:rsidP="00966828"/>
        </w:tc>
      </w:tr>
      <w:tr w:rsidR="00825242" w14:paraId="31236CF4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E372" w14:textId="32602FA1" w:rsidR="00825242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583F" w14:textId="2E10AEA0" w:rsidR="00825242" w:rsidRPr="00F534B9" w:rsidRDefault="00825242" w:rsidP="00966828">
            <w:r w:rsidRPr="00825242">
              <w:t>Brzeziny, ul. Sienkiewicza 69</w:t>
            </w:r>
          </w:p>
        </w:tc>
        <w:tc>
          <w:tcPr>
            <w:tcW w:w="3399" w:type="dxa"/>
          </w:tcPr>
          <w:p w14:paraId="211B1579" w14:textId="3B4B1840" w:rsidR="00825242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2713795B" w14:textId="77777777" w:rsidR="00825242" w:rsidRDefault="00825242" w:rsidP="00966828"/>
        </w:tc>
      </w:tr>
      <w:tr w:rsidR="00825242" w14:paraId="00CA8A59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0F1D" w14:textId="2F0FF8B9" w:rsidR="00825242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7D82" w14:textId="1DA6EC47" w:rsidR="00825242" w:rsidRPr="00F534B9" w:rsidRDefault="00825242" w:rsidP="00966828">
            <w:r w:rsidRPr="00825242">
              <w:t>Brzeziny, ul. Sieniewicza 95</w:t>
            </w:r>
          </w:p>
        </w:tc>
        <w:tc>
          <w:tcPr>
            <w:tcW w:w="3399" w:type="dxa"/>
          </w:tcPr>
          <w:p w14:paraId="40F3EA59" w14:textId="41050E73" w:rsidR="00825242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68723790" w14:textId="77777777" w:rsidR="00825242" w:rsidRDefault="00825242" w:rsidP="00966828"/>
        </w:tc>
      </w:tr>
      <w:tr w:rsidR="00825242" w14:paraId="308C8605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CB2" w14:textId="12C5A4C1" w:rsidR="00825242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2A98" w14:textId="56268DFE" w:rsidR="00825242" w:rsidRPr="00F534B9" w:rsidRDefault="00825242" w:rsidP="00966828">
            <w:r w:rsidRPr="00825242">
              <w:t>Brzeziny, ul. Konopnickiej 7</w:t>
            </w:r>
          </w:p>
        </w:tc>
        <w:tc>
          <w:tcPr>
            <w:tcW w:w="3399" w:type="dxa"/>
          </w:tcPr>
          <w:p w14:paraId="17ABF292" w14:textId="3E06272A" w:rsidR="00825242" w:rsidRDefault="00825242" w:rsidP="00966828">
            <w:r w:rsidRPr="00825242">
              <w:t>DTU</w:t>
            </w:r>
          </w:p>
        </w:tc>
        <w:tc>
          <w:tcPr>
            <w:tcW w:w="2266" w:type="dxa"/>
          </w:tcPr>
          <w:p w14:paraId="3A858D5A" w14:textId="77777777" w:rsidR="00825242" w:rsidRDefault="00825242" w:rsidP="00966828"/>
        </w:tc>
      </w:tr>
      <w:tr w:rsidR="00825242" w14:paraId="5B28415B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A085" w14:textId="434E47E5" w:rsidR="00825242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D558" w14:textId="7F4DA853" w:rsidR="00825242" w:rsidRPr="00F534B9" w:rsidRDefault="00825242" w:rsidP="00966828">
            <w:r w:rsidRPr="00825242">
              <w:t xml:space="preserve">Brzeziny, ul. </w:t>
            </w:r>
            <w:proofErr w:type="spellStart"/>
            <w:r w:rsidRPr="00825242">
              <w:t>Małczewska</w:t>
            </w:r>
            <w:proofErr w:type="spellEnd"/>
            <w:r w:rsidRPr="00825242">
              <w:t xml:space="preserve"> 82</w:t>
            </w:r>
          </w:p>
        </w:tc>
        <w:tc>
          <w:tcPr>
            <w:tcW w:w="3399" w:type="dxa"/>
          </w:tcPr>
          <w:p w14:paraId="057C98AB" w14:textId="02C9F064" w:rsidR="00825242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17F989CD" w14:textId="77777777" w:rsidR="00825242" w:rsidRDefault="00825242" w:rsidP="00966828"/>
        </w:tc>
      </w:tr>
      <w:tr w:rsidR="00825242" w14:paraId="3D1F25FA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41B7" w14:textId="2D28F67B" w:rsidR="00825242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0902" w14:textId="581B9816" w:rsidR="00825242" w:rsidRPr="00F534B9" w:rsidRDefault="00825242" w:rsidP="00966828">
            <w:r w:rsidRPr="00825242">
              <w:t>Brzeziny, ul. Czartoryskiego 1</w:t>
            </w:r>
          </w:p>
        </w:tc>
        <w:tc>
          <w:tcPr>
            <w:tcW w:w="3399" w:type="dxa"/>
          </w:tcPr>
          <w:p w14:paraId="2E7C7190" w14:textId="5B17152E" w:rsidR="00825242" w:rsidRDefault="00825242" w:rsidP="00966828">
            <w:r w:rsidRPr="00825242">
              <w:t>DTU</w:t>
            </w:r>
          </w:p>
        </w:tc>
        <w:tc>
          <w:tcPr>
            <w:tcW w:w="2266" w:type="dxa"/>
          </w:tcPr>
          <w:p w14:paraId="771D6100" w14:textId="77777777" w:rsidR="00825242" w:rsidRDefault="00825242" w:rsidP="00966828"/>
        </w:tc>
      </w:tr>
      <w:tr w:rsidR="00825242" w14:paraId="277C2F89" w14:textId="77777777" w:rsidTr="00966828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F94" w14:textId="6238585C" w:rsidR="00825242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B3D" w14:textId="5FF5196A" w:rsidR="00825242" w:rsidRPr="00F534B9" w:rsidRDefault="00825242" w:rsidP="00966828">
            <w:r w:rsidRPr="00825242">
              <w:t>Brzeziny, ul. Słowackiego 9</w:t>
            </w:r>
          </w:p>
        </w:tc>
        <w:tc>
          <w:tcPr>
            <w:tcW w:w="3399" w:type="dxa"/>
          </w:tcPr>
          <w:p w14:paraId="60050158" w14:textId="6AC4F509" w:rsidR="00825242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3B11732C" w14:textId="77777777" w:rsidR="00825242" w:rsidRDefault="00825242" w:rsidP="00966828"/>
        </w:tc>
      </w:tr>
      <w:tr w:rsidR="00966828" w14:paraId="71D2853B" w14:textId="77777777" w:rsidTr="00966828"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828" w14:textId="00B1F1DA" w:rsidR="00966828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B18" w14:textId="79BEA13D" w:rsidR="00966828" w:rsidRPr="00F534B9" w:rsidRDefault="00825242" w:rsidP="00966828">
            <w:r w:rsidRPr="00825242">
              <w:t>Brzeziny, ul. Partyzantów 7</w:t>
            </w:r>
          </w:p>
        </w:tc>
        <w:tc>
          <w:tcPr>
            <w:tcW w:w="3399" w:type="dxa"/>
          </w:tcPr>
          <w:p w14:paraId="7D65BA21" w14:textId="2791D406" w:rsidR="00966828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42A29247" w14:textId="77777777" w:rsidR="00966828" w:rsidRDefault="00966828" w:rsidP="00966828"/>
        </w:tc>
      </w:tr>
      <w:tr w:rsidR="00966828" w14:paraId="24CAC163" w14:textId="77777777" w:rsidTr="00966828"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7AA" w14:textId="4597F0FE" w:rsidR="00966828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68B8" w14:textId="7F975DFC" w:rsidR="00966828" w:rsidRPr="00F534B9" w:rsidRDefault="00825242" w:rsidP="00966828">
            <w:r w:rsidRPr="00825242">
              <w:t>Brzeziny, ul. Ludowa 134</w:t>
            </w:r>
          </w:p>
        </w:tc>
        <w:tc>
          <w:tcPr>
            <w:tcW w:w="3399" w:type="dxa"/>
          </w:tcPr>
          <w:p w14:paraId="02422B05" w14:textId="5460B86E" w:rsidR="00966828" w:rsidRDefault="00825242" w:rsidP="00966828">
            <w:r w:rsidRPr="00825242">
              <w:t>DTU</w:t>
            </w:r>
          </w:p>
        </w:tc>
        <w:tc>
          <w:tcPr>
            <w:tcW w:w="2266" w:type="dxa"/>
          </w:tcPr>
          <w:p w14:paraId="3F791FEE" w14:textId="77777777" w:rsidR="00966828" w:rsidRDefault="00966828" w:rsidP="00966828"/>
        </w:tc>
      </w:tr>
      <w:tr w:rsidR="00966828" w14:paraId="761CA3F6" w14:textId="77777777" w:rsidTr="00966828"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7DE" w14:textId="71050DF9" w:rsidR="00966828" w:rsidRDefault="00825242" w:rsidP="009668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AC45" w14:textId="1460A908" w:rsidR="00966828" w:rsidRPr="00F534B9" w:rsidRDefault="00825242" w:rsidP="00966828">
            <w:r w:rsidRPr="00825242">
              <w:t>Brzeziny, ul. Niemcewicza 26</w:t>
            </w:r>
          </w:p>
        </w:tc>
        <w:tc>
          <w:tcPr>
            <w:tcW w:w="3399" w:type="dxa"/>
          </w:tcPr>
          <w:p w14:paraId="14328486" w14:textId="0F214913" w:rsidR="00966828" w:rsidRDefault="00825242" w:rsidP="00966828">
            <w:r w:rsidRPr="00825242">
              <w:t>TU</w:t>
            </w:r>
          </w:p>
        </w:tc>
        <w:tc>
          <w:tcPr>
            <w:tcW w:w="2266" w:type="dxa"/>
          </w:tcPr>
          <w:p w14:paraId="7112B7A8" w14:textId="77777777" w:rsidR="00966828" w:rsidRDefault="00966828" w:rsidP="00966828"/>
        </w:tc>
      </w:tr>
    </w:tbl>
    <w:p w14:paraId="644ACA7B" w14:textId="77777777" w:rsidR="00C27FDC" w:rsidRDefault="00C27FDC" w:rsidP="000526E2"/>
    <w:p w14:paraId="2446C0EE" w14:textId="77777777" w:rsidR="005C6511" w:rsidRDefault="005C6511" w:rsidP="000526E2"/>
    <w:p w14:paraId="496421AF" w14:textId="77777777" w:rsidR="005C6511" w:rsidRDefault="005C6511" w:rsidP="000526E2"/>
    <w:p w14:paraId="216D0B65" w14:textId="77777777" w:rsidR="005C6511" w:rsidRDefault="005C6511" w:rsidP="000526E2"/>
    <w:p w14:paraId="6F5AECD8" w14:textId="77777777" w:rsidR="005C6511" w:rsidRDefault="005C6511" w:rsidP="000526E2"/>
    <w:p w14:paraId="0E3CFB6E" w14:textId="77777777" w:rsidR="005C6511" w:rsidRDefault="005C6511" w:rsidP="000526E2"/>
    <w:p w14:paraId="5486603C" w14:textId="77777777" w:rsidR="005C6511" w:rsidRDefault="005C6511" w:rsidP="000526E2"/>
    <w:p w14:paraId="4226BD41" w14:textId="77777777" w:rsidR="005C6511" w:rsidRDefault="005C6511" w:rsidP="000526E2"/>
    <w:p w14:paraId="6337502F" w14:textId="77777777" w:rsidR="005C6511" w:rsidRDefault="005C6511" w:rsidP="000526E2"/>
    <w:p w14:paraId="5C0C18A7" w14:textId="77777777" w:rsidR="005C6511" w:rsidRDefault="005C6511" w:rsidP="000526E2"/>
    <w:p w14:paraId="571AA8FD" w14:textId="77777777" w:rsidR="005C6511" w:rsidRDefault="005C6511" w:rsidP="000526E2"/>
    <w:p w14:paraId="34D1E873" w14:textId="77777777" w:rsidR="00966828" w:rsidRDefault="00966828" w:rsidP="000526E2"/>
    <w:p w14:paraId="73CF44E3" w14:textId="77777777" w:rsidR="00966828" w:rsidRDefault="00966828" w:rsidP="000526E2"/>
    <w:p w14:paraId="7192B2BF" w14:textId="77777777" w:rsidR="00966828" w:rsidRDefault="00966828" w:rsidP="000526E2"/>
    <w:p w14:paraId="23E03403" w14:textId="77777777" w:rsidR="00966828" w:rsidRDefault="00966828" w:rsidP="000526E2"/>
    <w:p w14:paraId="6B381CD9" w14:textId="77777777" w:rsidR="00966828" w:rsidRDefault="00966828" w:rsidP="000526E2"/>
    <w:p w14:paraId="62B78ECA" w14:textId="77777777" w:rsidR="00966828" w:rsidRDefault="00966828" w:rsidP="000526E2"/>
    <w:p w14:paraId="36EDD332" w14:textId="77777777" w:rsidR="00966828" w:rsidRDefault="00966828" w:rsidP="000526E2"/>
    <w:p w14:paraId="5CCBE9A6" w14:textId="77777777" w:rsidR="00966828" w:rsidRDefault="00966828" w:rsidP="000526E2"/>
    <w:p w14:paraId="15CF5FE5" w14:textId="77777777" w:rsidR="00966828" w:rsidRDefault="00966828" w:rsidP="000526E2"/>
    <w:p w14:paraId="4F9E9ED2" w14:textId="77777777" w:rsidR="00966828" w:rsidRDefault="00966828" w:rsidP="000526E2"/>
    <w:p w14:paraId="133FB4D6" w14:textId="77777777" w:rsidR="00966828" w:rsidRDefault="00966828" w:rsidP="000526E2"/>
    <w:p w14:paraId="0E09215B" w14:textId="77777777" w:rsidR="00966828" w:rsidRDefault="00966828" w:rsidP="000526E2"/>
    <w:p w14:paraId="0F514899" w14:textId="77777777" w:rsidR="00966828" w:rsidRDefault="00966828" w:rsidP="000526E2"/>
    <w:p w14:paraId="3C5AD353" w14:textId="77777777" w:rsidR="00966828" w:rsidRDefault="00966828" w:rsidP="000526E2"/>
    <w:p w14:paraId="0369E468" w14:textId="77777777" w:rsidR="000526E2" w:rsidRDefault="000526E2" w:rsidP="00C27FDC">
      <w:pPr>
        <w:jc w:val="right"/>
      </w:pPr>
      <w:r>
        <w:t>Załącznik nr 2 do umowy</w:t>
      </w:r>
    </w:p>
    <w:p w14:paraId="106C27AD" w14:textId="77777777" w:rsidR="00C27FDC" w:rsidRPr="00C27FDC" w:rsidRDefault="000526E2" w:rsidP="00C27FDC">
      <w:pPr>
        <w:jc w:val="center"/>
        <w:rPr>
          <w:b/>
        </w:rPr>
      </w:pPr>
      <w:r w:rsidRPr="00C27FDC">
        <w:rPr>
          <w:b/>
        </w:rPr>
        <w:t>P R O T O K Ó Ł</w:t>
      </w:r>
    </w:p>
    <w:p w14:paraId="203ACCAD" w14:textId="77777777" w:rsidR="000526E2" w:rsidRPr="00C27FDC" w:rsidRDefault="000526E2" w:rsidP="00C27FDC">
      <w:pPr>
        <w:jc w:val="center"/>
        <w:rPr>
          <w:b/>
        </w:rPr>
      </w:pPr>
      <w:r w:rsidRPr="00C27FDC">
        <w:rPr>
          <w:b/>
        </w:rPr>
        <w:t>ODBIORU ODPADÓW</w:t>
      </w:r>
    </w:p>
    <w:p w14:paraId="0ACABE80" w14:textId="77777777" w:rsidR="000526E2" w:rsidRDefault="000526E2" w:rsidP="00C27FDC">
      <w:pPr>
        <w:jc w:val="both"/>
      </w:pPr>
      <w:r>
        <w:t xml:space="preserve">Potwierdzam odbiór materiałów budowlanych zawierających azbest (kod odpadu </w:t>
      </w:r>
      <w:r w:rsidR="00C27FDC">
        <w:t>…………………….)</w:t>
      </w:r>
    </w:p>
    <w:p w14:paraId="1EFAEA13" w14:textId="77777777" w:rsidR="000526E2" w:rsidRDefault="000526E2" w:rsidP="00C27FDC">
      <w:pPr>
        <w:jc w:val="both"/>
      </w:pPr>
      <w:r>
        <w:t xml:space="preserve">z terenu </w:t>
      </w:r>
      <w:r w:rsidR="00C27FDC">
        <w:t xml:space="preserve">miasta Brzeziny  </w:t>
      </w:r>
      <w:r>
        <w:t>u Pani/a</w:t>
      </w:r>
      <w:r w:rsidR="00C27FDC">
        <w:t xml:space="preserve"> ………………………………………………………………………………………………..</w:t>
      </w:r>
    </w:p>
    <w:p w14:paraId="1AF2AFE0" w14:textId="77777777" w:rsidR="000526E2" w:rsidRDefault="000526E2" w:rsidP="00C27FDC">
      <w:pPr>
        <w:jc w:val="both"/>
      </w:pPr>
      <w:r>
        <w:t>z posesji ,</w:t>
      </w:r>
      <w:r w:rsidR="00C27FDC">
        <w:t>95-060 Brzeziny, ul. ……………………………………………………………………………………………………….</w:t>
      </w:r>
    </w:p>
    <w:p w14:paraId="6B51D719" w14:textId="45FCDAA2" w:rsidR="000526E2" w:rsidRDefault="000526E2" w:rsidP="00C27FDC">
      <w:pPr>
        <w:jc w:val="both"/>
      </w:pPr>
      <w:r>
        <w:t xml:space="preserve">w dniu </w:t>
      </w:r>
      <w:r w:rsidR="00C27FDC">
        <w:t>……………………………………</w:t>
      </w:r>
      <w:r w:rsidR="00966828">
        <w:t>20</w:t>
      </w:r>
      <w:r w:rsidR="00825242">
        <w:t>24</w:t>
      </w:r>
      <w:r>
        <w:t xml:space="preserve"> r. w ilości </w:t>
      </w:r>
      <w:r w:rsidR="00C27FDC">
        <w:t>………………………………………………………………………..</w:t>
      </w:r>
      <w:r>
        <w:t>Mg</w:t>
      </w:r>
    </w:p>
    <w:p w14:paraId="3DB5D929" w14:textId="77777777" w:rsidR="000526E2" w:rsidRDefault="000526E2" w:rsidP="00C27FDC">
      <w:pPr>
        <w:jc w:val="both"/>
      </w:pPr>
      <w:r>
        <w:t>Prace zostały przeprowadzone zgodnie z przepisami BHP, u</w:t>
      </w:r>
      <w:r w:rsidR="00C27FDC">
        <w:t xml:space="preserve">stawa z dnia 27 kwietnia 200Ir., </w:t>
      </w:r>
      <w:r>
        <w:t>Prawo Ochrony Środ</w:t>
      </w:r>
      <w:r w:rsidR="00D158AA">
        <w:t>owiska</w:t>
      </w:r>
      <w:r w:rsidR="00C27FDC">
        <w:t xml:space="preserve"> oraz rozporządzeniem Ministra  </w:t>
      </w:r>
      <w:r>
        <w:t>Gospodarki, Pracy i Polityki Społecznej z dnia 2 kwi</w:t>
      </w:r>
      <w:r w:rsidR="00C27FDC">
        <w:t xml:space="preserve">etnia 2004r. w sprawie sposobów </w:t>
      </w:r>
      <w:r>
        <w:t>i warunków bezpiecznego użytkowania i usuwan</w:t>
      </w:r>
      <w:r w:rsidR="00C27FDC">
        <w:t>ia wyrobów zawierających azbest</w:t>
      </w:r>
      <w:r>
        <w:t>, przepisami techniczno-</w:t>
      </w:r>
      <w:r w:rsidR="00C27FDC">
        <w:t xml:space="preserve">budowlanymi oraz obowiązującymi </w:t>
      </w:r>
      <w:r>
        <w:t xml:space="preserve">procedurami przy wykonywaniu prac polegających na </w:t>
      </w:r>
      <w:r w:rsidR="00C27FDC">
        <w:t xml:space="preserve">usunięciu wyrobów zawierających </w:t>
      </w:r>
      <w:r>
        <w:t>azbest.</w:t>
      </w:r>
    </w:p>
    <w:p w14:paraId="0458D623" w14:textId="77777777" w:rsidR="000526E2" w:rsidRDefault="000526E2" w:rsidP="0030490B">
      <w:pPr>
        <w:jc w:val="center"/>
      </w:pPr>
      <w:r>
        <w:t>OŚWIADCZENIE WYKONAWCY</w:t>
      </w:r>
    </w:p>
    <w:p w14:paraId="5F1BA0D4" w14:textId="77777777" w:rsidR="000526E2" w:rsidRDefault="000526E2" w:rsidP="00C27FDC">
      <w:pPr>
        <w:jc w:val="both"/>
      </w:pPr>
      <w:r>
        <w:t>Ja niżej podpisany oświadczam, iż prace związane z us</w:t>
      </w:r>
      <w:r w:rsidR="00C27FDC">
        <w:t xml:space="preserve">uwaniem odpadów niebezpiecznych </w:t>
      </w:r>
      <w:r>
        <w:t>zawierających azbest z w/w posesji zostały wykonane p</w:t>
      </w:r>
      <w:r w:rsidR="00C27FDC">
        <w:t xml:space="preserve">rawidłowo, zgodnie z § 8 ust. 3 </w:t>
      </w:r>
      <w:r>
        <w:t>rozporządzenia Ministra Gospodarki, Pracy i Polityki Społe</w:t>
      </w:r>
      <w:r w:rsidR="00C27FDC">
        <w:t xml:space="preserve">cznej z dnia 2 kwietnia 2004 r. </w:t>
      </w:r>
      <w:r>
        <w:t>w sprawie sposobów i warunków bezpiecznego</w:t>
      </w:r>
      <w:r w:rsidR="00C27FDC">
        <w:t xml:space="preserve"> użytkowania i usuwania wyrobów </w:t>
      </w:r>
      <w:r>
        <w:t xml:space="preserve">zawierających azbest (Dz.U.2004.71.649 ze zm.), z zachowaniem </w:t>
      </w:r>
      <w:r w:rsidR="00C27FDC">
        <w:t xml:space="preserve">aktualnych przepisów </w:t>
      </w:r>
      <w:r>
        <w:t>technicznych i sanitarnych, teren został oczyszczony z pyłu azbestowego.</w:t>
      </w:r>
    </w:p>
    <w:p w14:paraId="41F5D3FC" w14:textId="77777777" w:rsidR="000526E2" w:rsidRDefault="000526E2" w:rsidP="00C27FDC">
      <w:pPr>
        <w:jc w:val="both"/>
      </w:pPr>
      <w:r>
        <w:t>Właściciel obiektu nie ma zastrzeżeń do wykonanych prac.</w:t>
      </w:r>
    </w:p>
    <w:p w14:paraId="0ED244C4" w14:textId="77777777" w:rsidR="00C27FDC" w:rsidRDefault="00C27FDC" w:rsidP="000526E2"/>
    <w:p w14:paraId="33A4BAFE" w14:textId="77777777" w:rsidR="00C27FDC" w:rsidRDefault="000526E2" w:rsidP="000526E2">
      <w:r>
        <w:t xml:space="preserve">WYKONAWCA PRAC: </w:t>
      </w:r>
      <w:r w:rsidR="00C27FDC">
        <w:t xml:space="preserve">                                                                                           </w:t>
      </w:r>
      <w:r>
        <w:t>WŁAŚCICIEL OBIEKTU:</w:t>
      </w:r>
    </w:p>
    <w:p w14:paraId="51A6670F" w14:textId="77777777" w:rsidR="00C27FDC" w:rsidRDefault="00C27FDC" w:rsidP="000526E2"/>
    <w:p w14:paraId="77CC7A8B" w14:textId="77777777" w:rsidR="000526E2" w:rsidRDefault="00C27FDC" w:rsidP="000526E2">
      <w:r>
        <w:t>………………..………………….</w:t>
      </w:r>
      <w:r>
        <w:tab/>
        <w:t xml:space="preserve">                                                                 ……………………………………………..</w:t>
      </w:r>
    </w:p>
    <w:p w14:paraId="7A862D5D" w14:textId="77777777" w:rsidR="000526E2" w:rsidRPr="00C27FDC" w:rsidRDefault="00C27FDC" w:rsidP="000526E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0526E2" w:rsidRPr="00C27FDC">
        <w:rPr>
          <w:sz w:val="18"/>
          <w:szCs w:val="18"/>
        </w:rPr>
        <w:t xml:space="preserve">(pieczątka i podpis) </w:t>
      </w:r>
      <w:r w:rsidRPr="00C27FDC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27FDC">
        <w:rPr>
          <w:sz w:val="18"/>
          <w:szCs w:val="18"/>
        </w:rPr>
        <w:t xml:space="preserve">              </w:t>
      </w:r>
      <w:r w:rsidR="000526E2" w:rsidRPr="00C27FDC">
        <w:rPr>
          <w:sz w:val="18"/>
          <w:szCs w:val="18"/>
        </w:rPr>
        <w:t>(podpis przekazującego odpad)</w:t>
      </w:r>
    </w:p>
    <w:p w14:paraId="08874731" w14:textId="77777777" w:rsidR="000526E2" w:rsidRDefault="000526E2" w:rsidP="000526E2"/>
    <w:p w14:paraId="48C2E6C3" w14:textId="77777777" w:rsidR="000526E2" w:rsidRDefault="000526E2" w:rsidP="000526E2"/>
    <w:p w14:paraId="781B9703" w14:textId="77777777" w:rsidR="000526E2" w:rsidRDefault="000526E2" w:rsidP="000526E2"/>
    <w:p w14:paraId="557D3591" w14:textId="77777777" w:rsidR="000526E2" w:rsidRDefault="000526E2" w:rsidP="000526E2"/>
    <w:p w14:paraId="3F7CCFAC" w14:textId="77777777" w:rsidR="000526E2" w:rsidRDefault="000526E2" w:rsidP="000526E2"/>
    <w:p w14:paraId="3237C4B7" w14:textId="77777777" w:rsidR="00C27FDC" w:rsidRDefault="00C27FDC" w:rsidP="000526E2"/>
    <w:p w14:paraId="2082620C" w14:textId="77777777" w:rsidR="00C27FDC" w:rsidRDefault="00C27FDC" w:rsidP="000526E2"/>
    <w:p w14:paraId="44F8175D" w14:textId="77777777" w:rsidR="00C27FDC" w:rsidRDefault="00C27FDC" w:rsidP="000526E2"/>
    <w:p w14:paraId="7CA51CAE" w14:textId="77777777" w:rsidR="000526E2" w:rsidRDefault="000526E2" w:rsidP="00C27FDC">
      <w:pPr>
        <w:jc w:val="right"/>
      </w:pPr>
      <w:r>
        <w:t>Załącznik nr 3 do umowy</w:t>
      </w:r>
    </w:p>
    <w:p w14:paraId="654A2D81" w14:textId="77777777" w:rsidR="000526E2" w:rsidRPr="00C27FDC" w:rsidRDefault="000526E2" w:rsidP="00C27FDC">
      <w:pPr>
        <w:jc w:val="center"/>
        <w:rPr>
          <w:b/>
        </w:rPr>
      </w:pPr>
      <w:r w:rsidRPr="00C27FDC">
        <w:rPr>
          <w:b/>
        </w:rPr>
        <w:t>OŚWIADCZENIE</w:t>
      </w:r>
    </w:p>
    <w:p w14:paraId="69C09616" w14:textId="77777777" w:rsidR="000526E2" w:rsidRDefault="00C27FDC" w:rsidP="00C27FDC">
      <w:pPr>
        <w:jc w:val="center"/>
      </w:pPr>
      <w:r>
        <w:t>o</w:t>
      </w:r>
      <w:r w:rsidR="000526E2">
        <w:t xml:space="preserve"> prawidłowości wykonania prac</w:t>
      </w:r>
    </w:p>
    <w:p w14:paraId="1C4ABD3C" w14:textId="77777777" w:rsidR="00C27FDC" w:rsidRDefault="00C27FDC" w:rsidP="000526E2"/>
    <w:p w14:paraId="7A4A6835" w14:textId="41CBB73D" w:rsidR="000526E2" w:rsidRDefault="000526E2" w:rsidP="00950B9A">
      <w:pPr>
        <w:spacing w:after="0" w:line="360" w:lineRule="auto"/>
        <w:jc w:val="both"/>
      </w:pPr>
      <w:r>
        <w:t xml:space="preserve">Działając na podstawie umowy Nr </w:t>
      </w:r>
      <w:r w:rsidR="00C27FDC">
        <w:t xml:space="preserve">RI. </w:t>
      </w:r>
      <w:r w:rsidR="00966828">
        <w:t>…..</w:t>
      </w:r>
      <w:r w:rsidR="00010702">
        <w:t>/</w:t>
      </w:r>
      <w:r w:rsidR="00966828">
        <w:t>202</w:t>
      </w:r>
      <w:r w:rsidR="00825242">
        <w:t>4</w:t>
      </w:r>
      <w:r w:rsidR="00C27FDC">
        <w:t xml:space="preserve"> </w:t>
      </w:r>
      <w:r>
        <w:t xml:space="preserve">zawartej dnia </w:t>
      </w:r>
      <w:r w:rsidR="00966828">
        <w:t>……………..r</w:t>
      </w:r>
      <w:r w:rsidR="00010702">
        <w:t xml:space="preserve">. </w:t>
      </w:r>
      <w:r>
        <w:t>pomiędzy</w:t>
      </w:r>
      <w:r w:rsidR="00CD5777">
        <w:t>:</w:t>
      </w:r>
    </w:p>
    <w:p w14:paraId="138CA90D" w14:textId="77777777" w:rsidR="00CD5777" w:rsidRDefault="00CD5777" w:rsidP="00950B9A">
      <w:pPr>
        <w:spacing w:after="0" w:line="360" w:lineRule="auto"/>
        <w:jc w:val="both"/>
      </w:pPr>
      <w:r>
        <w:t>Miastem Brzeziny a …………</w:t>
      </w:r>
      <w:r w:rsidR="00950B9A">
        <w:t>………………</w:t>
      </w:r>
      <w:r>
        <w:t>…………………………………………………………………………………</w:t>
      </w:r>
      <w:r w:rsidR="00950B9A">
        <w:t>…………………</w:t>
      </w:r>
    </w:p>
    <w:p w14:paraId="163E0B80" w14:textId="4E3621E3" w:rsidR="000526E2" w:rsidRDefault="000526E2" w:rsidP="00950B9A">
      <w:pPr>
        <w:spacing w:after="0" w:line="360" w:lineRule="auto"/>
        <w:jc w:val="both"/>
      </w:pPr>
      <w:r>
        <w:t xml:space="preserve">w sprawie realizacji prac w ramach zadania </w:t>
      </w:r>
      <w:r w:rsidR="00950B9A" w:rsidRPr="00950B9A">
        <w:t>pn.:   „Usuwanie wyrobów zawierających azbest na terenie Miasta Brzeziny w 202</w:t>
      </w:r>
      <w:r w:rsidR="00825242">
        <w:t>4</w:t>
      </w:r>
      <w:r w:rsidR="00950B9A" w:rsidRPr="00950B9A">
        <w:t xml:space="preserve"> r.” </w:t>
      </w:r>
      <w:r w:rsidR="00950B9A">
        <w:t xml:space="preserve"> </w:t>
      </w:r>
      <w:r>
        <w:t>oświadczamy, że ww. prace wraz z oczyszczeniem terenu z pyłu azbestowego zostały</w:t>
      </w:r>
      <w:r w:rsidR="00950B9A">
        <w:t xml:space="preserve"> </w:t>
      </w:r>
      <w:r>
        <w:t>wykonane zgodnie z zachowaniem właściwych przep</w:t>
      </w:r>
      <w:r w:rsidR="00950B9A">
        <w:t xml:space="preserve">isów technicznych i sanitarnych </w:t>
      </w:r>
      <w:r>
        <w:t>(zgodnie z § 8 ust. 3 rozporządzenia Ministra Gospodar</w:t>
      </w:r>
      <w:r w:rsidR="00950B9A">
        <w:t xml:space="preserve">ki, Pracy i Polityki Społecznej </w:t>
      </w:r>
      <w:r>
        <w:t>w sprawie sposobów i warunków bezpiecznego</w:t>
      </w:r>
      <w:r w:rsidR="00950B9A">
        <w:t xml:space="preserve"> użytkowania i usuwania wyrobów </w:t>
      </w:r>
      <w:r>
        <w:t>zawierających azbest (Dz.U.2004.71.649 ze zm.).</w:t>
      </w:r>
    </w:p>
    <w:p w14:paraId="654BF4AE" w14:textId="77777777" w:rsidR="000526E2" w:rsidRDefault="000526E2" w:rsidP="000526E2"/>
    <w:p w14:paraId="2DF6A67B" w14:textId="77777777" w:rsidR="000526E2" w:rsidRDefault="000526E2" w:rsidP="000526E2"/>
    <w:p w14:paraId="6A5D8C68" w14:textId="77777777" w:rsidR="000526E2" w:rsidRDefault="000526E2" w:rsidP="000526E2"/>
    <w:p w14:paraId="21E055D0" w14:textId="77777777" w:rsidR="000526E2" w:rsidRDefault="000526E2" w:rsidP="000526E2"/>
    <w:p w14:paraId="3648D2D9" w14:textId="77777777" w:rsidR="000526E2" w:rsidRDefault="000526E2" w:rsidP="000526E2"/>
    <w:p w14:paraId="22CD90D9" w14:textId="77777777" w:rsidR="000526E2" w:rsidRDefault="000526E2" w:rsidP="000526E2"/>
    <w:p w14:paraId="433A8948" w14:textId="77777777" w:rsidR="000526E2" w:rsidRDefault="000526E2" w:rsidP="000526E2"/>
    <w:p w14:paraId="37B16EB1" w14:textId="77777777" w:rsidR="000526E2" w:rsidRDefault="000526E2" w:rsidP="000526E2"/>
    <w:p w14:paraId="2CF0467B" w14:textId="77777777" w:rsidR="000526E2" w:rsidRDefault="000526E2" w:rsidP="000526E2"/>
    <w:p w14:paraId="18CCAFC8" w14:textId="77777777" w:rsidR="000526E2" w:rsidRDefault="000526E2" w:rsidP="000526E2"/>
    <w:p w14:paraId="7F804FFD" w14:textId="77777777" w:rsidR="000526E2" w:rsidRDefault="000526E2" w:rsidP="000526E2"/>
    <w:p w14:paraId="78898FEC" w14:textId="77777777" w:rsidR="000526E2" w:rsidRDefault="000526E2" w:rsidP="000526E2"/>
    <w:p w14:paraId="50634A0B" w14:textId="77777777" w:rsidR="000526E2" w:rsidRDefault="000526E2" w:rsidP="000526E2"/>
    <w:p w14:paraId="0C1C64D6" w14:textId="77777777" w:rsidR="000526E2" w:rsidRDefault="000526E2" w:rsidP="000526E2"/>
    <w:p w14:paraId="38551B3E" w14:textId="77777777" w:rsidR="00950B9A" w:rsidRDefault="00950B9A" w:rsidP="000526E2"/>
    <w:p w14:paraId="3402E786" w14:textId="77777777" w:rsidR="00950B9A" w:rsidRDefault="00950B9A" w:rsidP="000526E2"/>
    <w:p w14:paraId="6E78DCE3" w14:textId="77777777" w:rsidR="00950B9A" w:rsidRDefault="00950B9A" w:rsidP="000526E2"/>
    <w:p w14:paraId="2DBEEF2C" w14:textId="77777777" w:rsidR="00950B9A" w:rsidRDefault="00950B9A" w:rsidP="000526E2"/>
    <w:p w14:paraId="10EA2475" w14:textId="77777777" w:rsidR="00950B9A" w:rsidRDefault="00950B9A" w:rsidP="000526E2"/>
    <w:p w14:paraId="01855C32" w14:textId="77777777" w:rsidR="000526E2" w:rsidRDefault="000526E2" w:rsidP="00950B9A">
      <w:pPr>
        <w:jc w:val="right"/>
      </w:pPr>
      <w:r>
        <w:t>Załącznik nr 4 do umowy</w:t>
      </w:r>
    </w:p>
    <w:p w14:paraId="742EACC6" w14:textId="77777777" w:rsidR="000526E2" w:rsidRPr="00950B9A" w:rsidRDefault="000526E2" w:rsidP="00950B9A">
      <w:pPr>
        <w:jc w:val="center"/>
        <w:rPr>
          <w:b/>
        </w:rPr>
      </w:pPr>
      <w:r w:rsidRPr="00950B9A">
        <w:rPr>
          <w:b/>
        </w:rPr>
        <w:t>PROTOKÓŁ</w:t>
      </w:r>
    </w:p>
    <w:p w14:paraId="3DA71421" w14:textId="77777777" w:rsidR="00950B9A" w:rsidRDefault="000526E2" w:rsidP="00950B9A">
      <w:pPr>
        <w:jc w:val="center"/>
        <w:rPr>
          <w:b/>
        </w:rPr>
      </w:pPr>
      <w:r w:rsidRPr="00950B9A">
        <w:rPr>
          <w:b/>
        </w:rPr>
        <w:t xml:space="preserve">odbioru końcowego prac wykonywanych w ramach zadania </w:t>
      </w:r>
    </w:p>
    <w:p w14:paraId="4DBC0018" w14:textId="6E04301A" w:rsidR="00950B9A" w:rsidRDefault="00950B9A" w:rsidP="00950B9A">
      <w:pPr>
        <w:jc w:val="center"/>
        <w:rPr>
          <w:b/>
        </w:rPr>
      </w:pPr>
      <w:r w:rsidRPr="00950B9A">
        <w:rPr>
          <w:b/>
        </w:rPr>
        <w:t>pn.:   „Usuwanie wyrobów zawierających azbest na terenie Miasta Brzeziny w 202</w:t>
      </w:r>
      <w:r w:rsidR="00825242">
        <w:rPr>
          <w:b/>
        </w:rPr>
        <w:t>4</w:t>
      </w:r>
      <w:r w:rsidRPr="00950B9A">
        <w:rPr>
          <w:b/>
        </w:rPr>
        <w:t xml:space="preserve"> r.” </w:t>
      </w:r>
    </w:p>
    <w:p w14:paraId="405C64D9" w14:textId="77777777" w:rsidR="00950B9A" w:rsidRDefault="00950B9A" w:rsidP="00950B9A">
      <w:pPr>
        <w:rPr>
          <w:b/>
        </w:rPr>
      </w:pPr>
    </w:p>
    <w:p w14:paraId="3395A14A" w14:textId="32879EF6" w:rsidR="000526E2" w:rsidRDefault="000526E2" w:rsidP="00950B9A">
      <w:pPr>
        <w:spacing w:after="0"/>
        <w:jc w:val="both"/>
      </w:pPr>
      <w:r>
        <w:t>Spisany w dniu</w:t>
      </w:r>
      <w:r w:rsidR="00950B9A">
        <w:t>………………………………. 20</w:t>
      </w:r>
      <w:r w:rsidR="00825242">
        <w:t>24</w:t>
      </w:r>
      <w:r>
        <w:t xml:space="preserve"> roku, w sprawie odbioru końcowego prac dotyczących:</w:t>
      </w:r>
    </w:p>
    <w:p w14:paraId="0E59602A" w14:textId="77777777" w:rsidR="000526E2" w:rsidRDefault="000526E2" w:rsidP="00950B9A">
      <w:pPr>
        <w:spacing w:after="0"/>
        <w:jc w:val="both"/>
      </w:pPr>
      <w:r>
        <w:t>- demontażu płyt azbestowo-cementowych z budynk</w:t>
      </w:r>
      <w:r w:rsidR="00950B9A">
        <w:t xml:space="preserve">ów mieszkalnych, gospodarczych, </w:t>
      </w:r>
      <w:r>
        <w:t>inwentarskich itp., przewiezienia wyrobów zawierają</w:t>
      </w:r>
      <w:r w:rsidR="00950B9A">
        <w:t xml:space="preserve">cych azbest z miejsca demontażu </w:t>
      </w:r>
      <w:r>
        <w:t>do miejsca unieszkodliwienia i unieszkodliwienia wyrobów zawierających azbest</w:t>
      </w:r>
    </w:p>
    <w:p w14:paraId="15CADB4A" w14:textId="77777777" w:rsidR="000526E2" w:rsidRDefault="000526E2" w:rsidP="00950B9A">
      <w:pPr>
        <w:spacing w:after="0"/>
        <w:jc w:val="both"/>
      </w:pPr>
      <w:r>
        <w:t xml:space="preserve">- odebrania z terenu </w:t>
      </w:r>
      <w:r w:rsidR="00950B9A">
        <w:t>miasta Brzeziny</w:t>
      </w:r>
      <w:r>
        <w:t xml:space="preserve"> płyt az</w:t>
      </w:r>
      <w:r w:rsidR="00950B9A">
        <w:t xml:space="preserve">bestowo - cementowych złożonych </w:t>
      </w:r>
      <w:r>
        <w:t>na „pryzmach/ stosach", przewiezienia wyrobów</w:t>
      </w:r>
      <w:r w:rsidR="00950B9A">
        <w:t xml:space="preserve"> zawierających azbest z miejsca </w:t>
      </w:r>
      <w:r>
        <w:t>odebrania do miejsca unieszkodliwienia i unieszkodliwienia wyrobów zawierającyc</w:t>
      </w:r>
      <w:r w:rsidR="00950B9A">
        <w:t xml:space="preserve">h </w:t>
      </w:r>
      <w:r>
        <w:t>azbest.</w:t>
      </w:r>
    </w:p>
    <w:p w14:paraId="224B69EB" w14:textId="32BECFF3" w:rsidR="00950B9A" w:rsidRDefault="00527C6F" w:rsidP="00950B9A">
      <w:pPr>
        <w:spacing w:after="0"/>
        <w:jc w:val="both"/>
      </w:pPr>
      <w:r>
        <w:t>Wykonawca prac; …………………………………………………………………………………………………………………………………</w:t>
      </w:r>
    </w:p>
    <w:p w14:paraId="422B3383" w14:textId="0ABD13F3" w:rsidR="000526E2" w:rsidRDefault="000526E2" w:rsidP="00950B9A">
      <w:pPr>
        <w:spacing w:after="0"/>
        <w:jc w:val="both"/>
      </w:pPr>
      <w:r>
        <w:t xml:space="preserve">W związku z umową </w:t>
      </w:r>
      <w:r w:rsidR="00950B9A" w:rsidRPr="00950B9A">
        <w:t xml:space="preserve">Nr RI. </w:t>
      </w:r>
      <w:r w:rsidR="00966828">
        <w:t>……</w:t>
      </w:r>
      <w:r w:rsidR="00010702">
        <w:t>/</w:t>
      </w:r>
      <w:r w:rsidR="00966828">
        <w:t>202</w:t>
      </w:r>
      <w:r w:rsidR="00825242">
        <w:t>4</w:t>
      </w:r>
      <w:r w:rsidR="00950B9A" w:rsidRPr="00950B9A">
        <w:t xml:space="preserve"> zawart</w:t>
      </w:r>
      <w:r w:rsidR="00010702">
        <w:t>ą</w:t>
      </w:r>
      <w:r w:rsidR="00950B9A" w:rsidRPr="00950B9A">
        <w:t xml:space="preserve"> dnia </w:t>
      </w:r>
      <w:r w:rsidR="00966828">
        <w:t>…………………</w:t>
      </w:r>
      <w:r w:rsidR="00010702">
        <w:t xml:space="preserve"> r. </w:t>
      </w:r>
      <w:r>
        <w:t xml:space="preserve">dot. realizacji ww. prac w </w:t>
      </w:r>
      <w:r w:rsidR="00950B9A">
        <w:t>mieście Brzeziny</w:t>
      </w:r>
      <w:r>
        <w:t>, Komisja w składzie:</w:t>
      </w:r>
    </w:p>
    <w:p w14:paraId="0E640BF3" w14:textId="77777777" w:rsidR="000526E2" w:rsidRDefault="000526E2" w:rsidP="00950B9A">
      <w:pPr>
        <w:spacing w:after="0"/>
        <w:jc w:val="both"/>
      </w:pPr>
      <w:r>
        <w:t xml:space="preserve">- </w:t>
      </w:r>
      <w:r w:rsidR="00950B9A">
        <w:t>……………………………………………………………………………</w:t>
      </w:r>
      <w:r>
        <w:t xml:space="preserve">pracownik </w:t>
      </w:r>
      <w:r w:rsidR="00950B9A">
        <w:t xml:space="preserve">Urzędu Miasta Brzeziny </w:t>
      </w:r>
    </w:p>
    <w:p w14:paraId="2F2B1736" w14:textId="77777777" w:rsidR="00950B9A" w:rsidRDefault="00950B9A" w:rsidP="00950B9A">
      <w:pPr>
        <w:spacing w:after="0"/>
        <w:jc w:val="both"/>
      </w:pPr>
      <w:r w:rsidRPr="00950B9A">
        <w:t xml:space="preserve">- ……………………………………………………………………………pracownik Urzędu Miasta Brzeziny </w:t>
      </w:r>
    </w:p>
    <w:p w14:paraId="2326335B" w14:textId="77777777" w:rsidR="000526E2" w:rsidRDefault="000526E2" w:rsidP="00950B9A">
      <w:pPr>
        <w:spacing w:after="0"/>
        <w:jc w:val="both"/>
      </w:pPr>
      <w:r>
        <w:t xml:space="preserve">oraz </w:t>
      </w:r>
      <w:r w:rsidR="00950B9A">
        <w:t>……………………………………………………………………….</w:t>
      </w:r>
      <w:r>
        <w:t>przedstawiciel Wykonawcy ,</w:t>
      </w:r>
    </w:p>
    <w:p w14:paraId="0B8D0181" w14:textId="77777777" w:rsidR="000526E2" w:rsidRDefault="000526E2" w:rsidP="00950B9A">
      <w:pPr>
        <w:spacing w:after="0"/>
        <w:jc w:val="both"/>
      </w:pPr>
      <w:r>
        <w:t>dokonała końcowego odbioru prac zrealizowanych w ramach ww. zadań.</w:t>
      </w:r>
    </w:p>
    <w:p w14:paraId="3B7F645E" w14:textId="77777777" w:rsidR="000526E2" w:rsidRDefault="000526E2" w:rsidP="00950B9A">
      <w:pPr>
        <w:spacing w:after="0"/>
        <w:jc w:val="both"/>
      </w:pPr>
      <w:r>
        <w:t>Przedmiotem odbioru jest wykonana usługa polegająca na:</w:t>
      </w:r>
    </w:p>
    <w:p w14:paraId="213A2DF6" w14:textId="77777777" w:rsidR="000526E2" w:rsidRDefault="000526E2" w:rsidP="00950B9A">
      <w:pPr>
        <w:spacing w:after="0"/>
        <w:jc w:val="both"/>
      </w:pPr>
      <w:r>
        <w:t>1. demontażu płyt azbestowo-cementowych, przewiezien</w:t>
      </w:r>
      <w:r w:rsidR="00950B9A">
        <w:t xml:space="preserve">iu wyrobów zawierających azbest </w:t>
      </w:r>
      <w:r>
        <w:t>z miejsca demontażu do miejsca unieszkodliwie</w:t>
      </w:r>
      <w:r w:rsidR="00950B9A">
        <w:t xml:space="preserve">nia i unieszkodliwieniu wyrobów </w:t>
      </w:r>
      <w:r>
        <w:t xml:space="preserve">zawierających azbest w ilości </w:t>
      </w:r>
      <w:r w:rsidR="00950B9A">
        <w:t>………………………………</w:t>
      </w:r>
      <w:r>
        <w:t>Mg.</w:t>
      </w:r>
    </w:p>
    <w:p w14:paraId="5001F89A" w14:textId="77777777" w:rsidR="000526E2" w:rsidRDefault="000526E2" w:rsidP="00950B9A">
      <w:pPr>
        <w:spacing w:after="0"/>
        <w:jc w:val="both"/>
      </w:pPr>
      <w:r>
        <w:t xml:space="preserve">2. odebraniu z terenu </w:t>
      </w:r>
      <w:r w:rsidR="00950B9A">
        <w:t>miasta Brzeziny</w:t>
      </w:r>
      <w:r>
        <w:t xml:space="preserve"> płyt az</w:t>
      </w:r>
      <w:r w:rsidR="00950B9A">
        <w:t xml:space="preserve">bestowo - cementowych złożonych </w:t>
      </w:r>
      <w:r>
        <w:t>na „pryzmach/ stosach", przewiezieniu wyrobów</w:t>
      </w:r>
      <w:r w:rsidR="00950B9A">
        <w:t xml:space="preserve"> zawierających azbest z miejsca odebrania do miejsca </w:t>
      </w:r>
      <w:r>
        <w:t>unieszkodliwienia i unieszkodliwieniu wyrobów zawieraj</w:t>
      </w:r>
      <w:r w:rsidR="00950B9A">
        <w:t xml:space="preserve">ących </w:t>
      </w:r>
      <w:r>
        <w:t>azbest w ilości</w:t>
      </w:r>
      <w:r w:rsidR="00950B9A">
        <w:t xml:space="preserve"> ………………………….</w:t>
      </w:r>
      <w:r>
        <w:t xml:space="preserve"> Mg.</w:t>
      </w:r>
    </w:p>
    <w:p w14:paraId="76AB1BA9" w14:textId="77777777" w:rsidR="000526E2" w:rsidRDefault="000526E2" w:rsidP="00950B9A">
      <w:pPr>
        <w:spacing w:after="0"/>
        <w:jc w:val="both"/>
      </w:pPr>
      <w:r>
        <w:t>Komisja stwierdza, że:</w:t>
      </w:r>
    </w:p>
    <w:p w14:paraId="1D511BEE" w14:textId="77777777" w:rsidR="000526E2" w:rsidRDefault="000526E2" w:rsidP="00950B9A">
      <w:pPr>
        <w:spacing w:after="0"/>
        <w:jc w:val="both"/>
      </w:pPr>
      <w:r>
        <w:t>1. Prace zostały wykonane w terminie wynikającym z umowy.</w:t>
      </w:r>
    </w:p>
    <w:p w14:paraId="4BA944EA" w14:textId="77777777" w:rsidR="000526E2" w:rsidRDefault="000526E2" w:rsidP="00950B9A">
      <w:pPr>
        <w:spacing w:after="0"/>
        <w:jc w:val="both"/>
      </w:pPr>
      <w:r>
        <w:t>2. Prace zostały wykonane zgodnie z obowiązującymi</w:t>
      </w:r>
      <w:r w:rsidR="00950B9A">
        <w:t xml:space="preserve"> przepisami w zakresie sposobów </w:t>
      </w:r>
      <w:r>
        <w:t>i warunków bezpiecznego użytkowania i usuwania wyrobów zawierających azbest.</w:t>
      </w:r>
    </w:p>
    <w:p w14:paraId="37C59B7A" w14:textId="77777777" w:rsidR="000526E2" w:rsidRDefault="000526E2" w:rsidP="00950B9A">
      <w:pPr>
        <w:spacing w:after="0"/>
        <w:jc w:val="both"/>
      </w:pPr>
      <w:r>
        <w:t xml:space="preserve">W związku z powyższym postanowiono przyjąć </w:t>
      </w:r>
      <w:r w:rsidR="00950B9A">
        <w:t xml:space="preserve">bez zastrzeżeń </w:t>
      </w:r>
      <w:r>
        <w:t>opisane wyżej prace, wykonane przez</w:t>
      </w:r>
      <w:r w:rsidR="00950B9A">
        <w:t xml:space="preserve"> …………………………………………………………………………………………………………..</w:t>
      </w:r>
    </w:p>
    <w:p w14:paraId="32EA6253" w14:textId="77777777" w:rsidR="000526E2" w:rsidRDefault="000526E2" w:rsidP="00950B9A">
      <w:pPr>
        <w:spacing w:after="0"/>
        <w:jc w:val="both"/>
      </w:pPr>
      <w:r>
        <w:t>Wartość wykonywanych prac wynosi:</w:t>
      </w:r>
    </w:p>
    <w:p w14:paraId="64CADD2C" w14:textId="77777777" w:rsidR="000526E2" w:rsidRDefault="000526E2" w:rsidP="00950B9A">
      <w:pPr>
        <w:spacing w:after="0"/>
        <w:jc w:val="both"/>
      </w:pPr>
      <w:r>
        <w:t xml:space="preserve">1. Demontaż, pakowanie, transport i unieszkodliwienie - </w:t>
      </w:r>
      <w:r w:rsidR="00950B9A">
        <w:t>…………………….</w:t>
      </w:r>
      <w:r>
        <w:t>brutto zł</w:t>
      </w:r>
    </w:p>
    <w:p w14:paraId="5593C4B7" w14:textId="77777777" w:rsidR="000526E2" w:rsidRDefault="000526E2" w:rsidP="00950B9A">
      <w:pPr>
        <w:spacing w:after="0"/>
        <w:jc w:val="both"/>
      </w:pPr>
      <w:r>
        <w:t xml:space="preserve">2. Pakowanie, transport i unieszkodliwienie - </w:t>
      </w:r>
      <w:r w:rsidR="00950B9A">
        <w:t>………………………………….…..</w:t>
      </w:r>
      <w:r>
        <w:t>brutto zł</w:t>
      </w:r>
    </w:p>
    <w:p w14:paraId="20EE7141" w14:textId="77777777" w:rsidR="000526E2" w:rsidRPr="00950B9A" w:rsidRDefault="000526E2" w:rsidP="00950B9A">
      <w:pPr>
        <w:spacing w:after="0"/>
        <w:jc w:val="both"/>
        <w:rPr>
          <w:b/>
        </w:rPr>
      </w:pPr>
      <w:r w:rsidRPr="00950B9A">
        <w:rPr>
          <w:b/>
        </w:rPr>
        <w:t xml:space="preserve">Razem wartość wykonanych prac wynosi: </w:t>
      </w:r>
      <w:r w:rsidR="00950B9A" w:rsidRPr="00950B9A">
        <w:rPr>
          <w:b/>
        </w:rPr>
        <w:t xml:space="preserve">……………………………………..…… brutto </w:t>
      </w:r>
      <w:r w:rsidRPr="00950B9A">
        <w:rPr>
          <w:b/>
        </w:rPr>
        <w:t>zł</w:t>
      </w:r>
    </w:p>
    <w:p w14:paraId="767B9D1B" w14:textId="77777777" w:rsidR="000526E2" w:rsidRDefault="000526E2" w:rsidP="00950B9A">
      <w:pPr>
        <w:spacing w:after="0"/>
        <w:jc w:val="both"/>
      </w:pPr>
    </w:p>
    <w:p w14:paraId="7F47147C" w14:textId="77777777" w:rsidR="000526E2" w:rsidRDefault="000526E2" w:rsidP="000526E2"/>
    <w:sectPr w:rsidR="0005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E15"/>
    <w:multiLevelType w:val="hybridMultilevel"/>
    <w:tmpl w:val="CA325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EB"/>
    <w:rsid w:val="00006635"/>
    <w:rsid w:val="00010702"/>
    <w:rsid w:val="000165CE"/>
    <w:rsid w:val="000526E2"/>
    <w:rsid w:val="00067B38"/>
    <w:rsid w:val="000B3FD1"/>
    <w:rsid w:val="0012760A"/>
    <w:rsid w:val="0014694D"/>
    <w:rsid w:val="00186F12"/>
    <w:rsid w:val="001B7693"/>
    <w:rsid w:val="001E73DF"/>
    <w:rsid w:val="00275B04"/>
    <w:rsid w:val="002F0721"/>
    <w:rsid w:val="0030490B"/>
    <w:rsid w:val="00321732"/>
    <w:rsid w:val="00366820"/>
    <w:rsid w:val="0037628F"/>
    <w:rsid w:val="00470968"/>
    <w:rsid w:val="00476938"/>
    <w:rsid w:val="004D4C07"/>
    <w:rsid w:val="004E2009"/>
    <w:rsid w:val="004F116D"/>
    <w:rsid w:val="00527C6F"/>
    <w:rsid w:val="00572A87"/>
    <w:rsid w:val="005C6511"/>
    <w:rsid w:val="005D6B2A"/>
    <w:rsid w:val="006211FB"/>
    <w:rsid w:val="006955EB"/>
    <w:rsid w:val="006C6575"/>
    <w:rsid w:val="00760400"/>
    <w:rsid w:val="007C2F26"/>
    <w:rsid w:val="00825242"/>
    <w:rsid w:val="00917D29"/>
    <w:rsid w:val="00950602"/>
    <w:rsid w:val="00950B9A"/>
    <w:rsid w:val="00966828"/>
    <w:rsid w:val="009C5F5E"/>
    <w:rsid w:val="00AA7881"/>
    <w:rsid w:val="00B35C2C"/>
    <w:rsid w:val="00B5307C"/>
    <w:rsid w:val="00B5687E"/>
    <w:rsid w:val="00C27FDC"/>
    <w:rsid w:val="00CD5777"/>
    <w:rsid w:val="00CF4DD4"/>
    <w:rsid w:val="00D0176B"/>
    <w:rsid w:val="00D158AA"/>
    <w:rsid w:val="00D34940"/>
    <w:rsid w:val="00E06119"/>
    <w:rsid w:val="00E27691"/>
    <w:rsid w:val="00E86FB1"/>
    <w:rsid w:val="00EE16EC"/>
    <w:rsid w:val="00F038A0"/>
    <w:rsid w:val="00F25FD2"/>
    <w:rsid w:val="00F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E11"/>
  <w15:chartTrackingRefBased/>
  <w15:docId w15:val="{3B67516F-826D-4EE8-A367-3101E908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8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682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11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guzek@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2843</Words>
  <Characters>17059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RI-Agnieszka</dc:creator>
  <cp:keywords/>
  <dc:description/>
  <cp:lastModifiedBy>Agnieszka Guzek</cp:lastModifiedBy>
  <cp:revision>25</cp:revision>
  <cp:lastPrinted>2024-10-22T10:06:00Z</cp:lastPrinted>
  <dcterms:created xsi:type="dcterms:W3CDTF">2021-05-10T12:04:00Z</dcterms:created>
  <dcterms:modified xsi:type="dcterms:W3CDTF">2024-10-22T10:06:00Z</dcterms:modified>
</cp:coreProperties>
</file>