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98"/>
      </w:tblGrid>
      <w:tr w:rsidR="003C05E9" w14:paraId="54B750DF" w14:textId="77777777" w:rsidTr="003C05E9">
        <w:tc>
          <w:tcPr>
            <w:tcW w:w="846" w:type="dxa"/>
            <w:vAlign w:val="center"/>
          </w:tcPr>
          <w:p w14:paraId="3BAACF4B" w14:textId="59E72448" w:rsidR="003C05E9" w:rsidRPr="003C05E9" w:rsidRDefault="003C05E9" w:rsidP="003C05E9">
            <w:pPr>
              <w:jc w:val="center"/>
              <w:rPr>
                <w:b/>
                <w:bCs/>
                <w:sz w:val="28"/>
                <w:szCs w:val="28"/>
              </w:rPr>
            </w:pPr>
            <w:r w:rsidRPr="003C05E9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118" w:type="dxa"/>
            <w:vAlign w:val="center"/>
          </w:tcPr>
          <w:p w14:paraId="22DF55ED" w14:textId="53AE810E" w:rsidR="003C05E9" w:rsidRPr="003C05E9" w:rsidRDefault="003C05E9" w:rsidP="003C05E9">
            <w:pPr>
              <w:jc w:val="center"/>
              <w:rPr>
                <w:b/>
                <w:bCs/>
                <w:sz w:val="28"/>
                <w:szCs w:val="28"/>
              </w:rPr>
            </w:pPr>
            <w:r w:rsidRPr="003C05E9">
              <w:rPr>
                <w:b/>
                <w:bCs/>
                <w:sz w:val="28"/>
                <w:szCs w:val="28"/>
              </w:rPr>
              <w:t>Plac zabaw</w:t>
            </w:r>
            <w:r>
              <w:rPr>
                <w:b/>
                <w:bCs/>
                <w:sz w:val="28"/>
                <w:szCs w:val="28"/>
              </w:rPr>
              <w:t xml:space="preserve"> lokalizacja</w:t>
            </w:r>
          </w:p>
        </w:tc>
        <w:tc>
          <w:tcPr>
            <w:tcW w:w="5098" w:type="dxa"/>
            <w:vAlign w:val="center"/>
          </w:tcPr>
          <w:p w14:paraId="6CF02B3A" w14:textId="534B1F77" w:rsidR="003C05E9" w:rsidRPr="003C05E9" w:rsidRDefault="003C05E9" w:rsidP="003C05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="007441BC">
              <w:rPr>
                <w:b/>
                <w:bCs/>
                <w:sz w:val="28"/>
                <w:szCs w:val="28"/>
              </w:rPr>
              <w:t>ytyczne</w:t>
            </w:r>
          </w:p>
        </w:tc>
      </w:tr>
      <w:tr w:rsidR="003C05E9" w14:paraId="7F5C0CFF" w14:textId="77777777" w:rsidTr="003C05E9">
        <w:tc>
          <w:tcPr>
            <w:tcW w:w="846" w:type="dxa"/>
            <w:vAlign w:val="center"/>
          </w:tcPr>
          <w:p w14:paraId="17A65E25" w14:textId="4797F4EC" w:rsidR="003C05E9" w:rsidRDefault="003C05E9" w:rsidP="003C05E9">
            <w:pPr>
              <w:jc w:val="center"/>
            </w:pPr>
            <w:r>
              <w:t>1.</w:t>
            </w:r>
          </w:p>
        </w:tc>
        <w:tc>
          <w:tcPr>
            <w:tcW w:w="3118" w:type="dxa"/>
            <w:vAlign w:val="center"/>
          </w:tcPr>
          <w:p w14:paraId="647670D4" w14:textId="230A7C06" w:rsidR="003C05E9" w:rsidRPr="009D150F" w:rsidRDefault="003C05E9" w:rsidP="003C05E9">
            <w:pPr>
              <w:jc w:val="center"/>
              <w:rPr>
                <w:b/>
                <w:bCs/>
              </w:rPr>
            </w:pPr>
            <w:r w:rsidRPr="009D150F">
              <w:rPr>
                <w:b/>
                <w:bCs/>
              </w:rPr>
              <w:t>CZARNA</w:t>
            </w:r>
          </w:p>
        </w:tc>
        <w:tc>
          <w:tcPr>
            <w:tcW w:w="5098" w:type="dxa"/>
            <w:vAlign w:val="center"/>
          </w:tcPr>
          <w:p w14:paraId="65064F2B" w14:textId="77777777" w:rsidR="00E62B76" w:rsidRDefault="003C05E9" w:rsidP="00E62B76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wyposażyć w nowy regulamin</w:t>
            </w:r>
            <w:r w:rsidR="009D150F">
              <w:t xml:space="preserve"> placu zabaw;</w:t>
            </w:r>
          </w:p>
          <w:p w14:paraId="2ED3687B" w14:textId="08B6B9E6" w:rsidR="003C05E9" w:rsidRDefault="009D150F" w:rsidP="00E62B76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przeprowadzić  konserwację urządzeń zabawowych (huśtawka wagowa podwójna, ślizgawka, huśtawka dwustanowiskowa, bujak sprężynowy- konik)</w:t>
            </w:r>
          </w:p>
        </w:tc>
      </w:tr>
      <w:tr w:rsidR="003C05E9" w14:paraId="3FA295A5" w14:textId="77777777" w:rsidTr="003C05E9">
        <w:tc>
          <w:tcPr>
            <w:tcW w:w="846" w:type="dxa"/>
            <w:vAlign w:val="center"/>
          </w:tcPr>
          <w:p w14:paraId="096B9C6F" w14:textId="15408835" w:rsidR="003C05E9" w:rsidRDefault="003C05E9" w:rsidP="003C05E9">
            <w:pPr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14:paraId="005D034E" w14:textId="4A9E53F4" w:rsidR="003C05E9" w:rsidRPr="009D150F" w:rsidRDefault="009D150F" w:rsidP="003C05E9">
            <w:pPr>
              <w:jc w:val="center"/>
              <w:rPr>
                <w:b/>
                <w:bCs/>
              </w:rPr>
            </w:pPr>
            <w:r w:rsidRPr="009D150F">
              <w:rPr>
                <w:b/>
                <w:bCs/>
              </w:rPr>
              <w:t>SZKLANA HUTA</w:t>
            </w:r>
          </w:p>
        </w:tc>
        <w:tc>
          <w:tcPr>
            <w:tcW w:w="5098" w:type="dxa"/>
            <w:vAlign w:val="center"/>
          </w:tcPr>
          <w:p w14:paraId="56CCFFB1" w14:textId="77777777" w:rsidR="00E62B76" w:rsidRDefault="009D150F" w:rsidP="00E62B76">
            <w:pPr>
              <w:pStyle w:val="Akapitzlist"/>
              <w:numPr>
                <w:ilvl w:val="0"/>
                <w:numId w:val="2"/>
              </w:numPr>
              <w:jc w:val="both"/>
            </w:pPr>
            <w:r w:rsidRPr="009D150F">
              <w:t>wyposażyć w nowy regulamin</w:t>
            </w:r>
            <w:r>
              <w:t xml:space="preserve"> placu zabaw;</w:t>
            </w:r>
          </w:p>
          <w:p w14:paraId="4710BD06" w14:textId="68305A8E" w:rsidR="00E62B76" w:rsidRDefault="009D150F" w:rsidP="00E62B7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przeprowadzić konserwację drewnianych elementów urządzenia, oczyścić z rdzy </w:t>
            </w:r>
            <w:r w:rsidR="00E62B76">
              <w:br/>
            </w:r>
            <w:r>
              <w:t>i przemalować płaskownik mocowania słupa do fundamentu (</w:t>
            </w:r>
            <w:r w:rsidRPr="00E62B76">
              <w:rPr>
                <w:b/>
                <w:bCs/>
              </w:rPr>
              <w:t>huśtawka dwustanowiskowa</w:t>
            </w:r>
            <w:r>
              <w:t>);</w:t>
            </w:r>
          </w:p>
          <w:p w14:paraId="0B546490" w14:textId="5A63F090" w:rsidR="009D150F" w:rsidRDefault="009D150F" w:rsidP="00E62B7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przeprowadzić konserwację drewnianych elementów urządzenia, dokręcić luźne mocowania lin i pochwytów, ustabilizować urządzenie </w:t>
            </w:r>
            <w:r w:rsidRPr="00E62B76">
              <w:rPr>
                <w:b/>
                <w:bCs/>
              </w:rPr>
              <w:t>(ściana do wspinaczki)</w:t>
            </w:r>
          </w:p>
        </w:tc>
      </w:tr>
      <w:tr w:rsidR="003C05E9" w14:paraId="2EF6FD8D" w14:textId="77777777" w:rsidTr="003C05E9">
        <w:tc>
          <w:tcPr>
            <w:tcW w:w="846" w:type="dxa"/>
            <w:vAlign w:val="center"/>
          </w:tcPr>
          <w:p w14:paraId="5B53BF09" w14:textId="7A69ED2F" w:rsidR="003C05E9" w:rsidRDefault="003C05E9" w:rsidP="003C05E9">
            <w:pPr>
              <w:jc w:val="center"/>
            </w:pPr>
            <w:r>
              <w:t>3.</w:t>
            </w:r>
          </w:p>
        </w:tc>
        <w:tc>
          <w:tcPr>
            <w:tcW w:w="3118" w:type="dxa"/>
            <w:vAlign w:val="center"/>
          </w:tcPr>
          <w:p w14:paraId="36D4A099" w14:textId="70EE96AE" w:rsidR="003C05E9" w:rsidRPr="00B90ED2" w:rsidRDefault="00B90ED2" w:rsidP="003C05E9">
            <w:pPr>
              <w:jc w:val="center"/>
              <w:rPr>
                <w:b/>
                <w:bCs/>
              </w:rPr>
            </w:pPr>
            <w:r w:rsidRPr="00B90ED2">
              <w:rPr>
                <w:b/>
                <w:bCs/>
              </w:rPr>
              <w:t>GRÓJEC WIELKI</w:t>
            </w:r>
          </w:p>
        </w:tc>
        <w:tc>
          <w:tcPr>
            <w:tcW w:w="5098" w:type="dxa"/>
            <w:vAlign w:val="center"/>
          </w:tcPr>
          <w:p w14:paraId="562FECCD" w14:textId="77777777" w:rsidR="00E62B76" w:rsidRDefault="00B90ED2" w:rsidP="00E62B76">
            <w:pPr>
              <w:pStyle w:val="Akapitzlist"/>
              <w:numPr>
                <w:ilvl w:val="0"/>
                <w:numId w:val="3"/>
              </w:numPr>
              <w:jc w:val="both"/>
            </w:pPr>
            <w:r w:rsidRPr="00B90ED2">
              <w:t>wyposażyć w nowy regulamin placu zabaw;</w:t>
            </w:r>
          </w:p>
          <w:p w14:paraId="54B5B3C1" w14:textId="77777777" w:rsidR="00E62B76" w:rsidRPr="00E62B76" w:rsidRDefault="00B90ED2" w:rsidP="00E62B76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wykonać konserwację drewnianych elementów, uzupełnić ubytki </w:t>
            </w:r>
            <w:r w:rsidRPr="00E62B76">
              <w:rPr>
                <w:b/>
                <w:bCs/>
              </w:rPr>
              <w:t>(huśtawka drewniana jednostanowiskowa);</w:t>
            </w:r>
          </w:p>
          <w:p w14:paraId="006501AA" w14:textId="77777777" w:rsidR="00B90ED2" w:rsidRPr="00E62B76" w:rsidRDefault="00B90ED2" w:rsidP="00E62B76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wykonać konserwację drewnianych elementów, wymienić uszkodzony szczebel drabinki linowej, ustabilizować urządzenie, usztywnić miejsca połączeń elementów </w:t>
            </w:r>
            <w:r w:rsidRPr="00E62B76">
              <w:rPr>
                <w:b/>
                <w:bCs/>
              </w:rPr>
              <w:t>(zestaw zabawowy ze ślizgawkami</w:t>
            </w:r>
            <w:r w:rsidR="00E62B76" w:rsidRPr="00E62B76">
              <w:rPr>
                <w:b/>
                <w:bCs/>
              </w:rPr>
              <w:t xml:space="preserve"> i kładką)</w:t>
            </w:r>
            <w:r w:rsidR="00E62B76">
              <w:rPr>
                <w:b/>
                <w:bCs/>
              </w:rPr>
              <w:t>;</w:t>
            </w:r>
          </w:p>
          <w:p w14:paraId="12AD3D61" w14:textId="77777777" w:rsidR="00E62B76" w:rsidRPr="00E62B76" w:rsidRDefault="00E62B76" w:rsidP="00E62B76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wykonać konserwację drewnianych elementów, ustabilizować urządzenie </w:t>
            </w:r>
            <w:r w:rsidRPr="00E62B76">
              <w:rPr>
                <w:b/>
                <w:bCs/>
              </w:rPr>
              <w:t>(ślizgawka)</w:t>
            </w:r>
          </w:p>
          <w:p w14:paraId="1621EFBE" w14:textId="6456DCD1" w:rsidR="00E62B76" w:rsidRPr="00B90ED2" w:rsidRDefault="00E62B76" w:rsidP="00E62B76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wykonać konserwację drewnianych elementów urządzenia, poprawić zamocowanie pochwytów, zamocować odbojniki pod siedziskami </w:t>
            </w:r>
            <w:r w:rsidRPr="00E62B76">
              <w:rPr>
                <w:b/>
                <w:bCs/>
              </w:rPr>
              <w:t>(huśtawka typu ważka)</w:t>
            </w:r>
          </w:p>
        </w:tc>
      </w:tr>
      <w:tr w:rsidR="003C05E9" w14:paraId="5C7186C1" w14:textId="77777777" w:rsidTr="003C05E9">
        <w:tc>
          <w:tcPr>
            <w:tcW w:w="846" w:type="dxa"/>
            <w:vAlign w:val="center"/>
          </w:tcPr>
          <w:p w14:paraId="5469E689" w14:textId="0FEEC07D" w:rsidR="003C05E9" w:rsidRDefault="003C05E9" w:rsidP="003C05E9">
            <w:pPr>
              <w:jc w:val="center"/>
            </w:pPr>
            <w:r>
              <w:t>4.</w:t>
            </w:r>
          </w:p>
        </w:tc>
        <w:tc>
          <w:tcPr>
            <w:tcW w:w="3118" w:type="dxa"/>
            <w:vAlign w:val="center"/>
          </w:tcPr>
          <w:p w14:paraId="7DBDE737" w14:textId="556EFA52" w:rsidR="003C05E9" w:rsidRPr="00E62B76" w:rsidRDefault="00E62B76" w:rsidP="003C05E9">
            <w:pPr>
              <w:jc w:val="center"/>
              <w:rPr>
                <w:b/>
                <w:bCs/>
              </w:rPr>
            </w:pPr>
            <w:r w:rsidRPr="00E62B76">
              <w:rPr>
                <w:b/>
                <w:bCs/>
              </w:rPr>
              <w:t>ZŁOCZEW, UL. STAROWIELUŃSKA</w:t>
            </w:r>
          </w:p>
        </w:tc>
        <w:tc>
          <w:tcPr>
            <w:tcW w:w="5098" w:type="dxa"/>
            <w:vAlign w:val="center"/>
          </w:tcPr>
          <w:p w14:paraId="02348177" w14:textId="77777777" w:rsidR="00E62B76" w:rsidRDefault="00E62B76" w:rsidP="00E62B76"/>
          <w:p w14:paraId="4F73CA63" w14:textId="77777777" w:rsidR="00E62B76" w:rsidRDefault="003A1C82" w:rsidP="00E62B76">
            <w:pPr>
              <w:pStyle w:val="Akapitzlist"/>
              <w:numPr>
                <w:ilvl w:val="0"/>
                <w:numId w:val="5"/>
              </w:numPr>
            </w:pPr>
            <w:r>
              <w:t>Wymienić bądź naprawić uszkodzone panele ogrodzeniowe, zamocować klamkę w furtce;</w:t>
            </w:r>
          </w:p>
          <w:p w14:paraId="110960BC" w14:textId="77777777" w:rsidR="003A1C82" w:rsidRPr="003A1C82" w:rsidRDefault="003A1C82" w:rsidP="00E62B76">
            <w:pPr>
              <w:pStyle w:val="Akapitzlist"/>
              <w:numPr>
                <w:ilvl w:val="0"/>
                <w:numId w:val="5"/>
              </w:numPr>
            </w:pPr>
            <w:r>
              <w:t xml:space="preserve">Przemalować ubytki farbą </w:t>
            </w:r>
            <w:r w:rsidRPr="003A1C82">
              <w:rPr>
                <w:b/>
                <w:bCs/>
              </w:rPr>
              <w:t>(karuzela);</w:t>
            </w:r>
          </w:p>
          <w:p w14:paraId="795C13D3" w14:textId="7DDDE7B8" w:rsidR="003A1C82" w:rsidRDefault="003A1C82" w:rsidP="003A1C82">
            <w:pPr>
              <w:pStyle w:val="Akapitzlist"/>
              <w:numPr>
                <w:ilvl w:val="0"/>
                <w:numId w:val="5"/>
              </w:numPr>
            </w:pPr>
            <w:r>
              <w:t xml:space="preserve">Podsypać piaskiem wystające fundamenty </w:t>
            </w:r>
            <w:r w:rsidRPr="003A1C82">
              <w:rPr>
                <w:b/>
                <w:bCs/>
              </w:rPr>
              <w:t>(sprężynowiec podwójny</w:t>
            </w:r>
            <w:r>
              <w:rPr>
                <w:b/>
                <w:bCs/>
              </w:rPr>
              <w:t>, sprężynowiec-motyl</w:t>
            </w:r>
            <w:r w:rsidRPr="003A1C82">
              <w:rPr>
                <w:b/>
                <w:bCs/>
              </w:rPr>
              <w:t>)</w:t>
            </w:r>
            <w:r>
              <w:rPr>
                <w:b/>
                <w:bCs/>
              </w:rPr>
              <w:t>;</w:t>
            </w:r>
          </w:p>
        </w:tc>
      </w:tr>
      <w:tr w:rsidR="003C05E9" w14:paraId="49941C1F" w14:textId="77777777" w:rsidTr="003C05E9">
        <w:tc>
          <w:tcPr>
            <w:tcW w:w="846" w:type="dxa"/>
            <w:vAlign w:val="center"/>
          </w:tcPr>
          <w:p w14:paraId="0A4B72C2" w14:textId="29DFC113" w:rsidR="003C05E9" w:rsidRDefault="003C05E9" w:rsidP="003C05E9">
            <w:pPr>
              <w:jc w:val="center"/>
            </w:pPr>
            <w:r>
              <w:t>5.</w:t>
            </w:r>
          </w:p>
        </w:tc>
        <w:tc>
          <w:tcPr>
            <w:tcW w:w="3118" w:type="dxa"/>
            <w:vAlign w:val="center"/>
          </w:tcPr>
          <w:p w14:paraId="0B7E2B63" w14:textId="1BD9877F" w:rsidR="003C05E9" w:rsidRPr="003A1C82" w:rsidRDefault="003A1C82" w:rsidP="003C05E9">
            <w:pPr>
              <w:jc w:val="center"/>
              <w:rPr>
                <w:b/>
                <w:bCs/>
              </w:rPr>
            </w:pPr>
            <w:r w:rsidRPr="003A1C82">
              <w:rPr>
                <w:b/>
                <w:bCs/>
              </w:rPr>
              <w:t>ZŁOCZEW, UL. WIELUŃSKA</w:t>
            </w:r>
          </w:p>
        </w:tc>
        <w:tc>
          <w:tcPr>
            <w:tcW w:w="5098" w:type="dxa"/>
            <w:vAlign w:val="center"/>
          </w:tcPr>
          <w:p w14:paraId="4ED7AEE8" w14:textId="77777777" w:rsidR="003A1C82" w:rsidRDefault="003A1C82" w:rsidP="003A1C82">
            <w:pPr>
              <w:pStyle w:val="Akapitzlist"/>
              <w:numPr>
                <w:ilvl w:val="0"/>
                <w:numId w:val="6"/>
              </w:numPr>
            </w:pPr>
            <w:r w:rsidRPr="003A1C82">
              <w:t>wyposażyć w nowy regulamin placu zabaw;</w:t>
            </w:r>
          </w:p>
          <w:p w14:paraId="7061C6DF" w14:textId="0CEEB818" w:rsidR="003A1C82" w:rsidRDefault="003A1C82" w:rsidP="003A1C82">
            <w:pPr>
              <w:pStyle w:val="Akapitzlist"/>
              <w:numPr>
                <w:ilvl w:val="0"/>
                <w:numId w:val="6"/>
              </w:numPr>
              <w:rPr>
                <w:b/>
                <w:bCs/>
              </w:rPr>
            </w:pPr>
            <w:r>
              <w:t xml:space="preserve">dokręcić uchwyty, przemalować elementy drewniane w miejscach otarcia </w:t>
            </w:r>
            <w:r w:rsidRPr="00D855A0">
              <w:rPr>
                <w:b/>
                <w:bCs/>
              </w:rPr>
              <w:t>(zestaw zabawkowy ze ślizgawką, ścianą do wspinaczki, kładką linową</w:t>
            </w:r>
            <w:r w:rsidR="00D855A0" w:rsidRPr="00D855A0">
              <w:rPr>
                <w:b/>
                <w:bCs/>
              </w:rPr>
              <w:t>)</w:t>
            </w:r>
            <w:r w:rsidR="00D855A0">
              <w:rPr>
                <w:b/>
                <w:bCs/>
              </w:rPr>
              <w:t>;</w:t>
            </w:r>
          </w:p>
          <w:p w14:paraId="079A0ED5" w14:textId="07424F5D" w:rsidR="00D855A0" w:rsidRPr="00D855A0" w:rsidRDefault="00D855A0" w:rsidP="003A1C82">
            <w:pPr>
              <w:pStyle w:val="Akapitzlist"/>
              <w:numPr>
                <w:ilvl w:val="0"/>
                <w:numId w:val="6"/>
              </w:numPr>
              <w:rPr>
                <w:b/>
                <w:bCs/>
              </w:rPr>
            </w:pPr>
            <w:r>
              <w:t xml:space="preserve">uzupełnić imitację szyb w kabinie wozu </w:t>
            </w:r>
            <w:r w:rsidRPr="00D855A0">
              <w:rPr>
                <w:b/>
                <w:bCs/>
              </w:rPr>
              <w:t>(zestaw zabawkowy „wóz strażacki” ze ślizgawką)</w:t>
            </w:r>
            <w:r>
              <w:rPr>
                <w:b/>
                <w:bCs/>
              </w:rPr>
              <w:t>;</w:t>
            </w:r>
          </w:p>
          <w:p w14:paraId="02531D35" w14:textId="2F78A54A" w:rsidR="003C05E9" w:rsidRDefault="003C05E9" w:rsidP="003A1C82">
            <w:pPr>
              <w:pStyle w:val="Akapitzlist"/>
              <w:jc w:val="both"/>
            </w:pPr>
          </w:p>
        </w:tc>
      </w:tr>
      <w:tr w:rsidR="003C05E9" w14:paraId="165F2A17" w14:textId="77777777" w:rsidTr="003C05E9">
        <w:tc>
          <w:tcPr>
            <w:tcW w:w="846" w:type="dxa"/>
            <w:vAlign w:val="center"/>
          </w:tcPr>
          <w:p w14:paraId="5207AF00" w14:textId="50F3D18E" w:rsidR="003C05E9" w:rsidRDefault="003C05E9" w:rsidP="003C05E9">
            <w:pPr>
              <w:jc w:val="center"/>
            </w:pPr>
            <w:r>
              <w:t>6.</w:t>
            </w:r>
          </w:p>
        </w:tc>
        <w:tc>
          <w:tcPr>
            <w:tcW w:w="3118" w:type="dxa"/>
            <w:vAlign w:val="center"/>
          </w:tcPr>
          <w:p w14:paraId="0BD16666" w14:textId="4FBD1C47" w:rsidR="003C05E9" w:rsidRPr="00DC6BEA" w:rsidRDefault="00DC6BEA" w:rsidP="003C05E9">
            <w:pPr>
              <w:jc w:val="center"/>
              <w:rPr>
                <w:b/>
                <w:bCs/>
              </w:rPr>
            </w:pPr>
            <w:r w:rsidRPr="00DC6BEA">
              <w:rPr>
                <w:b/>
                <w:bCs/>
              </w:rPr>
              <w:t>ZŁOCZEW, UL. ZIELONA</w:t>
            </w:r>
          </w:p>
        </w:tc>
        <w:tc>
          <w:tcPr>
            <w:tcW w:w="5098" w:type="dxa"/>
            <w:vAlign w:val="center"/>
          </w:tcPr>
          <w:p w14:paraId="62349748" w14:textId="77777777" w:rsidR="00DC6BEA" w:rsidRPr="00DC6BEA" w:rsidRDefault="00DC6BEA" w:rsidP="00DC6BEA">
            <w:pPr>
              <w:pStyle w:val="Akapitzlist"/>
              <w:numPr>
                <w:ilvl w:val="0"/>
                <w:numId w:val="7"/>
              </w:numPr>
              <w:jc w:val="both"/>
            </w:pPr>
            <w:r w:rsidRPr="00DC6BEA">
              <w:t>wyposażyć w nowy regulamin placu zabaw;</w:t>
            </w:r>
          </w:p>
          <w:p w14:paraId="0753C589" w14:textId="77777777" w:rsidR="003C05E9" w:rsidRPr="00DC6BEA" w:rsidRDefault="00DC6BEA" w:rsidP="00DC6BEA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uzupełnić brakujące maskownice śrub, usunąć zaplątany sznur do lin </w:t>
            </w:r>
            <w:r w:rsidRPr="00DC6BEA">
              <w:rPr>
                <w:b/>
                <w:bCs/>
              </w:rPr>
              <w:t>(zestaw linowy „Galaktyka)</w:t>
            </w:r>
            <w:r>
              <w:rPr>
                <w:b/>
                <w:bCs/>
              </w:rPr>
              <w:t>;</w:t>
            </w:r>
          </w:p>
          <w:p w14:paraId="3D943C8C" w14:textId="77777777" w:rsidR="00DC6BEA" w:rsidRDefault="00DC6BEA" w:rsidP="00DC6BEA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oczyścić i przemalować elementy konstrukcyjne urządzenia, oczyścić łańcuchy z rdzy </w:t>
            </w:r>
            <w:r w:rsidRPr="00DC6BEA">
              <w:rPr>
                <w:b/>
                <w:bCs/>
              </w:rPr>
              <w:t>(huśtawka dwustanowiskowa)</w:t>
            </w:r>
            <w:r>
              <w:t>;</w:t>
            </w:r>
          </w:p>
          <w:p w14:paraId="0FCA58BD" w14:textId="77777777" w:rsidR="00DC6BEA" w:rsidRPr="00DC6BEA" w:rsidRDefault="00DC6BEA" w:rsidP="00DC6BEA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naprawić bądź zdemontować urządzenie </w:t>
            </w:r>
            <w:r w:rsidRPr="00DC6BEA">
              <w:rPr>
                <w:b/>
                <w:bCs/>
              </w:rPr>
              <w:t>(ślizgawka ze ścianą linową do wspinaczki)</w:t>
            </w:r>
          </w:p>
          <w:p w14:paraId="7B5210E5" w14:textId="03E1B919" w:rsidR="00DC6BEA" w:rsidRDefault="00DC6BEA" w:rsidP="00DC6BEA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lastRenderedPageBreak/>
              <w:t>wkopać do gruntu wykopaną ławkę.</w:t>
            </w:r>
          </w:p>
        </w:tc>
      </w:tr>
      <w:tr w:rsidR="003C05E9" w14:paraId="05BC1C3D" w14:textId="77777777" w:rsidTr="003C05E9">
        <w:tc>
          <w:tcPr>
            <w:tcW w:w="846" w:type="dxa"/>
            <w:vAlign w:val="center"/>
          </w:tcPr>
          <w:p w14:paraId="5BDE626F" w14:textId="07841901" w:rsidR="003C05E9" w:rsidRDefault="003C05E9" w:rsidP="003C05E9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8" w:type="dxa"/>
            <w:vAlign w:val="center"/>
          </w:tcPr>
          <w:p w14:paraId="7D73315C" w14:textId="3B50A887" w:rsidR="003C05E9" w:rsidRPr="00DC6BEA" w:rsidRDefault="00DC6BEA" w:rsidP="003C05E9">
            <w:pPr>
              <w:jc w:val="center"/>
              <w:rPr>
                <w:b/>
                <w:bCs/>
              </w:rPr>
            </w:pPr>
            <w:r w:rsidRPr="00DC6BEA">
              <w:rPr>
                <w:b/>
                <w:bCs/>
              </w:rPr>
              <w:t>ZŁOCZEW, UL. KILIŃSKIEGO</w:t>
            </w:r>
          </w:p>
        </w:tc>
        <w:tc>
          <w:tcPr>
            <w:tcW w:w="5098" w:type="dxa"/>
            <w:vAlign w:val="center"/>
          </w:tcPr>
          <w:p w14:paraId="310C3379" w14:textId="77777777" w:rsidR="00DC6BEA" w:rsidRPr="00DC6BEA" w:rsidRDefault="00DC6BEA" w:rsidP="00DC6BEA">
            <w:pPr>
              <w:pStyle w:val="Akapitzlist"/>
              <w:numPr>
                <w:ilvl w:val="0"/>
                <w:numId w:val="8"/>
              </w:numPr>
            </w:pPr>
            <w:r w:rsidRPr="00DC6BEA">
              <w:t>wyposażyć w nowy regulamin placu zabaw;</w:t>
            </w:r>
          </w:p>
          <w:p w14:paraId="71BEAD4A" w14:textId="77777777" w:rsidR="003C05E9" w:rsidRDefault="00DC6BEA" w:rsidP="00DC6BEA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wyprostować ogrodzenie, wykonać konserwację, uzupełnić </w:t>
            </w:r>
            <w:r w:rsidR="00872347">
              <w:t>brakujące sztachety, usunąć wystające gwoździe;</w:t>
            </w:r>
          </w:p>
          <w:p w14:paraId="51963A0C" w14:textId="77777777" w:rsidR="00872347" w:rsidRDefault="00872347" w:rsidP="00DC6BEA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usunąć rurki wraz z betonami następnie wyrwy uzupełnić ziemią/piaskiem oraz usunąć gruz;</w:t>
            </w:r>
          </w:p>
          <w:p w14:paraId="57736E42" w14:textId="21D55DBC" w:rsidR="00872347" w:rsidRPr="00872347" w:rsidRDefault="00872347" w:rsidP="00DC6BEA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  <w:r>
              <w:t xml:space="preserve">oczyścić elementy z rdzy, zabezpieczyć podkładem antykorozyjnym oraz farbą </w:t>
            </w:r>
            <w:r w:rsidRPr="00872347">
              <w:rPr>
                <w:b/>
                <w:bCs/>
              </w:rPr>
              <w:t>(huśtawka dwustanowiskowa z oparciem)</w:t>
            </w:r>
            <w:r>
              <w:rPr>
                <w:b/>
                <w:bCs/>
              </w:rPr>
              <w:t>;</w:t>
            </w:r>
          </w:p>
          <w:p w14:paraId="07405815" w14:textId="77777777" w:rsidR="00872347" w:rsidRDefault="00872347" w:rsidP="00DC6BEA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oczyścić elementy z rdzy, zabezpieczyć podkładem antykorozyjnym oraz farbą. Łańcuchy oczyścić z rdzy (</w:t>
            </w:r>
            <w:r w:rsidRPr="00872347">
              <w:rPr>
                <w:b/>
                <w:bCs/>
              </w:rPr>
              <w:t>huśtawka dwustanowiskowa bez oparcia)</w:t>
            </w:r>
            <w:r>
              <w:t>;</w:t>
            </w:r>
          </w:p>
          <w:p w14:paraId="5793C8DE" w14:textId="77777777" w:rsidR="00872347" w:rsidRDefault="00872347" w:rsidP="0087234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oczyścić elementy z rdzy, zabezpieczyć podkładem antykorozyjnym oraz farbą, dokręcić luźne pochwyty, dokręcić mocowanie liny, uzupełnić deskę w podeście </w:t>
            </w:r>
            <w:r w:rsidRPr="00872347">
              <w:rPr>
                <w:b/>
                <w:bCs/>
              </w:rPr>
              <w:t>(zestaw zabawowy ze zjeżdżalnią i ścianą wspinaczkową);</w:t>
            </w:r>
          </w:p>
          <w:p w14:paraId="08BC2FA2" w14:textId="77777777" w:rsidR="00872347" w:rsidRPr="00264DA7" w:rsidRDefault="00872347" w:rsidP="0087234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usunąć urządzenie z placu, wykopać oraz usunąć wystające fundamenty</w:t>
            </w:r>
            <w:r w:rsidR="00264DA7">
              <w:t xml:space="preserve">, a wyrwę uzupełnić ziemią lub piaskiem </w:t>
            </w:r>
            <w:r w:rsidR="00264DA7" w:rsidRPr="00264DA7">
              <w:rPr>
                <w:b/>
                <w:bCs/>
              </w:rPr>
              <w:t>(bujak sprężynowy 4 stanowiskowy)</w:t>
            </w:r>
            <w:r w:rsidR="00264DA7">
              <w:rPr>
                <w:b/>
                <w:bCs/>
              </w:rPr>
              <w:t>;</w:t>
            </w:r>
          </w:p>
          <w:p w14:paraId="5F21C29F" w14:textId="1AF4A3C4" w:rsidR="00264DA7" w:rsidRDefault="000F1F8F" w:rsidP="0087234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oczyścić z rdzy i przemalować sprężynę. Zasypać wystający fundament ziemią lub piaskiem </w:t>
            </w:r>
            <w:r w:rsidRPr="000F1F8F">
              <w:rPr>
                <w:b/>
                <w:bCs/>
              </w:rPr>
              <w:t>(bujak sprężynowy- konik)</w:t>
            </w:r>
            <w:r>
              <w:rPr>
                <w:b/>
                <w:bCs/>
              </w:rPr>
              <w:t>;</w:t>
            </w:r>
          </w:p>
          <w:p w14:paraId="7431D258" w14:textId="77777777" w:rsidR="000F1F8F" w:rsidRPr="000F1F8F" w:rsidRDefault="000F1F8F" w:rsidP="0087234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wykonać konserwację ławki, wymienić uszkodzone elementy </w:t>
            </w:r>
            <w:r w:rsidRPr="000F1F8F">
              <w:rPr>
                <w:b/>
                <w:bCs/>
              </w:rPr>
              <w:t>(ławki)</w:t>
            </w:r>
            <w:r>
              <w:rPr>
                <w:b/>
                <w:bCs/>
              </w:rPr>
              <w:t>;</w:t>
            </w:r>
          </w:p>
          <w:p w14:paraId="5F470E52" w14:textId="77777777" w:rsidR="000F1F8F" w:rsidRDefault="000F1F8F" w:rsidP="0087234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wykonać konserwację, wymienić uszkodzone elementy (</w:t>
            </w:r>
            <w:r w:rsidRPr="000F1F8F">
              <w:rPr>
                <w:b/>
                <w:bCs/>
              </w:rPr>
              <w:t>kosze</w:t>
            </w:r>
            <w:r>
              <w:t>);</w:t>
            </w:r>
          </w:p>
          <w:p w14:paraId="47398BFC" w14:textId="0B8E9D8F" w:rsidR="000F1F8F" w:rsidRDefault="000F1F8F" w:rsidP="00872347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oczyścić z ptasich odchodów i wykonać konserwację drewnianych elementów </w:t>
            </w:r>
            <w:r w:rsidRPr="000F1F8F">
              <w:rPr>
                <w:b/>
                <w:bCs/>
              </w:rPr>
              <w:t>(stanowisko do przewijania)</w:t>
            </w:r>
          </w:p>
        </w:tc>
      </w:tr>
      <w:tr w:rsidR="003C05E9" w14:paraId="50A695F3" w14:textId="77777777" w:rsidTr="003C05E9">
        <w:tc>
          <w:tcPr>
            <w:tcW w:w="846" w:type="dxa"/>
            <w:vAlign w:val="center"/>
          </w:tcPr>
          <w:p w14:paraId="5D67DBC5" w14:textId="4AA6A805" w:rsidR="003C05E9" w:rsidRDefault="003C05E9" w:rsidP="003C05E9">
            <w:pPr>
              <w:jc w:val="center"/>
            </w:pPr>
            <w:r>
              <w:t>8.</w:t>
            </w:r>
          </w:p>
        </w:tc>
        <w:tc>
          <w:tcPr>
            <w:tcW w:w="3118" w:type="dxa"/>
            <w:vAlign w:val="center"/>
          </w:tcPr>
          <w:p w14:paraId="74670FBF" w14:textId="0C469643" w:rsidR="003C05E9" w:rsidRPr="000F1F8F" w:rsidRDefault="000F1F8F" w:rsidP="003C05E9">
            <w:pPr>
              <w:jc w:val="center"/>
              <w:rPr>
                <w:b/>
                <w:bCs/>
              </w:rPr>
            </w:pPr>
            <w:r w:rsidRPr="000F1F8F">
              <w:rPr>
                <w:b/>
                <w:bCs/>
              </w:rPr>
              <w:t>GRONÓWEK</w:t>
            </w:r>
          </w:p>
        </w:tc>
        <w:tc>
          <w:tcPr>
            <w:tcW w:w="5098" w:type="dxa"/>
            <w:vAlign w:val="center"/>
          </w:tcPr>
          <w:p w14:paraId="42A4DB7D" w14:textId="77777777" w:rsidR="000F1F8F" w:rsidRPr="000F1F8F" w:rsidRDefault="000F1F8F" w:rsidP="000F1F8F">
            <w:pPr>
              <w:pStyle w:val="Akapitzlist"/>
              <w:numPr>
                <w:ilvl w:val="0"/>
                <w:numId w:val="9"/>
              </w:numPr>
            </w:pPr>
            <w:r w:rsidRPr="000F1F8F">
              <w:t>wyposażyć w nowy regulamin placu zabaw;</w:t>
            </w:r>
          </w:p>
          <w:p w14:paraId="626BC528" w14:textId="77777777" w:rsidR="003C05E9" w:rsidRDefault="000F1F8F" w:rsidP="000F1F8F">
            <w:pPr>
              <w:pStyle w:val="Akapitzlist"/>
              <w:numPr>
                <w:ilvl w:val="0"/>
                <w:numId w:val="9"/>
              </w:numPr>
            </w:pPr>
            <w:r>
              <w:t>oczyścić słupki ogrodzenia z korozji i przemalować;</w:t>
            </w:r>
          </w:p>
          <w:p w14:paraId="08862229" w14:textId="77777777" w:rsidR="000F1F8F" w:rsidRPr="000F1F8F" w:rsidRDefault="000F1F8F" w:rsidP="000F1F8F">
            <w:pPr>
              <w:pStyle w:val="Akapitzlist"/>
              <w:numPr>
                <w:ilvl w:val="0"/>
                <w:numId w:val="9"/>
              </w:numPr>
            </w:pPr>
            <w:r>
              <w:t xml:space="preserve">oczyścić z korozji łańcuchy </w:t>
            </w:r>
            <w:r w:rsidRPr="000F1F8F">
              <w:rPr>
                <w:b/>
                <w:bCs/>
              </w:rPr>
              <w:t>(huśtawka dwustanowiskowa)</w:t>
            </w:r>
            <w:r>
              <w:rPr>
                <w:b/>
                <w:bCs/>
              </w:rPr>
              <w:t>;</w:t>
            </w:r>
          </w:p>
          <w:p w14:paraId="69F635C1" w14:textId="77777777" w:rsidR="000F1F8F" w:rsidRDefault="000F1F8F" w:rsidP="000F1F8F">
            <w:pPr>
              <w:pStyle w:val="Akapitzlist"/>
              <w:numPr>
                <w:ilvl w:val="0"/>
                <w:numId w:val="9"/>
              </w:numPr>
            </w:pPr>
            <w:r>
              <w:t xml:space="preserve">uruchomić tarczę urządzenia </w:t>
            </w:r>
            <w:r w:rsidRPr="000F1F8F">
              <w:rPr>
                <w:b/>
                <w:bCs/>
              </w:rPr>
              <w:t>(karuzela tarczowa);</w:t>
            </w:r>
          </w:p>
          <w:p w14:paraId="30D403E8" w14:textId="62611F02" w:rsidR="000F1F8F" w:rsidRDefault="000F1F8F" w:rsidP="000F1F8F">
            <w:pPr>
              <w:pStyle w:val="Akapitzlist"/>
              <w:numPr>
                <w:ilvl w:val="0"/>
                <w:numId w:val="9"/>
              </w:numPr>
            </w:pPr>
            <w:r>
              <w:t xml:space="preserve">oczyścić z rdzy i przemalować, naprawić mocowanie liny, naprawić mocowanie osłony ślizgawki, wykonać konserwację drewnianych elementów urządzenia </w:t>
            </w:r>
            <w:r w:rsidRPr="000F1F8F">
              <w:rPr>
                <w:b/>
                <w:bCs/>
              </w:rPr>
              <w:t>(zestaw zabawkowy ze ślizgawką i ścianą do wspinaczki)</w:t>
            </w:r>
            <w:r>
              <w:t>;</w:t>
            </w:r>
          </w:p>
        </w:tc>
      </w:tr>
    </w:tbl>
    <w:p w14:paraId="455BE0FD" w14:textId="77777777" w:rsidR="00547AC9" w:rsidRDefault="00547AC9"/>
    <w:sectPr w:rsidR="0054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2C3A"/>
    <w:multiLevelType w:val="hybridMultilevel"/>
    <w:tmpl w:val="C76ADF28"/>
    <w:lvl w:ilvl="0" w:tplc="B2DC5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F721D"/>
    <w:multiLevelType w:val="hybridMultilevel"/>
    <w:tmpl w:val="2A44C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4469E"/>
    <w:multiLevelType w:val="hybridMultilevel"/>
    <w:tmpl w:val="B514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F2D35"/>
    <w:multiLevelType w:val="hybridMultilevel"/>
    <w:tmpl w:val="5E2EA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479CD"/>
    <w:multiLevelType w:val="hybridMultilevel"/>
    <w:tmpl w:val="023635FE"/>
    <w:lvl w:ilvl="0" w:tplc="D3C61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D4FCD"/>
    <w:multiLevelType w:val="hybridMultilevel"/>
    <w:tmpl w:val="85546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AC0219"/>
    <w:multiLevelType w:val="hybridMultilevel"/>
    <w:tmpl w:val="4D3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D16F4"/>
    <w:multiLevelType w:val="hybridMultilevel"/>
    <w:tmpl w:val="5E58AF70"/>
    <w:lvl w:ilvl="0" w:tplc="D3C61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2308"/>
    <w:multiLevelType w:val="hybridMultilevel"/>
    <w:tmpl w:val="5AA29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689193">
    <w:abstractNumId w:val="8"/>
  </w:num>
  <w:num w:numId="2" w16cid:durableId="1045909097">
    <w:abstractNumId w:val="5"/>
  </w:num>
  <w:num w:numId="3" w16cid:durableId="1804276587">
    <w:abstractNumId w:val="1"/>
  </w:num>
  <w:num w:numId="4" w16cid:durableId="411897308">
    <w:abstractNumId w:val="6"/>
  </w:num>
  <w:num w:numId="5" w16cid:durableId="2111774218">
    <w:abstractNumId w:val="2"/>
  </w:num>
  <w:num w:numId="6" w16cid:durableId="1798183273">
    <w:abstractNumId w:val="0"/>
  </w:num>
  <w:num w:numId="7" w16cid:durableId="798449397">
    <w:abstractNumId w:val="3"/>
  </w:num>
  <w:num w:numId="8" w16cid:durableId="425226919">
    <w:abstractNumId w:val="7"/>
  </w:num>
  <w:num w:numId="9" w16cid:durableId="65422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E9"/>
    <w:rsid w:val="00031B0F"/>
    <w:rsid w:val="00074A6F"/>
    <w:rsid w:val="000F1F8F"/>
    <w:rsid w:val="00264DA7"/>
    <w:rsid w:val="003A1C82"/>
    <w:rsid w:val="003C05E9"/>
    <w:rsid w:val="00547AC9"/>
    <w:rsid w:val="007441BC"/>
    <w:rsid w:val="00872347"/>
    <w:rsid w:val="009D150F"/>
    <w:rsid w:val="00B90ED2"/>
    <w:rsid w:val="00D855A0"/>
    <w:rsid w:val="00DC6BEA"/>
    <w:rsid w:val="00E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8AE6"/>
  <w15:chartTrackingRefBased/>
  <w15:docId w15:val="{0C0718EF-759A-4D99-A53C-502D086A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2024-06-20T09:13:00Z</dcterms:created>
  <dcterms:modified xsi:type="dcterms:W3CDTF">2024-06-20T10:52:00Z</dcterms:modified>
</cp:coreProperties>
</file>