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629B" w14:textId="77777777" w:rsidR="003421AF" w:rsidRDefault="003421AF" w:rsidP="00EA1444">
      <w:pPr>
        <w:jc w:val="both"/>
      </w:pPr>
      <w:r>
        <w:t xml:space="preserve">ANKIETA dla osób zainteresowanych wynajmem mieszkania w systemie Społecznej Inicjatywy Mieszkaniowej </w:t>
      </w:r>
    </w:p>
    <w:p w14:paraId="6E472686" w14:textId="77777777" w:rsidR="003421AF" w:rsidRDefault="003421AF" w:rsidP="00EA1444">
      <w:pPr>
        <w:jc w:val="both"/>
      </w:pPr>
      <w:r>
        <w:t xml:space="preserve">1. Przedział wiekowy osoby wnioskującej? </w:t>
      </w:r>
    </w:p>
    <w:p w14:paraId="43F5ABAF" w14:textId="77777777" w:rsidR="003421AF" w:rsidRDefault="003421AF" w:rsidP="00EA1444">
      <w:pPr>
        <w:jc w:val="both"/>
      </w:pPr>
      <w:r>
        <w:t>□ 18 – 30</w:t>
      </w:r>
      <w:r>
        <w:tab/>
        <w:t xml:space="preserve"> □ 31 – 40 </w:t>
      </w:r>
      <w:r>
        <w:tab/>
        <w:t>□ 41 – 65</w:t>
      </w:r>
      <w:r>
        <w:tab/>
        <w:t xml:space="preserve"> □ powyżej 65 </w:t>
      </w:r>
    </w:p>
    <w:p w14:paraId="3F6996C2" w14:textId="77777777" w:rsidR="003421AF" w:rsidRDefault="003421AF" w:rsidP="00EA1444">
      <w:pPr>
        <w:jc w:val="both"/>
      </w:pPr>
      <w:r>
        <w:t>2. Jaka jest liczba wszystkich osób należących do Pani/Pana gospodarstwa domowego? □ 1 osoba</w:t>
      </w:r>
      <w:r>
        <w:tab/>
        <w:t xml:space="preserve"> □ 2 osoby</w:t>
      </w:r>
      <w:r>
        <w:tab/>
        <w:t xml:space="preserve"> □ 3 osoby</w:t>
      </w:r>
      <w:r>
        <w:tab/>
        <w:t xml:space="preserve"> □ 4 osoby </w:t>
      </w:r>
      <w:r>
        <w:tab/>
        <w:t>□ 5 osób</w:t>
      </w:r>
      <w:r>
        <w:tab/>
        <w:t xml:space="preserve"> □ powyżej 5 osób </w:t>
      </w:r>
    </w:p>
    <w:p w14:paraId="59318068" w14:textId="77777777" w:rsidR="003421AF" w:rsidRDefault="003421AF" w:rsidP="00EA1444">
      <w:pPr>
        <w:jc w:val="both"/>
      </w:pPr>
      <w:r>
        <w:t>3. Jaka jest liczba dzieci w Pani/Pana gospodarstwie domowym?</w:t>
      </w:r>
    </w:p>
    <w:p w14:paraId="197357ED" w14:textId="77777777" w:rsidR="003421AF" w:rsidRDefault="003421AF" w:rsidP="00EA1444">
      <w:pPr>
        <w:jc w:val="both"/>
      </w:pPr>
      <w:r>
        <w:t>□ nie posiadam dzieci</w:t>
      </w:r>
      <w:r>
        <w:tab/>
        <w:t xml:space="preserve"> □ 1 dziecko</w:t>
      </w:r>
      <w:r>
        <w:tab/>
        <w:t xml:space="preserve"> □ 2 dzieci</w:t>
      </w:r>
      <w:r>
        <w:tab/>
        <w:t xml:space="preserve"> □ 3 dzieci</w:t>
      </w:r>
      <w:r>
        <w:tab/>
        <w:t xml:space="preserve"> □ powyżej 3 dzieci </w:t>
      </w:r>
    </w:p>
    <w:p w14:paraId="2FD1C09E" w14:textId="77777777" w:rsidR="003421AF" w:rsidRDefault="003421AF" w:rsidP="00EA1444">
      <w:pPr>
        <w:jc w:val="both"/>
      </w:pPr>
      <w:r>
        <w:t xml:space="preserve">4. Czy członkiem Pani/Pana gospodarstwa domowego jest osoba niepełnosprawna? </w:t>
      </w:r>
    </w:p>
    <w:p w14:paraId="0ECFC39D" w14:textId="77777777" w:rsidR="003421AF" w:rsidRDefault="003421AF" w:rsidP="00EA1444">
      <w:pPr>
        <w:jc w:val="both"/>
      </w:pPr>
      <w:r>
        <w:t>□ tak</w:t>
      </w:r>
      <w:r>
        <w:tab/>
        <w:t xml:space="preserve"> □ nie </w:t>
      </w:r>
    </w:p>
    <w:p w14:paraId="0394911B" w14:textId="3501A166" w:rsidR="003421AF" w:rsidRDefault="00EA1444" w:rsidP="00EA1444">
      <w:pPr>
        <w:jc w:val="both"/>
      </w:pPr>
      <w:r>
        <w:t>5</w:t>
      </w:r>
      <w:r w:rsidR="003421AF">
        <w:t xml:space="preserve">. Jakie jest Pani/Pana </w:t>
      </w:r>
      <w:r>
        <w:t xml:space="preserve">obecne </w:t>
      </w:r>
      <w:r w:rsidR="003421AF">
        <w:t xml:space="preserve">miejsce zamieszkania? </w:t>
      </w:r>
    </w:p>
    <w:p w14:paraId="7B8670E0" w14:textId="44E7C524" w:rsidR="002A55C2" w:rsidRDefault="003421AF" w:rsidP="00EA1444">
      <w:pPr>
        <w:jc w:val="both"/>
      </w:pPr>
      <w:r>
        <w:t xml:space="preserve">□ na terenie Gminy </w:t>
      </w:r>
      <w:r w:rsidR="00EA1444">
        <w:t>………….</w:t>
      </w:r>
      <w:r>
        <w:t xml:space="preserve"> </w:t>
      </w:r>
    </w:p>
    <w:p w14:paraId="64B56C8D" w14:textId="392B555C" w:rsidR="003421AF" w:rsidRDefault="003421AF" w:rsidP="00EA1444">
      <w:pPr>
        <w:jc w:val="both"/>
      </w:pPr>
      <w:r>
        <w:t xml:space="preserve">□ poza terenem Gminy  </w:t>
      </w:r>
      <w:r w:rsidR="00EA1444">
        <w:t>……………</w:t>
      </w:r>
    </w:p>
    <w:p w14:paraId="377D6B35" w14:textId="11BA8FD3" w:rsidR="003421AF" w:rsidRDefault="00EA1444" w:rsidP="00EA1444">
      <w:pPr>
        <w:jc w:val="both"/>
      </w:pPr>
      <w:r>
        <w:t>6</w:t>
      </w:r>
      <w:r w:rsidR="003421AF">
        <w:t xml:space="preserve">. Czy obecnie posiada Pani/Pan tytuł prawny do mieszkania/domu? </w:t>
      </w:r>
    </w:p>
    <w:p w14:paraId="046F20F5" w14:textId="36500D1A" w:rsidR="003421AF" w:rsidRDefault="003421AF" w:rsidP="00EA1444">
      <w:pPr>
        <w:jc w:val="both"/>
      </w:pPr>
      <w:r>
        <w:t xml:space="preserve">□ tak – tytuł prawny: własność/spółdzielcze prawo/najem/inny (jaki?)………………………… □ nie </w:t>
      </w:r>
    </w:p>
    <w:p w14:paraId="5ECF109F" w14:textId="41B0B0BE" w:rsidR="003421AF" w:rsidRDefault="00EA1444" w:rsidP="00EA1444">
      <w:pPr>
        <w:jc w:val="both"/>
      </w:pPr>
      <w:r>
        <w:t>7</w:t>
      </w:r>
      <w:r w:rsidR="003421AF">
        <w:t>. Jakie są Państwa dochody netto (</w:t>
      </w:r>
      <w:r>
        <w:t xml:space="preserve">łącznie </w:t>
      </w:r>
      <w:r w:rsidR="003421AF">
        <w:t xml:space="preserve">wszystkich członków gospodarstwa domowego)? </w:t>
      </w:r>
    </w:p>
    <w:p w14:paraId="53026F5F" w14:textId="2875AD31" w:rsidR="003421AF" w:rsidRDefault="003421AF" w:rsidP="00EA1444">
      <w:pPr>
        <w:jc w:val="both"/>
      </w:pPr>
      <w:r>
        <w:t xml:space="preserve">□ do 2.500 zł </w:t>
      </w:r>
      <w:r>
        <w:tab/>
      </w:r>
      <w:r>
        <w:tab/>
        <w:t xml:space="preserve">□ od 2.501 zł do 3.500 zł </w:t>
      </w:r>
      <w:r>
        <w:tab/>
        <w:t xml:space="preserve">□ od 3.501 zł do 4.500 zł </w:t>
      </w:r>
      <w:r>
        <w:tab/>
      </w:r>
      <w:r w:rsidR="002A55C2">
        <w:tab/>
      </w:r>
      <w:r w:rsidR="002A55C2">
        <w:tab/>
      </w:r>
      <w:r>
        <w:t>□ od 4.501 zł do 5.500 zł</w:t>
      </w:r>
      <w:r>
        <w:tab/>
        <w:t xml:space="preserve"> □ powyżej 5.500 zł </w:t>
      </w:r>
    </w:p>
    <w:p w14:paraId="46FF861A" w14:textId="5AE50836" w:rsidR="003421AF" w:rsidRDefault="00EA1444" w:rsidP="00EA1444">
      <w:pPr>
        <w:jc w:val="both"/>
      </w:pPr>
      <w:r>
        <w:t>8</w:t>
      </w:r>
      <w:r w:rsidR="003421AF">
        <w:t xml:space="preserve">. Jakie są Pani/Pana źródła dochodu? (można zaznaczyć kilka odpowiedzi) </w:t>
      </w:r>
    </w:p>
    <w:p w14:paraId="3C97F106" w14:textId="6879AE5D" w:rsidR="003421AF" w:rsidRDefault="003421AF" w:rsidP="00EA1444">
      <w:pPr>
        <w:jc w:val="both"/>
      </w:pPr>
      <w:r>
        <w:t xml:space="preserve">□ umowa o pracę na czas nieokreślony </w:t>
      </w:r>
      <w:r>
        <w:tab/>
        <w:t>□ umowa o pracę na czas określony</w:t>
      </w:r>
      <w:r w:rsidR="002A55C2">
        <w:tab/>
        <w:t xml:space="preserve">        </w:t>
      </w:r>
      <w:r>
        <w:t xml:space="preserve"> □ własna działalność gospodarcza </w:t>
      </w:r>
      <w:r>
        <w:tab/>
        <w:t xml:space="preserve">□ renta/emerytura </w:t>
      </w:r>
      <w:r w:rsidR="002A55C2">
        <w:tab/>
      </w:r>
      <w:r w:rsidR="002A55C2">
        <w:tab/>
      </w:r>
      <w:r w:rsidR="002A55C2">
        <w:tab/>
      </w:r>
      <w:r w:rsidR="002A55C2">
        <w:tab/>
        <w:t xml:space="preserve">         </w:t>
      </w:r>
      <w:r>
        <w:t xml:space="preserve">□ nie mam stałego źródła dochodów </w:t>
      </w:r>
    </w:p>
    <w:p w14:paraId="0697E395" w14:textId="77777777" w:rsidR="003421AF" w:rsidRDefault="003421AF" w:rsidP="00EA1444">
      <w:pPr>
        <w:jc w:val="both"/>
      </w:pPr>
      <w:r>
        <w:t xml:space="preserve">□ dopłaty (z jakiego tytułu?)……………………………………………………………… </w:t>
      </w:r>
    </w:p>
    <w:p w14:paraId="55C2DD5C" w14:textId="77777777" w:rsidR="003421AF" w:rsidRDefault="003421AF" w:rsidP="00EA1444">
      <w:pPr>
        <w:jc w:val="both"/>
      </w:pPr>
      <w:r>
        <w:t xml:space="preserve">□ inne (jakie?) ...……………………………………..……………………………………. </w:t>
      </w:r>
    </w:p>
    <w:p w14:paraId="00A83ACA" w14:textId="453D6D03" w:rsidR="003421AF" w:rsidRDefault="00EA1444" w:rsidP="00EA1444">
      <w:pPr>
        <w:jc w:val="both"/>
      </w:pPr>
      <w:r>
        <w:t>9</w:t>
      </w:r>
      <w:r w:rsidR="003421AF">
        <w:t xml:space="preserve">. Jeżeli prowadzi Pani/Pan własną działalność gospodarczą, to odbywa się to: </w:t>
      </w:r>
    </w:p>
    <w:p w14:paraId="31C2D318" w14:textId="33815132" w:rsidR="003421AF" w:rsidRDefault="003421AF" w:rsidP="00EA1444">
      <w:pPr>
        <w:jc w:val="both"/>
      </w:pPr>
      <w:r>
        <w:t xml:space="preserve">□ na terenie Gminy </w:t>
      </w:r>
      <w:r w:rsidR="00EA1444">
        <w:t xml:space="preserve">………..………. </w:t>
      </w:r>
      <w:r>
        <w:t xml:space="preserve"> □ poza terenem Gminy </w:t>
      </w:r>
      <w:r w:rsidR="00EA1444">
        <w:t>………………..</w:t>
      </w:r>
      <w:r>
        <w:t xml:space="preserve"> □ nie dotyczy </w:t>
      </w:r>
    </w:p>
    <w:p w14:paraId="335690B0" w14:textId="70F83907" w:rsidR="003421AF" w:rsidRDefault="003421AF" w:rsidP="00EA1444">
      <w:pPr>
        <w:jc w:val="both"/>
      </w:pPr>
      <w:r>
        <w:t>1</w:t>
      </w:r>
      <w:r w:rsidR="00EA1444">
        <w:t>0</w:t>
      </w:r>
      <w:r>
        <w:t xml:space="preserve">. Jaka wielkość mieszkania najbardziej Panią/Pana interesuje? </w:t>
      </w:r>
    </w:p>
    <w:p w14:paraId="05549570" w14:textId="77777777" w:rsidR="003421AF" w:rsidRDefault="003421AF" w:rsidP="00EA1444">
      <w:pPr>
        <w:jc w:val="both"/>
      </w:pPr>
      <w:r>
        <w:t xml:space="preserve">□ do 30 m2 </w:t>
      </w:r>
      <w:r>
        <w:tab/>
        <w:t xml:space="preserve">□ od 31 do 40 m2 </w:t>
      </w:r>
      <w:r>
        <w:tab/>
        <w:t xml:space="preserve">□ od 41 do 50 m2 </w:t>
      </w:r>
      <w:r>
        <w:tab/>
        <w:t xml:space="preserve">□ od 51 do 60 m2 </w:t>
      </w:r>
    </w:p>
    <w:p w14:paraId="230555A3" w14:textId="0047D6AC" w:rsidR="003421AF" w:rsidRDefault="003421AF" w:rsidP="00EA1444">
      <w:pPr>
        <w:jc w:val="both"/>
      </w:pPr>
      <w:r>
        <w:lastRenderedPageBreak/>
        <w:t>1</w:t>
      </w:r>
      <w:r w:rsidR="00EA1444">
        <w:t>1</w:t>
      </w:r>
      <w:r>
        <w:t xml:space="preserve">. Proszę podać preferowaną liczbę pokoi mieszkalnych. </w:t>
      </w:r>
    </w:p>
    <w:p w14:paraId="770A3B19" w14:textId="77777777" w:rsidR="003421AF" w:rsidRDefault="003421AF" w:rsidP="00EA1444">
      <w:pPr>
        <w:jc w:val="both"/>
      </w:pPr>
      <w:r>
        <w:t xml:space="preserve">□ 1 pokój </w:t>
      </w:r>
      <w:r>
        <w:tab/>
        <w:t>□ 2 pokoje</w:t>
      </w:r>
      <w:r>
        <w:tab/>
        <w:t xml:space="preserve"> □ 3 pokoje </w:t>
      </w:r>
    </w:p>
    <w:p w14:paraId="724D243C" w14:textId="1B07D8B7" w:rsidR="003421AF" w:rsidRDefault="003421AF" w:rsidP="00EA1444">
      <w:pPr>
        <w:jc w:val="both"/>
      </w:pPr>
      <w:r>
        <w:t>1</w:t>
      </w:r>
      <w:r w:rsidR="00EA1444">
        <w:t>2</w:t>
      </w:r>
      <w:r>
        <w:t xml:space="preserve">. Jaką kwotę możecie Państwo wnieść w ramach partycypacji? </w:t>
      </w:r>
    </w:p>
    <w:p w14:paraId="3C498C2C" w14:textId="679F9650" w:rsidR="003421AF" w:rsidRDefault="003421AF" w:rsidP="00EA1444">
      <w:pPr>
        <w:jc w:val="both"/>
      </w:pPr>
      <w:r>
        <w:t xml:space="preserve">□ do </w:t>
      </w:r>
      <w:r w:rsidR="00EA1444">
        <w:t>4</w:t>
      </w:r>
      <w:r>
        <w:t xml:space="preserve">0.000 zł </w:t>
      </w:r>
      <w:r>
        <w:tab/>
        <w:t xml:space="preserve">□ do </w:t>
      </w:r>
      <w:r w:rsidR="00EA1444">
        <w:t>5</w:t>
      </w:r>
      <w:r>
        <w:t>0.000 zł</w:t>
      </w:r>
      <w:r>
        <w:tab/>
        <w:t xml:space="preserve"> □ do </w:t>
      </w:r>
      <w:r w:rsidR="00EA1444">
        <w:t>6</w:t>
      </w:r>
      <w:r>
        <w:t xml:space="preserve">0.000 zł </w:t>
      </w:r>
      <w:r>
        <w:tab/>
        <w:t xml:space="preserve">□ </w:t>
      </w:r>
      <w:r w:rsidR="00EA1444">
        <w:t>powyżej</w:t>
      </w:r>
      <w:r>
        <w:t xml:space="preserve"> 60.000 zł </w:t>
      </w:r>
    </w:p>
    <w:p w14:paraId="68DB77CE" w14:textId="77777777" w:rsidR="003421AF" w:rsidRDefault="003421AF" w:rsidP="00EA1444">
      <w:pPr>
        <w:jc w:val="both"/>
      </w:pPr>
    </w:p>
    <w:p w14:paraId="216641C1" w14:textId="77777777" w:rsidR="003421AF" w:rsidRDefault="003421AF" w:rsidP="00EA1444">
      <w:pPr>
        <w:jc w:val="both"/>
      </w:pPr>
    </w:p>
    <w:p w14:paraId="6127503A" w14:textId="77777777" w:rsidR="003421AF" w:rsidRDefault="003421AF" w:rsidP="00EA1444">
      <w:pPr>
        <w:jc w:val="both"/>
      </w:pPr>
    </w:p>
    <w:p w14:paraId="257A8B24" w14:textId="77777777" w:rsidR="003421AF" w:rsidRDefault="003421AF" w:rsidP="00EA1444">
      <w:pPr>
        <w:jc w:val="both"/>
      </w:pPr>
    </w:p>
    <w:p w14:paraId="3F87814E" w14:textId="77777777" w:rsidR="003421AF" w:rsidRDefault="003421AF" w:rsidP="00EA1444">
      <w:pPr>
        <w:jc w:val="both"/>
      </w:pPr>
    </w:p>
    <w:p w14:paraId="402C9144" w14:textId="77777777" w:rsidR="003421AF" w:rsidRDefault="003421AF" w:rsidP="00EA1444">
      <w:pPr>
        <w:jc w:val="both"/>
      </w:pPr>
    </w:p>
    <w:p w14:paraId="53F3849A" w14:textId="77777777" w:rsidR="003421AF" w:rsidRDefault="003421AF" w:rsidP="00EA1444">
      <w:pPr>
        <w:jc w:val="both"/>
      </w:pPr>
    </w:p>
    <w:p w14:paraId="7D7991C1" w14:textId="77777777" w:rsidR="003421AF" w:rsidRDefault="003421AF" w:rsidP="00EA1444">
      <w:pPr>
        <w:jc w:val="both"/>
      </w:pPr>
    </w:p>
    <w:p w14:paraId="249F5867" w14:textId="77777777" w:rsidR="003421AF" w:rsidRDefault="003421AF" w:rsidP="00EA1444">
      <w:pPr>
        <w:jc w:val="both"/>
      </w:pPr>
    </w:p>
    <w:p w14:paraId="3400ABB7" w14:textId="77777777" w:rsidR="00EA1444" w:rsidRDefault="003421AF" w:rsidP="00EA1444">
      <w:pPr>
        <w:jc w:val="both"/>
      </w:pPr>
      <w:r>
        <w:t xml:space="preserve">W przypadku zainteresowania wynajmem mieszkania w ramach Społecznej Inicjatywy Mieszkaniowej prosimy o podanie poniższych danych, które umożliwią nam kontakt z Państwem w czasie realizacji projektu. Dane kontaktowe: </w:t>
      </w:r>
    </w:p>
    <w:p w14:paraId="01C3F71B" w14:textId="46909714" w:rsidR="00EA1444" w:rsidRDefault="003421AF" w:rsidP="00EA1444">
      <w:pPr>
        <w:jc w:val="both"/>
      </w:pPr>
      <w:r>
        <w:t xml:space="preserve">Imię: ……………………………………………… Nazwisko: ………………………………………… </w:t>
      </w:r>
    </w:p>
    <w:p w14:paraId="48291863" w14:textId="77777777" w:rsidR="00EA1444" w:rsidRDefault="003421AF" w:rsidP="00EA1444">
      <w:pPr>
        <w:jc w:val="both"/>
      </w:pPr>
      <w:r>
        <w:t xml:space="preserve">Telefon: …………………………………………… </w:t>
      </w:r>
    </w:p>
    <w:p w14:paraId="7A047AEA" w14:textId="77777777" w:rsidR="00EA1444" w:rsidRDefault="003421AF" w:rsidP="00EA1444">
      <w:pPr>
        <w:jc w:val="both"/>
      </w:pPr>
      <w:r>
        <w:t xml:space="preserve">E-mail: ……………………………………………. </w:t>
      </w:r>
    </w:p>
    <w:p w14:paraId="16499935" w14:textId="77777777" w:rsidR="00A72C50" w:rsidRDefault="003421AF" w:rsidP="00EA1444">
      <w:pPr>
        <w:jc w:val="both"/>
        <w:rPr>
          <w:kern w:val="0"/>
          <w14:ligatures w14:val="none"/>
        </w:rPr>
      </w:pPr>
      <w:r>
        <w:t xml:space="preserve">Dziękujemy za wypełnienie ankiety. Wypełnioną ankietę należy dostarczyć do Urzędu Gminy lub wysłać mailowo na adres: </w:t>
      </w:r>
      <w:hyperlink r:id="rId4" w:history="1">
        <w:r w:rsidR="00A72C50">
          <w:rPr>
            <w:rStyle w:val="Hipercze"/>
            <w:rFonts w:ascii="Times New Roman" w:hAnsi="Times New Roman" w:cs="Times New Roman"/>
            <w:kern w:val="0"/>
            <w14:ligatures w14:val="none"/>
          </w:rPr>
          <w:t>urzad@ugstarogard.pl</w:t>
        </w:r>
      </w:hyperlink>
    </w:p>
    <w:p w14:paraId="2FB2B0CD" w14:textId="28435DC7" w:rsidR="000306CE" w:rsidRDefault="003421AF" w:rsidP="00EA1444">
      <w:pPr>
        <w:jc w:val="both"/>
      </w:pPr>
      <w:r>
        <w:t xml:space="preserve">Informacja dotycząca przetwarzania danych osobowych Spełniając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1. Administratorem Pani/Pana danych osobowych jest </w:t>
      </w:r>
      <w:r w:rsidR="00A72C50">
        <w:t>Wójt Gminy Starogard Gdański.</w:t>
      </w:r>
    </w:p>
    <w:sectPr w:rsidR="0003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CE"/>
    <w:rsid w:val="000306CE"/>
    <w:rsid w:val="001918DA"/>
    <w:rsid w:val="00200789"/>
    <w:rsid w:val="002A55C2"/>
    <w:rsid w:val="003421AF"/>
    <w:rsid w:val="003A559F"/>
    <w:rsid w:val="003C35AE"/>
    <w:rsid w:val="0060299F"/>
    <w:rsid w:val="009B1C39"/>
    <w:rsid w:val="00A130B6"/>
    <w:rsid w:val="00A72C50"/>
    <w:rsid w:val="00AC7241"/>
    <w:rsid w:val="00AE7212"/>
    <w:rsid w:val="00E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27E"/>
  <w15:chartTrackingRefBased/>
  <w15:docId w15:val="{CB2CA47E-22A9-4206-8433-71EEDCD7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6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6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6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6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6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6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6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A72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ug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Reszka</dc:creator>
  <cp:keywords/>
  <dc:description/>
  <cp:lastModifiedBy>Małgorzata Babinek</cp:lastModifiedBy>
  <cp:revision>2</cp:revision>
  <cp:lastPrinted>2025-03-03T07:57:00Z</cp:lastPrinted>
  <dcterms:created xsi:type="dcterms:W3CDTF">2025-03-19T11:25:00Z</dcterms:created>
  <dcterms:modified xsi:type="dcterms:W3CDTF">2025-03-19T11:25:00Z</dcterms:modified>
</cp:coreProperties>
</file>