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EB81B" w14:textId="6E1AEDE9" w:rsidR="00940394" w:rsidRPr="00341AE0" w:rsidRDefault="00940394" w:rsidP="00CF1177">
      <w:pPr>
        <w:jc w:val="center"/>
        <w:rPr>
          <w:b/>
          <w:bCs/>
          <w:sz w:val="48"/>
          <w:szCs w:val="48"/>
        </w:rPr>
      </w:pPr>
      <w:bookmarkStart w:id="0" w:name="_GoBack"/>
      <w:bookmarkEnd w:id="0"/>
      <w:r w:rsidRPr="00341AE0">
        <w:rPr>
          <w:b/>
          <w:bCs/>
          <w:noProof/>
          <w:sz w:val="48"/>
          <w:szCs w:val="48"/>
        </w:rPr>
        <w:t>Gminny Ośrodek Pomocy S</w:t>
      </w:r>
      <w:r w:rsidR="00546A35" w:rsidRPr="00341AE0">
        <w:rPr>
          <w:b/>
          <w:bCs/>
          <w:noProof/>
          <w:sz w:val="48"/>
          <w:szCs w:val="48"/>
        </w:rPr>
        <w:t>połecznej w Warlubiu</w:t>
      </w:r>
      <w:r w:rsidR="00341AE0" w:rsidRPr="00341AE0">
        <w:rPr>
          <w:b/>
          <w:bCs/>
          <w:noProof/>
          <w:sz w:val="48"/>
          <w:szCs w:val="48"/>
        </w:rPr>
        <w:t xml:space="preserve"> </w:t>
      </w:r>
      <w:r w:rsidR="00546A35" w:rsidRPr="00341AE0">
        <w:rPr>
          <w:b/>
          <w:bCs/>
          <w:noProof/>
          <w:sz w:val="48"/>
          <w:szCs w:val="48"/>
        </w:rPr>
        <w:t xml:space="preserve"> </w:t>
      </w:r>
      <w:r w:rsidR="004A5AF2" w:rsidRPr="00341AE0">
        <w:rPr>
          <w:b/>
          <w:bCs/>
          <w:noProof/>
          <w:sz w:val="48"/>
          <w:szCs w:val="48"/>
        </w:rPr>
        <w:t xml:space="preserve">realizuje </w:t>
      </w:r>
      <w:r w:rsidRPr="00341AE0">
        <w:rPr>
          <w:b/>
          <w:bCs/>
          <w:noProof/>
          <w:sz w:val="48"/>
          <w:szCs w:val="48"/>
        </w:rPr>
        <w:t xml:space="preserve">projekt </w:t>
      </w:r>
      <w:r w:rsidR="00B31702" w:rsidRPr="00341AE0">
        <w:rPr>
          <w:b/>
          <w:bCs/>
          <w:sz w:val="48"/>
          <w:szCs w:val="48"/>
        </w:rPr>
        <w:t>dofinansowany z Funduszy Europejskich</w:t>
      </w:r>
      <w:r w:rsidRPr="00341AE0">
        <w:rPr>
          <w:b/>
          <w:bCs/>
          <w:sz w:val="48"/>
          <w:szCs w:val="48"/>
        </w:rPr>
        <w:t>:</w:t>
      </w:r>
    </w:p>
    <w:p w14:paraId="35D4CE80" w14:textId="2FC9010B" w:rsidR="00B31702" w:rsidRDefault="00940394" w:rsidP="00341AE0">
      <w:pPr>
        <w:spacing w:after="0" w:line="360" w:lineRule="auto"/>
        <w:jc w:val="center"/>
        <w:rPr>
          <w:b/>
          <w:sz w:val="40"/>
          <w:szCs w:val="40"/>
        </w:rPr>
      </w:pPr>
      <w:r w:rsidRPr="00341AE0">
        <w:rPr>
          <w:b/>
          <w:sz w:val="96"/>
          <w:szCs w:val="96"/>
        </w:rPr>
        <w:t>„K</w:t>
      </w:r>
      <w:r w:rsidR="00341AE0" w:rsidRPr="00341AE0">
        <w:rPr>
          <w:b/>
          <w:sz w:val="96"/>
          <w:szCs w:val="96"/>
        </w:rPr>
        <w:t>LUB SENIOR LIPINKI</w:t>
      </w:r>
      <w:r w:rsidRPr="00341AE0">
        <w:rPr>
          <w:b/>
          <w:sz w:val="96"/>
          <w:szCs w:val="96"/>
        </w:rPr>
        <w:t>”</w:t>
      </w:r>
    </w:p>
    <w:p w14:paraId="60D59DAB" w14:textId="765BF207" w:rsidR="007E54A6" w:rsidRDefault="00F54506" w:rsidP="007E54A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40"/>
          <w:szCs w:val="40"/>
          <w:lang w:eastAsia="pl-PL"/>
        </w:rPr>
        <w:drawing>
          <wp:inline distT="0" distB="0" distL="0" distR="0" wp14:anchorId="4060DB9F" wp14:editId="6E8B8815">
            <wp:extent cx="3581400" cy="19431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jęc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3798" cy="1955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B9D76" w14:textId="77777777" w:rsidR="007E54A6" w:rsidRDefault="007E54A6" w:rsidP="007E54A6">
      <w:pPr>
        <w:spacing w:after="0" w:line="240" w:lineRule="auto"/>
        <w:jc w:val="center"/>
        <w:rPr>
          <w:b/>
          <w:sz w:val="28"/>
          <w:szCs w:val="28"/>
        </w:rPr>
      </w:pPr>
    </w:p>
    <w:p w14:paraId="0F9294D3" w14:textId="3232C5E2" w:rsidR="007E54A6" w:rsidRPr="007E54A6" w:rsidRDefault="00B31702" w:rsidP="007E54A6">
      <w:pPr>
        <w:spacing w:after="0" w:line="240" w:lineRule="auto"/>
        <w:jc w:val="center"/>
        <w:rPr>
          <w:b/>
          <w:sz w:val="28"/>
          <w:szCs w:val="28"/>
        </w:rPr>
      </w:pPr>
      <w:r w:rsidRPr="007E54A6">
        <w:rPr>
          <w:b/>
          <w:sz w:val="28"/>
          <w:szCs w:val="28"/>
        </w:rPr>
        <w:t>Celem projektu jest</w:t>
      </w:r>
      <w:r w:rsidR="007E54A6" w:rsidRPr="007E54A6">
        <w:rPr>
          <w:b/>
          <w:sz w:val="28"/>
          <w:szCs w:val="28"/>
        </w:rPr>
        <w:t xml:space="preserve"> </w:t>
      </w:r>
      <w:r w:rsidRPr="007E54A6">
        <w:rPr>
          <w:b/>
          <w:sz w:val="28"/>
          <w:szCs w:val="28"/>
        </w:rPr>
        <w:t xml:space="preserve">przeciwdziałanie </w:t>
      </w:r>
      <w:r w:rsidR="005363A2" w:rsidRPr="007E54A6">
        <w:rPr>
          <w:b/>
          <w:sz w:val="28"/>
          <w:szCs w:val="28"/>
        </w:rPr>
        <w:t>wykluczeniu społecznemu osób starszych,</w:t>
      </w:r>
    </w:p>
    <w:p w14:paraId="6A4A71D3" w14:textId="4F5B48E6" w:rsidR="007E54A6" w:rsidRPr="007E54A6" w:rsidRDefault="005363A2" w:rsidP="007E54A6">
      <w:pPr>
        <w:spacing w:after="0" w:line="240" w:lineRule="auto"/>
        <w:jc w:val="center"/>
        <w:rPr>
          <w:b/>
          <w:sz w:val="28"/>
          <w:szCs w:val="28"/>
        </w:rPr>
      </w:pPr>
      <w:r w:rsidRPr="007E54A6">
        <w:rPr>
          <w:b/>
          <w:sz w:val="28"/>
          <w:szCs w:val="28"/>
        </w:rPr>
        <w:t xml:space="preserve">poprzez </w:t>
      </w:r>
      <w:r w:rsidR="00CF1177" w:rsidRPr="007E54A6">
        <w:rPr>
          <w:b/>
          <w:sz w:val="28"/>
          <w:szCs w:val="28"/>
        </w:rPr>
        <w:t>włączenie</w:t>
      </w:r>
      <w:r w:rsidRPr="007E54A6">
        <w:rPr>
          <w:b/>
          <w:sz w:val="28"/>
          <w:szCs w:val="28"/>
        </w:rPr>
        <w:t xml:space="preserve"> 20 seniorów zagrożonych ubóstwem i wykluczeniem społecznym,</w:t>
      </w:r>
    </w:p>
    <w:p w14:paraId="7559A0E7" w14:textId="77548559" w:rsidR="00B31702" w:rsidRDefault="00CF1177" w:rsidP="007E54A6">
      <w:pPr>
        <w:spacing w:after="0" w:line="240" w:lineRule="auto"/>
        <w:jc w:val="center"/>
        <w:rPr>
          <w:b/>
          <w:sz w:val="28"/>
          <w:szCs w:val="28"/>
        </w:rPr>
      </w:pPr>
      <w:r w:rsidRPr="007E54A6">
        <w:rPr>
          <w:b/>
          <w:sz w:val="28"/>
          <w:szCs w:val="28"/>
        </w:rPr>
        <w:t>zamieszkujących w Lipinkach i okolicy w roku 2022.</w:t>
      </w:r>
    </w:p>
    <w:p w14:paraId="008CA8BD" w14:textId="77777777" w:rsidR="006E2B70" w:rsidRPr="007E54A6" w:rsidRDefault="006E2B70" w:rsidP="007E54A6">
      <w:pPr>
        <w:spacing w:after="0" w:line="240" w:lineRule="auto"/>
        <w:jc w:val="center"/>
        <w:rPr>
          <w:b/>
          <w:sz w:val="28"/>
          <w:szCs w:val="28"/>
        </w:rPr>
      </w:pPr>
    </w:p>
    <w:p w14:paraId="431368C9" w14:textId="0503C6BA" w:rsidR="00F54506" w:rsidRPr="007E54A6" w:rsidRDefault="00CF1177" w:rsidP="00F54506">
      <w:pPr>
        <w:spacing w:line="360" w:lineRule="auto"/>
        <w:ind w:firstLine="993"/>
        <w:rPr>
          <w:sz w:val="48"/>
          <w:szCs w:val="48"/>
        </w:rPr>
      </w:pPr>
      <w:r w:rsidRPr="007E54A6">
        <w:rPr>
          <w:b/>
          <w:bCs/>
          <w:noProof/>
          <w:sz w:val="48"/>
          <w:szCs w:val="48"/>
        </w:rPr>
        <w:t>Dofinansowanie projektu z UE: 50.000 zł</w:t>
      </w:r>
      <w:r w:rsidR="00F54506">
        <w:rPr>
          <w:noProof/>
          <w:lang w:eastAsia="pl-PL"/>
        </w:rPr>
        <w:drawing>
          <wp:inline distT="0" distB="0" distL="0" distR="0" wp14:anchorId="0D3082B8" wp14:editId="2FBE68E9">
            <wp:extent cx="9641205" cy="98806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120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4506" w:rsidRPr="007E54A6" w:rsidSect="006E2B70">
      <w:pgSz w:w="16839" w:h="11907" w:orient="landscape" w:code="9"/>
      <w:pgMar w:top="993" w:right="1418" w:bottom="28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71882" w14:textId="77777777" w:rsidR="0008514F" w:rsidRDefault="0008514F" w:rsidP="009068A8">
      <w:pPr>
        <w:spacing w:after="0" w:line="240" w:lineRule="auto"/>
      </w:pPr>
      <w:r>
        <w:separator/>
      </w:r>
    </w:p>
  </w:endnote>
  <w:endnote w:type="continuationSeparator" w:id="0">
    <w:p w14:paraId="0B4A3C19" w14:textId="77777777" w:rsidR="0008514F" w:rsidRDefault="0008514F" w:rsidP="0090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BF4CA" w14:textId="77777777" w:rsidR="0008514F" w:rsidRDefault="0008514F" w:rsidP="009068A8">
      <w:pPr>
        <w:spacing w:after="0" w:line="240" w:lineRule="auto"/>
      </w:pPr>
      <w:r>
        <w:separator/>
      </w:r>
    </w:p>
  </w:footnote>
  <w:footnote w:type="continuationSeparator" w:id="0">
    <w:p w14:paraId="4428D924" w14:textId="77777777" w:rsidR="0008514F" w:rsidRDefault="0008514F" w:rsidP="00906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84711"/>
    <w:multiLevelType w:val="hybridMultilevel"/>
    <w:tmpl w:val="2D4AE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E0DC0"/>
    <w:multiLevelType w:val="hybridMultilevel"/>
    <w:tmpl w:val="584818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B849C3"/>
    <w:multiLevelType w:val="hybridMultilevel"/>
    <w:tmpl w:val="EE7E1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D330B"/>
    <w:multiLevelType w:val="hybridMultilevel"/>
    <w:tmpl w:val="00F28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51FB5"/>
    <w:multiLevelType w:val="hybridMultilevel"/>
    <w:tmpl w:val="35C4E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33C4F"/>
    <w:multiLevelType w:val="hybridMultilevel"/>
    <w:tmpl w:val="AD0E74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AC"/>
    <w:rsid w:val="000468ED"/>
    <w:rsid w:val="0008514F"/>
    <w:rsid w:val="000900D7"/>
    <w:rsid w:val="000E6984"/>
    <w:rsid w:val="0013132C"/>
    <w:rsid w:val="00153086"/>
    <w:rsid w:val="001823CC"/>
    <w:rsid w:val="001B0213"/>
    <w:rsid w:val="001E6914"/>
    <w:rsid w:val="002635A3"/>
    <w:rsid w:val="002F562B"/>
    <w:rsid w:val="00341AE0"/>
    <w:rsid w:val="00401052"/>
    <w:rsid w:val="004419B4"/>
    <w:rsid w:val="00450F6E"/>
    <w:rsid w:val="00451012"/>
    <w:rsid w:val="00477031"/>
    <w:rsid w:val="004A5AF2"/>
    <w:rsid w:val="005363A2"/>
    <w:rsid w:val="00546A35"/>
    <w:rsid w:val="00575E60"/>
    <w:rsid w:val="00624FB0"/>
    <w:rsid w:val="00625837"/>
    <w:rsid w:val="006624AB"/>
    <w:rsid w:val="00697A9A"/>
    <w:rsid w:val="006D5C10"/>
    <w:rsid w:val="006E2B70"/>
    <w:rsid w:val="006E3E6A"/>
    <w:rsid w:val="00742C98"/>
    <w:rsid w:val="00766AF6"/>
    <w:rsid w:val="007B2749"/>
    <w:rsid w:val="007E1D4C"/>
    <w:rsid w:val="007E54A6"/>
    <w:rsid w:val="007F7A10"/>
    <w:rsid w:val="00812D9A"/>
    <w:rsid w:val="008E1A53"/>
    <w:rsid w:val="008F1FD2"/>
    <w:rsid w:val="009068A8"/>
    <w:rsid w:val="00940394"/>
    <w:rsid w:val="009D49D8"/>
    <w:rsid w:val="00A45636"/>
    <w:rsid w:val="00B31702"/>
    <w:rsid w:val="00B734C0"/>
    <w:rsid w:val="00B95773"/>
    <w:rsid w:val="00CF1177"/>
    <w:rsid w:val="00D64E49"/>
    <w:rsid w:val="00F021AC"/>
    <w:rsid w:val="00F05601"/>
    <w:rsid w:val="00F54506"/>
    <w:rsid w:val="00FB135F"/>
    <w:rsid w:val="00F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BB9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8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068A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068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8A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0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8A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E6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7A10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94039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8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068A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068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8A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0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8A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E6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7A10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9403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Urszula Olszewska</cp:lastModifiedBy>
  <cp:revision>3</cp:revision>
  <cp:lastPrinted>2022-08-11T11:13:00Z</cp:lastPrinted>
  <dcterms:created xsi:type="dcterms:W3CDTF">2022-08-11T11:12:00Z</dcterms:created>
  <dcterms:modified xsi:type="dcterms:W3CDTF">2022-08-11T11:13:00Z</dcterms:modified>
</cp:coreProperties>
</file>